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5F" w:rsidRPr="006F645E" w:rsidRDefault="00D52F2D" w:rsidP="006F6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5E">
        <w:rPr>
          <w:rFonts w:ascii="Times New Roman" w:hAnsi="Times New Roman" w:cs="Times New Roman"/>
          <w:b/>
          <w:sz w:val="24"/>
          <w:szCs w:val="24"/>
        </w:rPr>
        <w:t xml:space="preserve">Список детей, </w:t>
      </w:r>
      <w:r w:rsidRPr="006F645E">
        <w:rPr>
          <w:rFonts w:ascii="Times New Roman" w:hAnsi="Times New Roman" w:cs="Times New Roman"/>
          <w:b/>
          <w:sz w:val="24"/>
          <w:szCs w:val="24"/>
        </w:rPr>
        <w:t>зачисленных</w:t>
      </w:r>
      <w:r w:rsidRPr="006F645E">
        <w:rPr>
          <w:rFonts w:ascii="Times New Roman" w:hAnsi="Times New Roman" w:cs="Times New Roman"/>
          <w:b/>
          <w:sz w:val="24"/>
          <w:szCs w:val="24"/>
        </w:rPr>
        <w:t xml:space="preserve"> в МДОУ «Детский сад № 104»</w:t>
      </w:r>
    </w:p>
    <w:p w:rsidR="00D52F2D" w:rsidRDefault="00D52F2D" w:rsidP="006F6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5E"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p w:rsidR="007B278E" w:rsidRPr="006F645E" w:rsidRDefault="007B278E" w:rsidP="006F6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2F2D" w:rsidTr="00D52F2D">
        <w:tc>
          <w:tcPr>
            <w:tcW w:w="4672" w:type="dxa"/>
          </w:tcPr>
          <w:p w:rsidR="00D52F2D" w:rsidRDefault="00D52F2D" w:rsidP="00D5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u w:val="single"/>
              </w:rPr>
              <w:t>8-202404160928-649208</w:t>
            </w:r>
          </w:p>
        </w:tc>
        <w:tc>
          <w:tcPr>
            <w:tcW w:w="4673" w:type="dxa"/>
          </w:tcPr>
          <w:p w:rsidR="00D52F2D" w:rsidRDefault="00D52F2D" w:rsidP="00D5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приказ № 03-04/36 от 11 июля 2024 г.</w:t>
            </w:r>
          </w:p>
        </w:tc>
      </w:tr>
      <w:tr w:rsidR="00D52F2D" w:rsidTr="00D52F2D">
        <w:tc>
          <w:tcPr>
            <w:tcW w:w="4672" w:type="dxa"/>
          </w:tcPr>
          <w:p w:rsidR="00D52F2D" w:rsidRDefault="00D52F2D" w:rsidP="00D5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u w:val="single"/>
              </w:rPr>
              <w:t>8-202403041205-648105</w:t>
            </w:r>
          </w:p>
        </w:tc>
        <w:tc>
          <w:tcPr>
            <w:tcW w:w="4673" w:type="dxa"/>
          </w:tcPr>
          <w:p w:rsidR="00D52F2D" w:rsidRDefault="00D52F2D" w:rsidP="006F645E">
            <w:r w:rsidRPr="00793387">
              <w:t xml:space="preserve">приказ № 03-04/27 от 21 июня 2024 г. </w:t>
            </w:r>
          </w:p>
        </w:tc>
      </w:tr>
      <w:tr w:rsidR="00D52F2D" w:rsidTr="00D52F2D">
        <w:tc>
          <w:tcPr>
            <w:tcW w:w="4672" w:type="dxa"/>
          </w:tcPr>
          <w:p w:rsidR="00D52F2D" w:rsidRDefault="00D52F2D" w:rsidP="00D5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u w:val="single"/>
              </w:rPr>
              <w:t>8-202403041212-648106</w:t>
            </w:r>
          </w:p>
        </w:tc>
        <w:tc>
          <w:tcPr>
            <w:tcW w:w="4673" w:type="dxa"/>
          </w:tcPr>
          <w:p w:rsidR="00D52F2D" w:rsidRDefault="00D52F2D" w:rsidP="006F645E">
            <w:r w:rsidRPr="00793387">
              <w:t xml:space="preserve">приказ № 03-04/27 от 21 июня 2024 г. </w:t>
            </w:r>
          </w:p>
        </w:tc>
      </w:tr>
      <w:tr w:rsidR="00D52F2D" w:rsidTr="00D52F2D">
        <w:tc>
          <w:tcPr>
            <w:tcW w:w="4672" w:type="dxa"/>
          </w:tcPr>
          <w:p w:rsidR="00D52F2D" w:rsidRDefault="00D52F2D" w:rsidP="00D5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u w:val="single"/>
              </w:rPr>
              <w:t>8-202406251513-651096</w:t>
            </w:r>
          </w:p>
        </w:tc>
        <w:tc>
          <w:tcPr>
            <w:tcW w:w="4673" w:type="dxa"/>
          </w:tcPr>
          <w:p w:rsidR="00D52F2D" w:rsidRDefault="00D52F2D" w:rsidP="006F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приказ № 03-04/40 от 17 июля 2024 г.</w:t>
            </w:r>
          </w:p>
        </w:tc>
      </w:tr>
      <w:tr w:rsidR="00D52F2D" w:rsidTr="00D52F2D">
        <w:tc>
          <w:tcPr>
            <w:tcW w:w="4672" w:type="dxa"/>
          </w:tcPr>
          <w:p w:rsidR="00D52F2D" w:rsidRDefault="00D52F2D" w:rsidP="00D5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u w:val="single"/>
              </w:rPr>
              <w:t>8-202407102259-651516</w:t>
            </w:r>
          </w:p>
        </w:tc>
        <w:tc>
          <w:tcPr>
            <w:tcW w:w="4673" w:type="dxa"/>
          </w:tcPr>
          <w:p w:rsidR="00D52F2D" w:rsidRDefault="00D52F2D" w:rsidP="006F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приказ № 03-04/47 от 6 августа 2024 г.</w:t>
            </w:r>
          </w:p>
        </w:tc>
      </w:tr>
      <w:tr w:rsidR="00D52F2D" w:rsidTr="00D52F2D">
        <w:tc>
          <w:tcPr>
            <w:tcW w:w="4672" w:type="dxa"/>
          </w:tcPr>
          <w:p w:rsidR="00D52F2D" w:rsidRDefault="00D52F2D" w:rsidP="00D5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u w:val="single"/>
              </w:rPr>
              <w:t>8-202309181924-643870</w:t>
            </w:r>
          </w:p>
        </w:tc>
        <w:tc>
          <w:tcPr>
            <w:tcW w:w="4673" w:type="dxa"/>
          </w:tcPr>
          <w:p w:rsidR="00D52F2D" w:rsidRDefault="00D52F2D" w:rsidP="006F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приказ № 03-04/27 от 21 июня 2024 г.</w:t>
            </w:r>
          </w:p>
        </w:tc>
      </w:tr>
      <w:tr w:rsidR="00D52F2D" w:rsidTr="00D52F2D">
        <w:tc>
          <w:tcPr>
            <w:tcW w:w="4672" w:type="dxa"/>
          </w:tcPr>
          <w:p w:rsidR="00D52F2D" w:rsidRDefault="00E81198" w:rsidP="00D5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u w:val="single"/>
              </w:rPr>
              <w:t>8-202406201806-626153</w:t>
            </w:r>
          </w:p>
        </w:tc>
        <w:tc>
          <w:tcPr>
            <w:tcW w:w="4673" w:type="dxa"/>
          </w:tcPr>
          <w:p w:rsidR="00D52F2D" w:rsidRDefault="00E81198" w:rsidP="006F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приказ № 03-04/38 от 11 июля 2024 г.</w:t>
            </w:r>
          </w:p>
        </w:tc>
      </w:tr>
      <w:tr w:rsidR="00D52F2D" w:rsidTr="00D52F2D">
        <w:tc>
          <w:tcPr>
            <w:tcW w:w="4672" w:type="dxa"/>
          </w:tcPr>
          <w:p w:rsidR="00D52F2D" w:rsidRDefault="00E81198" w:rsidP="00D5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u w:val="single"/>
              </w:rPr>
              <w:t>8-202205311420-629718</w:t>
            </w:r>
          </w:p>
        </w:tc>
        <w:tc>
          <w:tcPr>
            <w:tcW w:w="4673" w:type="dxa"/>
          </w:tcPr>
          <w:p w:rsidR="00D52F2D" w:rsidRDefault="00E81198" w:rsidP="006F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приказ № 03-04/48-1 от 12 августа 2024 г.</w:t>
            </w:r>
          </w:p>
        </w:tc>
      </w:tr>
      <w:tr w:rsidR="00E81198" w:rsidTr="00D52F2D">
        <w:tc>
          <w:tcPr>
            <w:tcW w:w="4672" w:type="dxa"/>
          </w:tcPr>
          <w:p w:rsidR="00E81198" w:rsidRDefault="00E81198" w:rsidP="00D52F2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8-202303271048-637508</w:t>
            </w:r>
          </w:p>
        </w:tc>
        <w:tc>
          <w:tcPr>
            <w:tcW w:w="4673" w:type="dxa"/>
          </w:tcPr>
          <w:p w:rsidR="00E81198" w:rsidRDefault="00E81198" w:rsidP="006F645E">
            <w:r>
              <w:t>приказ № 03-04/27 от 21 июня 2024 г.</w:t>
            </w:r>
          </w:p>
        </w:tc>
      </w:tr>
      <w:tr w:rsidR="00E81198" w:rsidTr="00D52F2D">
        <w:tc>
          <w:tcPr>
            <w:tcW w:w="4672" w:type="dxa"/>
          </w:tcPr>
          <w:p w:rsidR="00E81198" w:rsidRDefault="00E81198" w:rsidP="00D52F2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8-202403201040-627510</w:t>
            </w:r>
          </w:p>
        </w:tc>
        <w:tc>
          <w:tcPr>
            <w:tcW w:w="4673" w:type="dxa"/>
          </w:tcPr>
          <w:p w:rsidR="00E81198" w:rsidRDefault="00E81198" w:rsidP="006F645E">
            <w:r>
              <w:t>приказ № 03-04/31 от 1 июля 2024 г.</w:t>
            </w:r>
          </w:p>
        </w:tc>
      </w:tr>
      <w:tr w:rsidR="00E81198" w:rsidTr="00D52F2D">
        <w:tc>
          <w:tcPr>
            <w:tcW w:w="4672" w:type="dxa"/>
          </w:tcPr>
          <w:p w:rsidR="00E81198" w:rsidRDefault="00E81198" w:rsidP="00D52F2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8-202308010951-615083</w:t>
            </w:r>
          </w:p>
        </w:tc>
        <w:tc>
          <w:tcPr>
            <w:tcW w:w="4673" w:type="dxa"/>
          </w:tcPr>
          <w:p w:rsidR="00E81198" w:rsidRDefault="00E81198" w:rsidP="006F645E">
            <w:r>
              <w:t>приказ № 03-04/53 от 19 августа 2024 г.</w:t>
            </w:r>
          </w:p>
        </w:tc>
      </w:tr>
      <w:tr w:rsidR="00E81198" w:rsidTr="00D52F2D">
        <w:tc>
          <w:tcPr>
            <w:tcW w:w="4672" w:type="dxa"/>
          </w:tcPr>
          <w:p w:rsidR="00E81198" w:rsidRDefault="00E81198" w:rsidP="00D52F2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8-202309250933-636693</w:t>
            </w:r>
          </w:p>
        </w:tc>
        <w:tc>
          <w:tcPr>
            <w:tcW w:w="4673" w:type="dxa"/>
          </w:tcPr>
          <w:p w:rsidR="00E81198" w:rsidRDefault="00E81198" w:rsidP="006F645E">
            <w:r>
              <w:t>приказ № 03-04/36 от 11 июля 2024 г.</w:t>
            </w:r>
          </w:p>
        </w:tc>
      </w:tr>
      <w:tr w:rsidR="00E81198" w:rsidTr="00D52F2D">
        <w:tc>
          <w:tcPr>
            <w:tcW w:w="4672" w:type="dxa"/>
          </w:tcPr>
          <w:p w:rsidR="00E81198" w:rsidRDefault="00E81198" w:rsidP="00D52F2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8-202401160932-646826</w:t>
            </w:r>
          </w:p>
        </w:tc>
        <w:tc>
          <w:tcPr>
            <w:tcW w:w="4673" w:type="dxa"/>
          </w:tcPr>
          <w:p w:rsidR="00E81198" w:rsidRDefault="00E81198" w:rsidP="006F645E">
            <w:r>
              <w:t>приказ № 03-04/40 от 17 июля 2024 г.</w:t>
            </w:r>
          </w:p>
        </w:tc>
      </w:tr>
      <w:tr w:rsidR="00E81198" w:rsidTr="00D52F2D">
        <w:tc>
          <w:tcPr>
            <w:tcW w:w="4672" w:type="dxa"/>
          </w:tcPr>
          <w:p w:rsidR="00E81198" w:rsidRDefault="00E81198" w:rsidP="00D52F2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8-202303280928-636219</w:t>
            </w:r>
          </w:p>
        </w:tc>
        <w:tc>
          <w:tcPr>
            <w:tcW w:w="4673" w:type="dxa"/>
          </w:tcPr>
          <w:p w:rsidR="00E81198" w:rsidRDefault="00E81198" w:rsidP="006F645E">
            <w:r>
              <w:t>приказ № 03-04/36 от 11 июля 2024 г.</w:t>
            </w:r>
          </w:p>
        </w:tc>
      </w:tr>
      <w:tr w:rsidR="00E81198" w:rsidTr="00D52F2D">
        <w:tc>
          <w:tcPr>
            <w:tcW w:w="4672" w:type="dxa"/>
          </w:tcPr>
          <w:p w:rsidR="00E81198" w:rsidRDefault="00E81198" w:rsidP="00D52F2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8-202301091855-636197</w:t>
            </w:r>
          </w:p>
        </w:tc>
        <w:tc>
          <w:tcPr>
            <w:tcW w:w="4673" w:type="dxa"/>
          </w:tcPr>
          <w:p w:rsidR="00E81198" w:rsidRDefault="00E81198" w:rsidP="006F645E">
            <w:r>
              <w:t>приказ № 03-04/31 от 1 июля 2024 г.</w:t>
            </w:r>
          </w:p>
        </w:tc>
      </w:tr>
      <w:tr w:rsidR="006F645E" w:rsidTr="00D52F2D">
        <w:tc>
          <w:tcPr>
            <w:tcW w:w="4672" w:type="dxa"/>
          </w:tcPr>
          <w:p w:rsidR="006F645E" w:rsidRDefault="006F645E" w:rsidP="00D52F2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8-202405281624-625162</w:t>
            </w:r>
          </w:p>
        </w:tc>
        <w:tc>
          <w:tcPr>
            <w:tcW w:w="4673" w:type="dxa"/>
          </w:tcPr>
          <w:p w:rsidR="006F645E" w:rsidRDefault="006F645E" w:rsidP="006F645E">
            <w:r>
              <w:t>приказ № 03-04/39 от 16 июля 2024 г.</w:t>
            </w:r>
          </w:p>
        </w:tc>
      </w:tr>
      <w:tr w:rsidR="006F645E" w:rsidTr="00D52F2D">
        <w:tc>
          <w:tcPr>
            <w:tcW w:w="4672" w:type="dxa"/>
          </w:tcPr>
          <w:p w:rsidR="006F645E" w:rsidRDefault="006F645E" w:rsidP="00D52F2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8-202405281614-596362</w:t>
            </w:r>
          </w:p>
        </w:tc>
        <w:tc>
          <w:tcPr>
            <w:tcW w:w="4673" w:type="dxa"/>
          </w:tcPr>
          <w:p w:rsidR="006F645E" w:rsidRDefault="006F645E" w:rsidP="006F645E">
            <w:r>
              <w:t>приказ № 03-04/39 от 16 июля 2024 г.</w:t>
            </w:r>
          </w:p>
        </w:tc>
      </w:tr>
      <w:tr w:rsidR="006F645E" w:rsidTr="00D52F2D">
        <w:tc>
          <w:tcPr>
            <w:tcW w:w="4672" w:type="dxa"/>
          </w:tcPr>
          <w:p w:rsidR="006F645E" w:rsidRDefault="006F645E" w:rsidP="00D52F2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8-202407021151-628376</w:t>
            </w:r>
          </w:p>
        </w:tc>
        <w:tc>
          <w:tcPr>
            <w:tcW w:w="4673" w:type="dxa"/>
          </w:tcPr>
          <w:p w:rsidR="006F645E" w:rsidRDefault="006F645E" w:rsidP="006F645E">
            <w:r>
              <w:t>приказ № 03-04/36 от 11 июля 2024 г.</w:t>
            </w:r>
          </w:p>
        </w:tc>
      </w:tr>
      <w:tr w:rsidR="00C5525A" w:rsidTr="00D52F2D">
        <w:tc>
          <w:tcPr>
            <w:tcW w:w="4672" w:type="dxa"/>
          </w:tcPr>
          <w:p w:rsidR="00C5525A" w:rsidRDefault="00C5525A" w:rsidP="00D52F2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8-202404160943-649210</w:t>
            </w:r>
          </w:p>
        </w:tc>
        <w:tc>
          <w:tcPr>
            <w:tcW w:w="4673" w:type="dxa"/>
          </w:tcPr>
          <w:p w:rsidR="00C5525A" w:rsidRDefault="00C5525A" w:rsidP="006F645E">
            <w:r>
              <w:t>приказ № 03-04/28 от 26 июня 2024 г.</w:t>
            </w:r>
          </w:p>
        </w:tc>
      </w:tr>
      <w:tr w:rsidR="00C5525A" w:rsidTr="00D52F2D">
        <w:tc>
          <w:tcPr>
            <w:tcW w:w="4672" w:type="dxa"/>
          </w:tcPr>
          <w:p w:rsidR="00C5525A" w:rsidRDefault="004F00A4" w:rsidP="00D52F2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8-202404160951-649211</w:t>
            </w:r>
          </w:p>
        </w:tc>
        <w:tc>
          <w:tcPr>
            <w:tcW w:w="4673" w:type="dxa"/>
          </w:tcPr>
          <w:p w:rsidR="00C5525A" w:rsidRDefault="00C5525A" w:rsidP="006F645E">
            <w:r>
              <w:t>приказ № 03-04/28 от 26 июня 2024 г.</w:t>
            </w:r>
          </w:p>
        </w:tc>
      </w:tr>
      <w:tr w:rsidR="00381658" w:rsidTr="00D52F2D">
        <w:tc>
          <w:tcPr>
            <w:tcW w:w="4672" w:type="dxa"/>
          </w:tcPr>
          <w:p w:rsidR="00381658" w:rsidRDefault="00381658" w:rsidP="00D52F2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8-202406032213-650480</w:t>
            </w:r>
          </w:p>
        </w:tc>
        <w:tc>
          <w:tcPr>
            <w:tcW w:w="4673" w:type="dxa"/>
          </w:tcPr>
          <w:p w:rsidR="00381658" w:rsidRDefault="00381658" w:rsidP="006F645E">
            <w:r>
              <w:t>приказ № 03-04/28 от 26 июня 2024 г.</w:t>
            </w:r>
          </w:p>
        </w:tc>
      </w:tr>
    </w:tbl>
    <w:p w:rsidR="00D52F2D" w:rsidRPr="00D52F2D" w:rsidRDefault="00D52F2D" w:rsidP="00D52F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52F2D" w:rsidRPr="00D5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9"/>
    <w:rsid w:val="00232ED9"/>
    <w:rsid w:val="00366A5F"/>
    <w:rsid w:val="00381658"/>
    <w:rsid w:val="004F00A4"/>
    <w:rsid w:val="006F645E"/>
    <w:rsid w:val="007B278E"/>
    <w:rsid w:val="00C5525A"/>
    <w:rsid w:val="00D52F2D"/>
    <w:rsid w:val="00E8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C927B-E15D-4E4E-A8A3-CE4E1112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</dc:creator>
  <cp:keywords/>
  <dc:description/>
  <cp:lastModifiedBy>Татьяна Валерьевна</cp:lastModifiedBy>
  <cp:revision>7</cp:revision>
  <dcterms:created xsi:type="dcterms:W3CDTF">2024-09-03T09:54:00Z</dcterms:created>
  <dcterms:modified xsi:type="dcterms:W3CDTF">2024-09-03T10:19:00Z</dcterms:modified>
</cp:coreProperties>
</file>