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5E" w:rsidRPr="003064FD" w:rsidRDefault="009D555E" w:rsidP="009D555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0"/>
        <w:gridCol w:w="4441"/>
      </w:tblGrid>
      <w:tr w:rsidR="009D555E" w:rsidRPr="003064FD" w:rsidTr="005127FD">
        <w:trPr>
          <w:tblCellSpacing w:w="0" w:type="dxa"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55E" w:rsidRPr="003064FD" w:rsidRDefault="009D555E" w:rsidP="005127FD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9D555E" w:rsidRPr="003064FD" w:rsidRDefault="009D555E" w:rsidP="005127FD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собрания родителей</w:t>
            </w:r>
          </w:p>
          <w:p w:rsidR="009D555E" w:rsidRPr="003064FD" w:rsidRDefault="009D555E" w:rsidP="005127FD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0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9D555E" w:rsidRPr="003064FD" w:rsidRDefault="009D555E" w:rsidP="005127F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30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Pr="0030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года</w:t>
            </w:r>
          </w:p>
        </w:tc>
        <w:tc>
          <w:tcPr>
            <w:tcW w:w="44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55E" w:rsidRDefault="009D555E" w:rsidP="005127FD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приказом</w:t>
            </w:r>
          </w:p>
          <w:p w:rsidR="009D555E" w:rsidRDefault="009D555E" w:rsidP="005127FD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_№_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164-1</w:t>
            </w:r>
            <w:r w:rsidRPr="0030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09.10.2017 года</w:t>
            </w:r>
          </w:p>
          <w:p w:rsidR="009D555E" w:rsidRPr="003064FD" w:rsidRDefault="009D555E" w:rsidP="005127FD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___________Курилова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Т.В..</w:t>
            </w:r>
          </w:p>
        </w:tc>
      </w:tr>
    </w:tbl>
    <w:p w:rsidR="009D555E" w:rsidRPr="003064FD" w:rsidRDefault="009D555E" w:rsidP="009D555E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5E" w:rsidRPr="008F6D8D" w:rsidRDefault="009D555E" w:rsidP="009D555E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D555E" w:rsidRPr="008F6D8D" w:rsidRDefault="009D555E" w:rsidP="009D555E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добровольном пожертвовании и целевых взносах</w:t>
      </w:r>
    </w:p>
    <w:p w:rsidR="009D555E" w:rsidRPr="008F6D8D" w:rsidRDefault="009D555E" w:rsidP="009D555E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муниципальному образовательному учреждению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Pr="008F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 сад № 104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5E" w:rsidRPr="007E414F" w:rsidRDefault="009D555E" w:rsidP="009D555E">
      <w:pPr>
        <w:numPr>
          <w:ilvl w:val="0"/>
          <w:numId w:val="1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9D555E" w:rsidRPr="007E414F" w:rsidRDefault="009D555E" w:rsidP="009D555E">
      <w:pPr>
        <w:numPr>
          <w:ilvl w:val="1"/>
          <w:numId w:val="2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порядок привлечения, расходования и учёта добровольных пожертвований и целевых взносов физических и юридических лиц муниципальному образовательному учреждению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 № 104(далее Учреждение)</w:t>
      </w:r>
    </w:p>
    <w:p w:rsidR="009D555E" w:rsidRPr="007E414F" w:rsidRDefault="009D555E" w:rsidP="009D555E">
      <w:pPr>
        <w:numPr>
          <w:ilvl w:val="1"/>
          <w:numId w:val="2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Законом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29.12.2012 года № 273-ФЗ</w:t>
      </w:r>
      <w:r w:rsidRPr="007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образовании», Федеральным законом от 11.08.1995г. №135-Ф3 «О благотворительной деятельности и благотворительных организациях», Уставом учреждения.</w:t>
      </w:r>
    </w:p>
    <w:p w:rsidR="009D555E" w:rsidRPr="007E414F" w:rsidRDefault="009D555E" w:rsidP="009D555E">
      <w:pPr>
        <w:numPr>
          <w:ilvl w:val="1"/>
          <w:numId w:val="2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Добровольные пожертвования и целевые взносы физических и юридических лиц учреждению являются благотворительной деятельностью граждан и юридических лиц (в том числе иностранных граждан и (или</w:t>
      </w:r>
      <w:proofErr w:type="gramStart"/>
      <w:r w:rsidRPr="007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7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ностранных юридических лиц) по добровольной, бескорыстной (безвозмездной 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5E" w:rsidRPr="007E414F" w:rsidRDefault="009D555E" w:rsidP="009D555E">
      <w:pPr>
        <w:numPr>
          <w:ilvl w:val="0"/>
          <w:numId w:val="3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ЗАДАЧИ, ПОРЯДОК ПРИВЛЕЧЕНИЯ </w:t>
      </w:r>
      <w:proofErr w:type="gramStart"/>
      <w:r w:rsidRPr="007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ПОЖЕРТВОВАНИЙ.</w:t>
      </w:r>
    </w:p>
    <w:p w:rsidR="009D555E" w:rsidRPr="007E414F" w:rsidRDefault="009D555E" w:rsidP="009D555E">
      <w:pPr>
        <w:numPr>
          <w:ilvl w:val="1"/>
          <w:numId w:val="4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учреждения.</w:t>
      </w:r>
    </w:p>
    <w:p w:rsidR="009D555E" w:rsidRPr="007E414F" w:rsidRDefault="009D555E" w:rsidP="009D555E">
      <w:pPr>
        <w:numPr>
          <w:ilvl w:val="1"/>
          <w:numId w:val="4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и целевые взносы физических или юридических лиц могут привлекаться учреждениям только на добровольной основе.</w:t>
      </w:r>
    </w:p>
    <w:p w:rsidR="009D555E" w:rsidRPr="007E414F" w:rsidRDefault="009D555E" w:rsidP="009D555E">
      <w:pPr>
        <w:numPr>
          <w:ilvl w:val="1"/>
          <w:numId w:val="4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9D555E" w:rsidRPr="007E414F" w:rsidRDefault="009D555E" w:rsidP="009D555E">
      <w:pPr>
        <w:numPr>
          <w:ilvl w:val="1"/>
          <w:numId w:val="4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7E41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 и целевых взносов.</w:t>
      </w:r>
    </w:p>
    <w:p w:rsidR="009D555E" w:rsidRPr="007E414F" w:rsidRDefault="009D555E" w:rsidP="009D555E">
      <w:pPr>
        <w:numPr>
          <w:ilvl w:val="1"/>
          <w:numId w:val="4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цели добровольного пожертвования не обозначены, то они используются администрацией учреждения по согласованию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родителей, Общим собранием коллектива </w:t>
      </w:r>
      <w:proofErr w:type="gramStart"/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-реализацию программы развития учреждения;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-улучшения материально-технического обеспечения учреждения;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-ремонтно-строительные работы в учреждении;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воспитательного и образовательного процесса;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 в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его пределами (экскурсии в музеи, театры, зоопарк);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интерьеров, эстетического оформления учреждения;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-благоустройство территории;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и обслуживание множительной техники;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-книг и учебно-методических пособий;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-технических средств обучения;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-мебели, инструментов и оборудования;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-канцтоваров и хозяйственных материалов;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-наглядных пособий;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 дезинфекции;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5E" w:rsidRPr="00272966" w:rsidRDefault="009D555E" w:rsidP="009D555E">
      <w:pPr>
        <w:numPr>
          <w:ilvl w:val="0"/>
          <w:numId w:val="5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И УЧЕТА ДОБРОВОЛЬНЫХ ПОЖЕРТВОВАНИЙ И ЦЕЛЕВЫХ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ВЗНОСОВ.</w:t>
      </w:r>
    </w:p>
    <w:p w:rsidR="009D555E" w:rsidRPr="007E414F" w:rsidRDefault="009D555E" w:rsidP="009D555E">
      <w:pPr>
        <w:numPr>
          <w:ilvl w:val="1"/>
          <w:numId w:val="6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и целевые взносы могут быть переданы физическими и юридическими лицами учреждению в виде: бескорыстной (безвозмездной</w:t>
      </w:r>
      <w:proofErr w:type="gramStart"/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9D555E" w:rsidRPr="007E414F" w:rsidRDefault="009D555E" w:rsidP="009D555E">
      <w:pPr>
        <w:numPr>
          <w:ilvl w:val="1"/>
          <w:numId w:val="6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могут также выражаться в добровольном выполнении работ и оказания услуг (добровольческая деятельность),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9D555E" w:rsidRPr="007E414F" w:rsidRDefault="009D555E" w:rsidP="009D555E">
      <w:pPr>
        <w:numPr>
          <w:ilvl w:val="1"/>
          <w:numId w:val="6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договора, согласно </w:t>
      </w: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приложениям к настоящему Положению. Договор на добровольное пожертвование может быть заключен с физическим лицом по желанию гражданина (Приложени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пожертвования)</w:t>
      </w: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55E" w:rsidRPr="007E414F" w:rsidRDefault="009D555E" w:rsidP="009D555E">
      <w:pPr>
        <w:numPr>
          <w:ilvl w:val="1"/>
          <w:numId w:val="6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и целевые взносы, поступающие в безналичном порядке, вносятся физическими и юридическими лицами через кредитные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9D555E" w:rsidRPr="007E414F" w:rsidRDefault="009D555E" w:rsidP="009D555E">
      <w:pPr>
        <w:numPr>
          <w:ilvl w:val="1"/>
          <w:numId w:val="6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Добровольные пожертвования и целевые взносы в виде денежных средств перечисляются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расчётный </w:t>
      </w: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учреждения. В платёжном документе может быть указано целевое назначение взноса</w:t>
      </w:r>
      <w:proofErr w:type="gramStart"/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2-квитанция)</w:t>
      </w:r>
    </w:p>
    <w:p w:rsidR="009D555E" w:rsidRDefault="009D555E" w:rsidP="009D555E">
      <w:pPr>
        <w:numPr>
          <w:ilvl w:val="1"/>
          <w:numId w:val="6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и целевые взносы в виде имущества передаются по акту приема-передачи, который является неотъемлемой частью договора пожертвования.</w:t>
      </w:r>
    </w:p>
    <w:p w:rsidR="009D555E" w:rsidRPr="007E414F" w:rsidRDefault="009D555E" w:rsidP="009D555E">
      <w:pPr>
        <w:spacing w:before="100" w:beforeAutospacing="1"/>
        <w:ind w:left="144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 – акт приёма-передачи)</w:t>
      </w:r>
    </w:p>
    <w:p w:rsidR="009D555E" w:rsidRPr="007E414F" w:rsidRDefault="009D555E" w:rsidP="009D555E">
      <w:pPr>
        <w:numPr>
          <w:ilvl w:val="1"/>
          <w:numId w:val="6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передаваемого имущества, вещи или имущественных прав определяются сторонами договора.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5E" w:rsidRPr="00272966" w:rsidRDefault="009D555E" w:rsidP="009D555E">
      <w:pPr>
        <w:pStyle w:val="a3"/>
        <w:numPr>
          <w:ilvl w:val="0"/>
          <w:numId w:val="5"/>
        </w:num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РАСХОДОВАНИЯ ДОБРОВОЛЬНЫХ ПОЖЕРТВОВАНИЙ.</w:t>
      </w:r>
    </w:p>
    <w:p w:rsidR="009D555E" w:rsidRPr="007E414F" w:rsidRDefault="009D555E" w:rsidP="009D555E">
      <w:pPr>
        <w:numPr>
          <w:ilvl w:val="1"/>
          <w:numId w:val="7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привлеченными добровольными пожертвованиями и целевыми осуществляет руководитель учреждения в соответствии с утвержденной сметой, согласованной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родителей, Общим собранием трудового коллектива</w:t>
      </w:r>
    </w:p>
    <w:p w:rsidR="009D555E" w:rsidRPr="00272966" w:rsidRDefault="009D555E" w:rsidP="009D555E">
      <w:pPr>
        <w:pStyle w:val="a3"/>
        <w:numPr>
          <w:ilvl w:val="0"/>
          <w:numId w:val="7"/>
        </w:num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привлеченных средств учреждением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лицами,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Общего собрания трудового коллектива, Совета родителей.</w:t>
      </w:r>
    </w:p>
    <w:p w:rsidR="009D555E" w:rsidRPr="007E414F" w:rsidRDefault="009D555E" w:rsidP="009D555E">
      <w:pPr>
        <w:numPr>
          <w:ilvl w:val="0"/>
          <w:numId w:val="8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 ОБЕСПЕЧЕНИЕ КОНТРОЛЯ РАСХОДОВАНИЯ</w:t>
      </w:r>
    </w:p>
    <w:p w:rsidR="009D555E" w:rsidRPr="007E414F" w:rsidRDefault="009D555E" w:rsidP="009D555E">
      <w:p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ПОЖЕРТВОВАНИЙ.</w:t>
      </w:r>
    </w:p>
    <w:p w:rsidR="009D555E" w:rsidRPr="007E414F" w:rsidRDefault="009D555E" w:rsidP="009D555E">
      <w:pPr>
        <w:numPr>
          <w:ilvl w:val="1"/>
          <w:numId w:val="9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родителей </w:t>
      </w: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 за переданными учреждению добровольными пожертвованиями и целевыми взносами.</w:t>
      </w:r>
    </w:p>
    <w:p w:rsidR="009D555E" w:rsidRPr="009E2C5C" w:rsidRDefault="009D555E" w:rsidP="009D555E">
      <w:pPr>
        <w:pStyle w:val="a3"/>
        <w:numPr>
          <w:ilvl w:val="1"/>
          <w:numId w:val="10"/>
        </w:num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привлечении добровольных пожертвований и целевых взносов учреждение обязано ежегодно представлять письменные отчеты об использовании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родителей, Общему собранию трудового коллектива </w:t>
      </w:r>
      <w:r w:rsidRPr="009E2C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родительской общественности.</w:t>
      </w:r>
    </w:p>
    <w:p w:rsidR="009D555E" w:rsidRPr="007E414F" w:rsidRDefault="009D555E" w:rsidP="009D555E">
      <w:pPr>
        <w:numPr>
          <w:ilvl w:val="1"/>
          <w:numId w:val="10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нецелевое использование добровольных пожертвований и целевых взносов несут руководитель, главный бухгалтер учреждения.</w:t>
      </w:r>
    </w:p>
    <w:p w:rsidR="009D555E" w:rsidRPr="007E414F" w:rsidRDefault="009D555E" w:rsidP="009D555E">
      <w:pPr>
        <w:numPr>
          <w:ilvl w:val="1"/>
          <w:numId w:val="10"/>
        </w:numPr>
        <w:spacing w:before="100" w:before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физических и юридических лиц, осуществляющих добровольное пожертвование и целевой взнос, учреждение предоставляет им информацию о его использовании.</w:t>
      </w:r>
    </w:p>
    <w:p w:rsidR="009D555E" w:rsidRPr="003B71D9" w:rsidRDefault="009D555E" w:rsidP="009D555E">
      <w:pPr>
        <w:pStyle w:val="a3"/>
        <w:ind w:left="644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55E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555E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555E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555E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555E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555E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555E" w:rsidRDefault="009D555E" w:rsidP="009D555E">
      <w:pPr>
        <w:pStyle w:val="a3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71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Договор пожертвования</w:t>
      </w:r>
    </w:p>
    <w:p w:rsidR="009D555E" w:rsidRDefault="009D555E" w:rsidP="009D555E">
      <w:pPr>
        <w:pStyle w:val="a3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(дарения в общеполезных целях)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555E" w:rsidRPr="003064FD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Ярославль « ___»__________200__г. №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 подписавшиеся,__________________________________________</w:t>
      </w:r>
    </w:p>
    <w:p w:rsidR="009D555E" w:rsidRPr="008B58B2" w:rsidRDefault="009D555E" w:rsidP="009D555E">
      <w:pPr>
        <w:spacing w:before="100" w:beforeAutospacing="1" w:after="100" w:afterAutospacing="1"/>
        <w:ind w:left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 и уполномоченного лица или фамилия, имя, отчество физического лица) именуемый (</w:t>
      </w:r>
      <w:proofErr w:type="spellStart"/>
      <w:r w:rsidRPr="008B58B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B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Жертвователь, с одной стороны, и </w:t>
      </w:r>
      <w:r w:rsidRPr="008B5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r w:rsidRPr="008B5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04»</w:t>
      </w:r>
      <w:r w:rsidRPr="008B5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B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ДОУ, в лице </w:t>
      </w:r>
      <w:proofErr w:type="gramStart"/>
      <w:r w:rsidRPr="008B5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заведующей</w:t>
      </w:r>
      <w:proofErr w:type="gramEnd"/>
      <w:r w:rsidRPr="008B5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Куриловой Татьяны  Валерьевны</w:t>
      </w:r>
      <w:r w:rsidRPr="008B5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B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става, с другой стороны, заключили настоящий договор о нижеследующем: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1.​ Жертвователь передает ДОУ в качестве пожертвования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D555E" w:rsidRPr="008B58B2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8B5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9D555E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указать, что именно передает: денежные средства в сумме, имущество, права и т.п.; при необходимости указываются также индивидуальные признаки передаваемых вещей).</w:t>
      </w:r>
    </w:p>
    <w:p w:rsidR="009D555E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Пожертвование должно быть использовано на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цели использования передаваемых денежных средств или иного имущества).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5E" w:rsidRPr="008B58B2" w:rsidRDefault="009D555E" w:rsidP="009D555E">
      <w:pPr>
        <w:spacing w:before="100" w:beforeAutospacing="1" w:after="100" w:afterAutospacing="1"/>
        <w:ind w:left="284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B2">
        <w:rPr>
          <w:rFonts w:ascii="Times New Roman" w:eastAsia="Times New Roman" w:hAnsi="Times New Roman" w:cs="Times New Roman"/>
          <w:sz w:val="28"/>
          <w:szCs w:val="28"/>
          <w:lang w:eastAsia="ru-RU"/>
        </w:rPr>
        <w:t>2.​ ДОУ принимает пожертвование и обязуется: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его по целевому назначению;</w:t>
      </w:r>
    </w:p>
    <w:p w:rsidR="009D555E" w:rsidRPr="008B58B2" w:rsidRDefault="009D555E" w:rsidP="009D555E">
      <w:pPr>
        <w:pStyle w:val="a3"/>
        <w:spacing w:before="100" w:beforeAutospacing="1" w:after="100" w:afterAutospacing="1"/>
        <w:ind w:left="6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вести учет всех операций по 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пожертвованного имущества;</w:t>
      </w:r>
    </w:p>
    <w:p w:rsidR="009D555E" w:rsidRPr="003064FD" w:rsidRDefault="009D555E" w:rsidP="009D555E">
      <w:pPr>
        <w:pStyle w:val="a3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​ Жертвователь (его правопреемник) вправе: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контролировать использование пожертвования по целевому назначению;</w:t>
      </w:r>
    </w:p>
    <w:p w:rsidR="009D555E" w:rsidRPr="000D217D" w:rsidRDefault="009D555E" w:rsidP="009D555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требовать отмены пожертвования в случае использования имущества</w:t>
      </w:r>
    </w:p>
    <w:p w:rsidR="009D555E" w:rsidRPr="000D217D" w:rsidRDefault="009D555E" w:rsidP="009D555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соответствии с указанным Жертвователем назначением или изменения</w:t>
      </w:r>
    </w:p>
    <w:p w:rsidR="009D555E" w:rsidRPr="000D217D" w:rsidRDefault="009D555E" w:rsidP="009D555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этого назначения в силу изменившихся обстоятельств без согласия</w:t>
      </w:r>
    </w:p>
    <w:p w:rsidR="009D555E" w:rsidRPr="000D217D" w:rsidRDefault="009D555E" w:rsidP="009D555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Жертвователя (его преемника).</w:t>
      </w:r>
    </w:p>
    <w:p w:rsidR="009D555E" w:rsidRPr="000D217D" w:rsidRDefault="009D555E" w:rsidP="009D555E">
      <w:pPr>
        <w:pStyle w:val="a3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Подписали:</w:t>
      </w:r>
    </w:p>
    <w:p w:rsidR="009D555E" w:rsidRPr="000D217D" w:rsidRDefault="009D555E" w:rsidP="009D555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Жертвователь                                                                  Руководитель</w:t>
      </w:r>
    </w:p>
    <w:p w:rsidR="009D555E" w:rsidRPr="000D217D" w:rsidRDefault="009D555E" w:rsidP="009D555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                                             </w:t>
      </w:r>
      <w:proofErr w:type="spellStart"/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Т.В.</w:t>
      </w:r>
    </w:p>
    <w:p w:rsidR="009D555E" w:rsidRPr="000D217D" w:rsidRDefault="009D555E" w:rsidP="009D555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дрес:__________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Адрес:__________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                                                                     </w:t>
      </w: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________________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5E" w:rsidRPr="003064FD" w:rsidRDefault="009D555E" w:rsidP="009D555E">
      <w:pPr>
        <w:pStyle w:val="a3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</w:t>
      </w:r>
    </w:p>
    <w:p w:rsidR="009D555E" w:rsidRPr="000D217D" w:rsidRDefault="009D555E" w:rsidP="009D555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D555E" w:rsidRPr="003064FD" w:rsidRDefault="009D555E" w:rsidP="009D555E">
      <w:pPr>
        <w:pStyle w:val="a3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D555E" w:rsidRDefault="009D555E" w:rsidP="009D555E">
      <w:pPr>
        <w:pStyle w:val="a3"/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60127" w:rsidRDefault="009D555E"/>
    <w:sectPr w:rsidR="00960127" w:rsidSect="00A6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B8B"/>
    <w:multiLevelType w:val="multilevel"/>
    <w:tmpl w:val="1DC438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B2C0E"/>
    <w:multiLevelType w:val="multilevel"/>
    <w:tmpl w:val="825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11923"/>
    <w:multiLevelType w:val="multilevel"/>
    <w:tmpl w:val="F74E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46C07"/>
    <w:multiLevelType w:val="multilevel"/>
    <w:tmpl w:val="6E54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62816"/>
    <w:multiLevelType w:val="multilevel"/>
    <w:tmpl w:val="F95A7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53D07"/>
    <w:multiLevelType w:val="multilevel"/>
    <w:tmpl w:val="F900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048A5"/>
    <w:multiLevelType w:val="multilevel"/>
    <w:tmpl w:val="F6BE7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12039"/>
    <w:multiLevelType w:val="multilevel"/>
    <w:tmpl w:val="DA548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507C9"/>
    <w:multiLevelType w:val="multilevel"/>
    <w:tmpl w:val="8F1E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34EFC"/>
    <w:multiLevelType w:val="multilevel"/>
    <w:tmpl w:val="C288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5E"/>
    <w:rsid w:val="00462506"/>
    <w:rsid w:val="00504580"/>
    <w:rsid w:val="005C245B"/>
    <w:rsid w:val="009D555E"/>
    <w:rsid w:val="00A63B71"/>
    <w:rsid w:val="00CC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5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1</cp:revision>
  <dcterms:created xsi:type="dcterms:W3CDTF">2018-08-03T11:45:00Z</dcterms:created>
  <dcterms:modified xsi:type="dcterms:W3CDTF">2018-08-03T11:46:00Z</dcterms:modified>
</cp:coreProperties>
</file>