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74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:rsidR="00364285" w:rsidRPr="000D374B" w:rsidRDefault="00364285" w:rsidP="00B76DB3">
      <w:pPr>
        <w:shd w:val="clear" w:color="auto" w:fill="F4F4F4"/>
        <w:spacing w:before="187" w:after="561" w:line="240" w:lineRule="auto"/>
        <w:contextualSpacing/>
        <w:outlineLvl w:val="0"/>
        <w:rPr>
          <w:rFonts w:ascii="Times New Roman" w:eastAsia="Times New Roman" w:hAnsi="Times New Roman" w:cs="Times New Roman"/>
          <w:color w:val="ED7D31" w:themeColor="accent2"/>
          <w:kern w:val="36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ED7D31" w:themeColor="accent2"/>
          <w:kern w:val="36"/>
          <w:sz w:val="24"/>
          <w:szCs w:val="24"/>
          <w:lang w:eastAsia="ru-RU"/>
        </w:rPr>
        <w:t>Развитие речи "Перелетные птицы весной"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Задача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Расширить знания детей о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весне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перелетных птицах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Познакомить детей с внешним видом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Дать понятие 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D374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перелетные птицы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интерес к жизни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доброе отношение и любовь к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птицам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Фланелеграф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солнцем, картинка с изображением скворечника, звукозапись с пением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картинки с изображением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перелетных птиц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4285" w:rsidRPr="000D374B" w:rsidRDefault="00364285" w:rsidP="00B76DB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Организационный момент.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Входят в зал и становятся в полукруг.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какое сейчас время года?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Весна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Весной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светит ярко солнышко, поют птички. Но наше солнышко почему-то спит, может поэтому и неслышно пение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 давайте разбудим солнышко </w:t>
      </w: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потешкой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Оно нас услышит и обязательно проснется.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Потешка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Солнце яркое покажись, 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вытянуть </w:t>
      </w:r>
      <w:r w:rsidRPr="000D374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вперед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яркое нарядись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Платье алое надень 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(девочки берутся за юбочки, а мальчики руки на пояс)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Подари нам красный день 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0D374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Переворачиваем солнышко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давайте поиграем в игру 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 </w:t>
      </w:r>
      <w:r w:rsidRPr="000D374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весной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(Подбор прилагательных)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 какое? – Желтое, круглое, ласковое, яркое, лучистое.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называют слово и прикрепляют лучики.)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ребята. Солнышко проснулось.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Тепло на улице стало.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Весна пришла 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(Слышно пение </w:t>
      </w:r>
      <w:r w:rsidRPr="000D374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птиц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Основная часть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Ребята, а что это за звуки, кто это поет?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Птицы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</w:t>
      </w:r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откуда они появились?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Солнышко услышало нашу </w:t>
      </w: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потешку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проснулось, пришла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весна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птички домой с юга прилетели.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Молодцы. А сейчас я загадаю вам загадки про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вы попробуйте </w:t>
      </w: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откадать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каких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птицах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говорится в загадках.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«Кто прилетает к нам и теплом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Путь проделав длинный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Лепит домик под окном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травы и глины»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Ласточка.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Слушайте дальше.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«Всех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перелетных птиц черней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Чистит пашню от червей»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Грач.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Молодцы. Еще одна.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«Есть на дереве дворец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дворце живет певец,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 лает, не кусает,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 фруктовый охраняет»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Скворец.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Молодцы. Как называют этих </w:t>
      </w:r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птичек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одним словом. Ангелина?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Ангелина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Перелетные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почему их так называют?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Когда становится холодно,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птицы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улетают в теплые края, а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весной прилетают обратно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Как называется 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птичий домик?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Гнездо.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из чего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птицы строят свои гнезда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 веток, глины, перьев.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Молодцы. А вот этот домик вам знаком? 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скворечник)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 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это скворечник.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кто его сделал? Кто в нем живет?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 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Его сделал человек. В нем могут жить не только скворцы, но и любые маленькие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птицы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 вы думаете, почему люди развешивают скворечники у себя в саду?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 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Скворцы </w:t>
      </w: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охранают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сады от насекомых.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Молодцы. Давайте поиграем в игру 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«Скворушки»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П/</w:t>
      </w:r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 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Скворушки летели, все люди глядели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(бегут по кругу, машут руками)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Скворушки садились, все люди дивились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(присели, руки складывают за спиной)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Сели посидели, взвились, полетели 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(побежали по кругу, машут руками)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Молодцы. Отдохнули. А теперь скажите мне, что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птицы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откладывают в своих гнездах?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Яйца.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А, что потом будет с яйцами?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 них вылупляются птенцы.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Все лето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птицы-родители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заботятся о своих птенчиках, кормят их, учат летать, а осенью, когда наступают холода, они всей семьей улетают в теплые края, где нет зимы и много корма для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чем кормятся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птицы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Насекомыми 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(мошки, букашки, червячки)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</w:t>
      </w:r>
      <w:proofErr w:type="spell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Правильно. Молодцы.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Итог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 мы с вами разговаривали о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перелетных птицах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Почему их так называют? О каких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птицах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сегодня говорили 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(скворец грач, ласточка)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называют птичий домик? Что вам понравилось сегодня?</w:t>
      </w:r>
    </w:p>
    <w:p w:rsidR="00364285" w:rsidRPr="000D374B" w:rsidRDefault="00364285" w:rsidP="00B76DB3">
      <w:pPr>
        <w:shd w:val="clear" w:color="auto" w:fill="F4F4F4"/>
        <w:spacing w:before="112" w:after="112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ED7D31" w:themeColor="accent2"/>
        </w:rPr>
      </w:pPr>
      <w:r w:rsidRPr="000D374B">
        <w:rPr>
          <w:b/>
          <w:bCs/>
          <w:color w:val="ED7D31" w:themeColor="accent2"/>
        </w:rPr>
        <w:t>Лепка «Гнезда птиц»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Цель: создание в процессе занятия атмосферы эмоционального сотворчества детей и желания в будущем заниматься со своим ребенком дома.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 xml:space="preserve">Программное содержание. Закреплять умение детей скатывать шар круговыми движениями между ладоней, постепенно закругляя конец, чтобы получилось яичко; учить лепить колбаску из колобка. </w:t>
      </w:r>
      <w:proofErr w:type="gramStart"/>
      <w:r w:rsidRPr="000D374B">
        <w:rPr>
          <w:color w:val="333333"/>
        </w:rPr>
        <w:t>С  помощью</w:t>
      </w:r>
      <w:proofErr w:type="gramEnd"/>
      <w:r w:rsidRPr="000D374B">
        <w:rPr>
          <w:color w:val="333333"/>
        </w:rPr>
        <w:t xml:space="preserve"> родителей слепить гнездо. Развивать речь и мышление детей, мелкую мускулатуру рук.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Демонстрационный материал. Картинки с перелетными птицами, с гнездами. Макет птички и гнездышка.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Раздаточный материал. Белый, желтый и коричневый пластилин, доски для лепки, стеки, салфетки, кусочки ваты.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Ход занятия.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Организационная игра.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- Большие ноги шагали по дороге, маленькие ножки побежали по дорожке, по камешкам (имитация движений), бух, упали, встали. Отряхнулись и – полетели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proofErr w:type="spellStart"/>
      <w:r w:rsidRPr="000D374B">
        <w:rPr>
          <w:color w:val="333333"/>
        </w:rPr>
        <w:t>Чики</w:t>
      </w:r>
      <w:proofErr w:type="spellEnd"/>
      <w:r w:rsidRPr="000D374B">
        <w:rPr>
          <w:color w:val="333333"/>
        </w:rPr>
        <w:t xml:space="preserve">, </w:t>
      </w:r>
      <w:proofErr w:type="spellStart"/>
      <w:r w:rsidRPr="000D374B">
        <w:rPr>
          <w:color w:val="333333"/>
        </w:rPr>
        <w:t>чики</w:t>
      </w:r>
      <w:proofErr w:type="spellEnd"/>
      <w:r w:rsidRPr="000D374B">
        <w:rPr>
          <w:color w:val="333333"/>
        </w:rPr>
        <w:t>, кички (махать руками – крыльями)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Летели птички,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Собой невелички.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Как они летели,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Все люди глядели. (ладонь руки ко лбу – посмотреть в стороны)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Как они садились (присесть на корточки)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Все люди дивились. (Удивление – руки в стороны, поднять плечи.)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Предложить сесть на стул.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 xml:space="preserve">- Посмотри. Кто это к нам в гости залетел? (появляется птичка – игрушка или макет). 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- Здравствуй, птичка! Откуда ты к нам?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- Фьють-я прилетела из теплых мест к себе на родину, туда, где я родилась в своем гнезде.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-  Когда к нам возвращаются птицы? (Весной.)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- Ой, а на чем ты сидишь?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- Это мое гнездышко. А в нем яички.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 xml:space="preserve"> Рассматривают гнездо и яички, обращает внимание, из чего может быть сделано гнездо.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Давайте вы превратитесь в птичек и тоже слепите свои гнездышки и яички.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Но сначала разомнем наши ручки.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Пальчиковая гимнастика.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Тук-тук-молотком, (стучать кулачками)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Мы построим птичкам дом (складывать ладошки домиком)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Тук-тук-молотком (повторить)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Поселяйтесь, птички в нем.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- Птичка, помоги нам – с чего начать?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lastRenderedPageBreak/>
        <w:t>- Надо набрать разных веточек и палочек и из них строить гнездо.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- Хорошо. А мы будем лепить из пластилина.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>Все усаживаются за столы, где приготовлены доски, пластилин трех цветов, стеки и вата.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187" w:afterAutospacing="0"/>
        <w:contextualSpacing/>
        <w:rPr>
          <w:color w:val="333333"/>
        </w:rPr>
      </w:pPr>
      <w:r w:rsidRPr="000D374B">
        <w:rPr>
          <w:color w:val="333333"/>
        </w:rPr>
        <w:t xml:space="preserve">- Потрем ладошки и начнем. Из коричневого кусочка сделаем 2 колобка, затем скатаем колбаски (показ воспитателя и индивидуальная помощь). Одну колбаску расплющим. Вот так. И сделаем из нее чашечку. А вторую прикрепим сверху. Загладим. Теперь в наше гнездышко надо положить немного перьев (кусочки ваты). И осталось слепить маленькие яички. Возьмите белый или желтый пластилин. Можно разделить его на три равных кусочка руками или при помощи стека. Лепим колобки и </w:t>
      </w:r>
      <w:proofErr w:type="gramStart"/>
      <w:r w:rsidRPr="000D374B">
        <w:rPr>
          <w:color w:val="333333"/>
        </w:rPr>
        <w:t>заостряем  их</w:t>
      </w:r>
      <w:proofErr w:type="gramEnd"/>
      <w:r w:rsidRPr="000D374B">
        <w:rPr>
          <w:color w:val="333333"/>
        </w:rPr>
        <w:t xml:space="preserve"> на конце. Положите яички в гнездышко. Все готово!  Птичка, посмотри, справились ребята со своим заданием?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  <w:t xml:space="preserve"> Аппликация «Птичка невеличка»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снег повсюду тает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становится длинней,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всё зазеленело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полях звенит ручей.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солнце ярче светит,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птицам не до сна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стал теплее ветер,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Значит, к нам пришла весна.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приходом весны всё 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оживает вокруг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зеленеет трава, светит ярче и теплее солнце, весело звенят ручьи.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Весна — время прилёта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Есть даже такой праздник в апреле 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 </w:t>
      </w:r>
      <w:r w:rsidRPr="000D374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ПТИЦ</w:t>
      </w:r>
      <w:r w:rsidRPr="000D37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Птицы – наши друзья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обижать их нельзя. Они приносят пользу людям.</w:t>
      </w:r>
    </w:p>
    <w:p w:rsidR="00364285" w:rsidRPr="000D374B" w:rsidRDefault="00364285" w:rsidP="00B76DB3">
      <w:pPr>
        <w:spacing w:before="281" w:after="281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Радуют своей красотой, красивым пением, уничтожают вредных насекомых, разносят семена растений.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 xml:space="preserve">Сегодня, </w:t>
      </w:r>
      <w:proofErr w:type="gramStart"/>
      <w:r w:rsidRPr="000D374B">
        <w:rPr>
          <w:color w:val="000000"/>
        </w:rPr>
        <w:t>мы  откроем</w:t>
      </w:r>
      <w:proofErr w:type="gramEnd"/>
      <w:r w:rsidRPr="000D374B">
        <w:rPr>
          <w:color w:val="000000"/>
        </w:rPr>
        <w:t xml:space="preserve"> мастерскую по изготовлению «Птичек – невеличек».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2</w:t>
      </w:r>
      <w:r w:rsidRPr="000D374B">
        <w:rPr>
          <w:b/>
          <w:bCs/>
          <w:color w:val="000000"/>
        </w:rPr>
        <w:t>. Дыхательная гимнастика «Согреем птичку».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 xml:space="preserve">Мне кажется она </w:t>
      </w:r>
      <w:proofErr w:type="spellStart"/>
      <w:r w:rsidRPr="000D374B">
        <w:rPr>
          <w:color w:val="000000"/>
        </w:rPr>
        <w:t>замёрла</w:t>
      </w:r>
      <w:proofErr w:type="spellEnd"/>
      <w:r w:rsidRPr="000D374B">
        <w:rPr>
          <w:color w:val="000000"/>
        </w:rPr>
        <w:t>. Давайте сначала согреем его, подуем на него тёплым воздухом, а потом примемся за работу.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3. </w:t>
      </w:r>
      <w:r w:rsidRPr="000D374B">
        <w:rPr>
          <w:b/>
          <w:bCs/>
          <w:color w:val="000000"/>
        </w:rPr>
        <w:t>Рассматривание с детьми готового образца</w:t>
      </w:r>
      <w:r w:rsidRPr="000D374B">
        <w:rPr>
          <w:color w:val="000000"/>
        </w:rPr>
        <w:t>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- Кого напоминает эта птичка? (Воробышка)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- Из каких частей состоит эта птичка?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111111"/>
        </w:rPr>
        <w:t>Я буду показывать, а вы называть эти части. </w:t>
      </w:r>
      <w:r w:rsidRPr="000D374B">
        <w:rPr>
          <w:i/>
          <w:iCs/>
          <w:color w:val="111111"/>
        </w:rPr>
        <w:t>(</w:t>
      </w:r>
      <w:r w:rsidRPr="000D374B">
        <w:rPr>
          <w:color w:val="111111"/>
        </w:rPr>
        <w:t>Ответы детей:</w:t>
      </w:r>
      <w:r w:rsidRPr="000D374B">
        <w:rPr>
          <w:i/>
          <w:iCs/>
          <w:color w:val="111111"/>
        </w:rPr>
        <w:t> </w:t>
      </w:r>
      <w:r w:rsidRPr="000D374B">
        <w:rPr>
          <w:color w:val="000000"/>
        </w:rPr>
        <w:t>туловище с головой, крылышки, клювик и хвостик.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Трафарет - это туловище и голова.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Полоски- это крылышки и хвостик.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4. </w:t>
      </w:r>
      <w:r w:rsidRPr="000D374B">
        <w:rPr>
          <w:b/>
          <w:bCs/>
          <w:color w:val="000000"/>
        </w:rPr>
        <w:t>Показ педагогом выполнения работы</w:t>
      </w:r>
      <w:r w:rsidRPr="000D374B">
        <w:rPr>
          <w:color w:val="000000"/>
        </w:rPr>
        <w:t>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Перед вами лежат птички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- Берём трафарет – кладём его перед собой - туловище.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lastRenderedPageBreak/>
        <w:t xml:space="preserve">- Потом берём полоски, кисточку, её аккуратно макаем в </w:t>
      </w:r>
      <w:proofErr w:type="gramStart"/>
      <w:r w:rsidRPr="000D374B">
        <w:rPr>
          <w:color w:val="000000"/>
        </w:rPr>
        <w:t>клей ,</w:t>
      </w:r>
      <w:proofErr w:type="gramEnd"/>
      <w:r w:rsidRPr="000D374B">
        <w:rPr>
          <w:color w:val="000000"/>
        </w:rPr>
        <w:t xml:space="preserve"> намазываем и склеиваем полоски. Затем приклеиваем к хвостику, крылышки к туловищу.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- Кисточку после работы кладём на подставочку.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- Промачиваем салфеткой и разглаживаем (убираем лишний клей).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- Теперь рисуем глазки.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Птичка готова.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>5. </w:t>
      </w:r>
      <w:proofErr w:type="spellStart"/>
      <w:r w:rsidRPr="000D374B">
        <w:rPr>
          <w:b/>
          <w:bCs/>
          <w:color w:val="000000"/>
        </w:rPr>
        <w:t>Физминутка</w:t>
      </w:r>
      <w:proofErr w:type="spellEnd"/>
      <w:r w:rsidRPr="000D374B">
        <w:rPr>
          <w:b/>
          <w:bCs/>
          <w:color w:val="000000"/>
        </w:rPr>
        <w:t>.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111111"/>
        </w:rPr>
        <w:t xml:space="preserve">Птички прыгают, </w:t>
      </w:r>
      <w:proofErr w:type="gramStart"/>
      <w:r w:rsidRPr="000D374B">
        <w:rPr>
          <w:color w:val="111111"/>
        </w:rPr>
        <w:t>летают  </w:t>
      </w:r>
      <w:r w:rsidRPr="000D374B">
        <w:rPr>
          <w:i/>
          <w:iCs/>
          <w:color w:val="111111"/>
        </w:rPr>
        <w:t>(</w:t>
      </w:r>
      <w:proofErr w:type="gramEnd"/>
      <w:r w:rsidRPr="000D374B">
        <w:rPr>
          <w:color w:val="111111"/>
        </w:rPr>
        <w:t>Дети прыгают, летают)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111111"/>
        </w:rPr>
        <w:t>Крошки птички собирают. (Клюют зёрнышки)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111111"/>
        </w:rPr>
        <w:t>Пёрышки почистили,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111111"/>
        </w:rPr>
        <w:t>Дальше полетели (Летают)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111111"/>
        </w:rPr>
        <w:t>И на место сели. (Садятся за столы)</w:t>
      </w:r>
    </w:p>
    <w:p w:rsidR="00364285" w:rsidRPr="000D374B" w:rsidRDefault="00364285" w:rsidP="00B76DB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D374B">
        <w:rPr>
          <w:color w:val="000000"/>
        </w:rPr>
        <w:t xml:space="preserve">  </w:t>
      </w:r>
      <w:proofErr w:type="gramStart"/>
      <w:r w:rsidRPr="000D374B">
        <w:rPr>
          <w:color w:val="000000"/>
        </w:rPr>
        <w:t>Рассматриваем :</w:t>
      </w:r>
      <w:proofErr w:type="gramEnd"/>
      <w:r w:rsidRPr="000D374B">
        <w:rPr>
          <w:color w:val="000000"/>
        </w:rPr>
        <w:t xml:space="preserve"> Посмотрите, какие они красивые. Теперь нашей птичке не будет скучно одной. Осталось их только покормить.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571875" cy="2384783"/>
            <wp:effectExtent l="0" t="0" r="0" b="0"/>
            <wp:docPr id="19" name="Рисунок 19" descr="Аппликация к «Дню птиц» (вторая младша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Аппликация к «Дню птиц» (вторая младшая групп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474" cy="239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B3" w:rsidRPr="000D374B" w:rsidRDefault="00B76DB3" w:rsidP="00B76DB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76DB3" w:rsidRPr="000D374B" w:rsidRDefault="00B76DB3" w:rsidP="00B76DB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64285" w:rsidRPr="000D374B" w:rsidRDefault="00364285" w:rsidP="00B76DB3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 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аппликации понадобятся</w:t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клей, трафарет птичек из разноцветного картона, полоски для хвостика и крылышка.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4194302" cy="2800350"/>
            <wp:effectExtent l="0" t="0" r="0" b="0"/>
            <wp:docPr id="18" name="Рисунок 18" descr="https://www.maam.ru/upload/blogs/detsad-117848-146030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maam.ru/upload/blogs/detsad-117848-14603037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534" cy="28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D374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222835" cy="2819400"/>
            <wp:effectExtent l="0" t="0" r="6350" b="0"/>
            <wp:docPr id="17" name="Рисунок 17" descr="https://www.maam.ru/upload/blogs/detsad-117848-1460303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maam.ru/upload/blogs/detsad-117848-14603038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069" cy="282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D374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966041" cy="2647950"/>
            <wp:effectExtent l="0" t="0" r="0" b="0"/>
            <wp:docPr id="16" name="Рисунок 16" descr="https://www.maam.ru/upload/blogs/detsad-117848-146030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www.maam.ru/upload/blogs/detsad-117848-14603038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870" cy="264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D374B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322699" cy="2886075"/>
            <wp:effectExtent l="0" t="0" r="1905" b="0"/>
            <wp:docPr id="15" name="Рисунок 15" descr="https://www.maam.ru/upload/blogs/detsad-117848-146030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www.maam.ru/upload/blogs/detsad-117848-14603038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699" cy="288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6DB3" w:rsidRPr="000D374B" w:rsidRDefault="00B76DB3" w:rsidP="00B76DB3">
      <w:pPr>
        <w:pStyle w:val="a3"/>
        <w:shd w:val="clear" w:color="auto" w:fill="F4F7F8"/>
        <w:spacing w:before="134" w:beforeAutospacing="0" w:after="134" w:afterAutospacing="0"/>
        <w:contextualSpacing/>
        <w:jc w:val="center"/>
        <w:rPr>
          <w:rStyle w:val="a4"/>
          <w:color w:val="ED7D31" w:themeColor="accent2"/>
        </w:rPr>
      </w:pP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jc w:val="center"/>
        <w:rPr>
          <w:color w:val="ED7D31" w:themeColor="accent2"/>
        </w:rPr>
      </w:pPr>
      <w:r w:rsidRPr="000D374B">
        <w:rPr>
          <w:rStyle w:val="a4"/>
          <w:color w:val="ED7D31" w:themeColor="accent2"/>
        </w:rPr>
        <w:t>Ознакомление с окружающим «Встречаем птиц»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jc w:val="center"/>
        <w:rPr>
          <w:color w:val="000000"/>
        </w:rPr>
      </w:pP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lastRenderedPageBreak/>
        <w:t> 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Программное содержание: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- продолжать знакомить с характерными признаками весны (тает снег, бегут ручьи, прилетают птицы, чаще светит солнце);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- учить детей соотносить изменения в природе с жизнью птиц весной (птицы вьют гнёзда, высиживают птенцов);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- расширять представления об особенностях внешнего вида птиц (есть перья, крылья, хвостик, две ноги, клюв);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- пополнить (перелётные птицы, гнездо, скворечник, чирикают, щебечут) и активизировать словарь;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- развивать мышление, слуховое восприятие, умение сравнивать;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- воспитывать бережное отношение к птицам и к природе.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Ход занятия.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По группе развешаны иллюстрации птиц, солнце (аппликация или рисунок). На видном месте лежит конверт.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Воспитатель: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 Ребята, к нам в д/с сегодня утром приходил почтальон и принёс конверт, а в нём письмо.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- Вот конверт. Большой и жёлтый.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Как же нас, конверт, нашёл ты?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Как попал ты в группу нашу?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Разберёмся! Ой, постой…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На конверте адрес наш ведь,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А обратный чей? Лесной!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Вам, ребята, интересно,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Что же пишут нам из леса?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Пишет Солнышко! Ждёт в гости!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Ребята, ну что, пойдём в гости к солнышку?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 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Воспитатель ведёт детей к Солнышку.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Взрослый:</w:t>
      </w:r>
      <w:r w:rsidRPr="000D374B">
        <w:rPr>
          <w:color w:val="000000"/>
        </w:rPr>
        <w:t> Здравствуй, Солнышко! Какое ты красивое, как весело светишь! Благодаря тебе весна наступила. Ребята, а как мы узнали об этом?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Дети называют приметы весны.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Дети: </w:t>
      </w:r>
      <w:r w:rsidRPr="000D374B">
        <w:rPr>
          <w:color w:val="000000"/>
        </w:rPr>
        <w:t>бегут ручьи, тает снег, тает лёд на реках и озёрах, ярко светит солнышко, прилетают птицы из тёплых стран, погода становится теплее, скоро появятся листья на деревьях.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Взрослый: </w:t>
      </w:r>
      <w:r w:rsidRPr="000D374B">
        <w:rPr>
          <w:color w:val="000000"/>
        </w:rPr>
        <w:t>Да, весна наступила, но в лесу ещё холодно, совсем недавно здесь лежал снег, земля ещё не прогрелась. Вот и птички ещё не вернулись и песенок Солнышку не поют. Мы, Солнышко, тебе поможем! Наши ребята сейчас превратятся в птичек. Согласны?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Дети: </w:t>
      </w:r>
      <w:r w:rsidRPr="000D374B">
        <w:rPr>
          <w:color w:val="000000"/>
        </w:rPr>
        <w:t>Да!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Взрослый и дети: </w:t>
      </w:r>
      <w:r w:rsidRPr="000D374B">
        <w:rPr>
          <w:color w:val="000000"/>
        </w:rPr>
        <w:t>Раз, два, три! (Хлопают в ладоши)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                          Покружись, покружись, в птичек малых превратись!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Взрослый: </w:t>
      </w:r>
      <w:r w:rsidRPr="000D374B">
        <w:rPr>
          <w:color w:val="000000"/>
        </w:rPr>
        <w:t>Сколько у птичек лапок? А глаз сколько? А крылышек? Давайте посчитаем.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- Лапка, раз! (выдвинуть ногу)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Лапка, два! (выдвинуть другую ногу)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lastRenderedPageBreak/>
        <w:t>Скок- скок- скок! (прыжки на обеих ногах)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Крылышко, раз! (одну руку в сторону)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Крылышко, два! (другую руку в сторону)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Хлоп- хлоп- хлоп! (машем руками, как крыльями)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Глазик, раз! Глазик, два! (закрываем ладошкой по очереди глаза)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Клювик есть! (потрогать нос)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А хвостик здесь! (повилять хвостиком)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Вот какие птички, птички- невелички! (кулачки сжать)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Весело скакали, (скачут)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Зёрнышки клевали, (стучат пальчиками по полу)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И быстро улетали! (бегают врассыпную и машут крыльями)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 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Сели на стульчики. Включается аудиозапись пения птиц.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Взрослый: </w:t>
      </w:r>
      <w:r w:rsidRPr="000D374B">
        <w:rPr>
          <w:color w:val="000000"/>
        </w:rPr>
        <w:t>А теперь, ребята, отгадаем загадки про птиц.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 xml:space="preserve">Кар- кар- </w:t>
      </w:r>
      <w:proofErr w:type="gramStart"/>
      <w:r w:rsidRPr="000D374B">
        <w:rPr>
          <w:color w:val="000000"/>
        </w:rPr>
        <w:t>кар!-</w:t>
      </w:r>
      <w:proofErr w:type="gramEnd"/>
      <w:r w:rsidRPr="000D374B">
        <w:rPr>
          <w:color w:val="000000"/>
        </w:rPr>
        <w:t xml:space="preserve"> Кричит плутовка,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Ну и ловкая воровка!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Все блестящие вещицы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Очень любит эта птица!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И она вам всем знакома,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Как зовут её?                  </w:t>
      </w:r>
      <w:r w:rsidRPr="000D374B">
        <w:rPr>
          <w:rStyle w:val="a4"/>
          <w:color w:val="000000"/>
        </w:rPr>
        <w:t>Ворона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 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Непоседа пёстрая,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Птица длиннохвостая,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Птица говорливая,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Самая болтливая!           </w:t>
      </w:r>
      <w:r w:rsidRPr="000D374B">
        <w:rPr>
          <w:rStyle w:val="a4"/>
          <w:color w:val="000000"/>
        </w:rPr>
        <w:t>Сорока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 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Днём спит, ночью летает,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Ухает, людей пугает,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В темноте горят глаза,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Всем мышам она гроза.  </w:t>
      </w:r>
      <w:r w:rsidRPr="000D374B">
        <w:rPr>
          <w:rStyle w:val="a4"/>
          <w:color w:val="000000"/>
        </w:rPr>
        <w:t>Сова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 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Эта птица сизокрылая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Любит семечки клевать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И тихонько ворковать.    </w:t>
      </w:r>
      <w:r w:rsidRPr="000D374B">
        <w:rPr>
          <w:rStyle w:val="a4"/>
          <w:color w:val="000000"/>
        </w:rPr>
        <w:t>Голубь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 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Найдёшь её в своём дворе,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Она на радость детворе.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Ты обижать её не смей!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lastRenderedPageBreak/>
        <w:t>Эта птичка-                       </w:t>
      </w:r>
      <w:r w:rsidRPr="000D374B">
        <w:rPr>
          <w:rStyle w:val="a4"/>
          <w:color w:val="000000"/>
        </w:rPr>
        <w:t>Воробей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 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Он прилетает каждый год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Туда, где домик его ждёт.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Крепкий деревянный дом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С круглым маленьким окном.      </w:t>
      </w:r>
      <w:r w:rsidRPr="000D374B">
        <w:rPr>
          <w:rStyle w:val="a4"/>
          <w:color w:val="000000"/>
        </w:rPr>
        <w:t>Скворец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 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proofErr w:type="spellStart"/>
      <w:r w:rsidRPr="000D374B">
        <w:rPr>
          <w:rStyle w:val="a4"/>
          <w:color w:val="000000"/>
        </w:rPr>
        <w:t>Взрослыйь</w:t>
      </w:r>
      <w:proofErr w:type="spellEnd"/>
      <w:r w:rsidRPr="000D374B">
        <w:rPr>
          <w:rStyle w:val="a4"/>
          <w:color w:val="000000"/>
        </w:rPr>
        <w:t>: </w:t>
      </w:r>
      <w:r w:rsidRPr="000D374B">
        <w:rPr>
          <w:color w:val="000000"/>
        </w:rPr>
        <w:t>Ребята, а что ещё есть в лесу, на дереве? (показывает скворечник) Что это?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Дети: </w:t>
      </w:r>
      <w:r w:rsidRPr="000D374B">
        <w:rPr>
          <w:color w:val="000000"/>
        </w:rPr>
        <w:t>Это скворечник- дом скворца.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Взрослый: </w:t>
      </w:r>
      <w:r w:rsidRPr="000D374B">
        <w:rPr>
          <w:color w:val="000000"/>
        </w:rPr>
        <w:t>А кто его построил? Сам скворец?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Дети: </w:t>
      </w:r>
      <w:r w:rsidRPr="000D374B">
        <w:rPr>
          <w:color w:val="000000"/>
        </w:rPr>
        <w:t>Его построили люди!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Взрослый:</w:t>
      </w:r>
      <w:r w:rsidRPr="000D374B">
        <w:rPr>
          <w:color w:val="000000"/>
        </w:rPr>
        <w:t xml:space="preserve"> А из чего сделан скворечник? (из деревянных </w:t>
      </w:r>
      <w:proofErr w:type="spellStart"/>
      <w:r w:rsidRPr="000D374B">
        <w:rPr>
          <w:color w:val="000000"/>
        </w:rPr>
        <w:t>досочек</w:t>
      </w:r>
      <w:proofErr w:type="spellEnd"/>
      <w:r w:rsidRPr="000D374B">
        <w:rPr>
          <w:color w:val="000000"/>
        </w:rPr>
        <w:t>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Посмотрите, у скворечника есть стены, крыша, и круглое отверстие- вход в скворечник.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А для чего люди строят скворечники скворцам? (Для того, чтобы у птицы был дом, когда она вернётся весной из тёплых стран. И чтобы она могла там вывести своих деток)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Взрослый:</w:t>
      </w:r>
      <w:r w:rsidRPr="000D374B">
        <w:rPr>
          <w:color w:val="000000"/>
        </w:rPr>
        <w:t> А как вы думаете, птицы полезные или нет? (ответы детей)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Да, птицы очень полезные, они съедают очень много вредных насекомых, они красивые, поют очень красивые песни, украшают нашу землю. Мы должны их беречь и любить. Давайте вспомним, как нужно вести себя в лесу? Что нельзя делать? Ведь в лесу мы в гостях у лесных жителей.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Дети:</w:t>
      </w:r>
      <w:r w:rsidRPr="000D374B">
        <w:rPr>
          <w:color w:val="000000"/>
        </w:rPr>
        <w:t> Нельзя сорить, шуметь, играть со спичками, разорять гнёзда, рвать цветы. В лесу надо вести себя тихо, чтобы не мешать лесным жителям.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 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Взрослый:</w:t>
      </w:r>
      <w:r w:rsidRPr="000D374B">
        <w:rPr>
          <w:color w:val="000000"/>
        </w:rPr>
        <w:t> А сейчас давайте поиграем в игру «Пальчики- птички» (пальчиковая игра «Птички»)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Этот пальчик- воробей.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Этот пальчик- Соловей.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Этот пальчик- Совушка, Сонная головушка.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Этот- зяблик.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Этот- стриж.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Этот- развесёлый чиж.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Этот пальчик- скворушка, серенькое пёрышко.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Этот пальчик- свиристель.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Этот пальчик- коростель.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Ну, а этот- злой Орлан!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Птички, птички, по домам!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rStyle w:val="a4"/>
          <w:color w:val="000000"/>
        </w:rPr>
        <w:t>Взрослый:</w:t>
      </w:r>
      <w:r w:rsidRPr="000D374B">
        <w:rPr>
          <w:color w:val="000000"/>
        </w:rPr>
        <w:t> Ну что же, ребята, пора нам из птичек обратно в ребят превращаться.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Наши птички покружились и в ребяток превратились!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t>Дети, понравилось вам в гостях у Солнышка? А что понравилось больше всего? А понравилось ли вам пение птичек? Я думаю, что и вы понравились Солнышку!</w:t>
      </w:r>
    </w:p>
    <w:p w:rsidR="00364285" w:rsidRPr="000D374B" w:rsidRDefault="00364285" w:rsidP="00B76DB3">
      <w:pPr>
        <w:pStyle w:val="a3"/>
        <w:shd w:val="clear" w:color="auto" w:fill="F4F7F8"/>
        <w:spacing w:before="134" w:beforeAutospacing="0" w:after="134" w:afterAutospacing="0"/>
        <w:contextualSpacing/>
        <w:rPr>
          <w:color w:val="000000"/>
        </w:rPr>
      </w:pPr>
      <w:r w:rsidRPr="000D374B">
        <w:rPr>
          <w:color w:val="000000"/>
        </w:rPr>
        <w:lastRenderedPageBreak/>
        <w:t> 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285" w:rsidRPr="000D374B" w:rsidRDefault="00364285" w:rsidP="00B76DB3">
      <w:pPr>
        <w:spacing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336699"/>
          <w:kern w:val="36"/>
          <w:sz w:val="24"/>
          <w:szCs w:val="24"/>
          <w:lang w:eastAsia="ru-RU"/>
        </w:rPr>
        <w:t xml:space="preserve">Рисование "Перелетные птицы" </w:t>
      </w:r>
      <w:r w:rsidRPr="000D374B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 xml:space="preserve">Нетрадиционная техника </w:t>
      </w:r>
      <w:proofErr w:type="gramStart"/>
      <w:r w:rsidRPr="000D374B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рисования .</w:t>
      </w:r>
      <w:proofErr w:type="gramEnd"/>
    </w:p>
    <w:p w:rsidR="00364285" w:rsidRPr="000D374B" w:rsidRDefault="00364285" w:rsidP="00B76D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воспитанников с технологией создания изображения перелетных птиц с применение нетрадиционной техники рисования.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НОД: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Образовательные: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познакомить с нетрадиционной техникой рисования;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ознакомить детей с технологией рисования перелетных птиц;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-научить изображать на плоскости;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научить различать цвета;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уметь пользоваться кистями, красками.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Развивающие: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наблюдательность, умение рассуждать, обсуждать, анализировать, выполнять работу с опорой на чертежи, схемы и инструкционные карты;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учить использовать свои знания и умения в новых ситуациях, проводить аналогии;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художественные способности.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воспитывать интерес к изобразительной деятельности;</w:t>
      </w:r>
    </w:p>
    <w:p w:rsidR="00364285" w:rsidRPr="000D374B" w:rsidRDefault="00364285" w:rsidP="00B76D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аккуратность, самостоятельность;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воспитывать любовь к труду.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Материальное обеспечение: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белый лист А4, краски, кисти, черный фломастер, простой карандаш, бумага оранжевого цвета, ножницы, клей.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Взрослый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Давайте вспомним, какие изменения в природе происходят весной?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Взрослый предлагает осмотреть территорию через окно: осмотреть небо, округу.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весной становится теплее, может идти дождь, листья деревьев зеленеют и приобретают листву, птицы прилетают с юга.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Взрослый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правильно, многие птицы весной прилетают с юга, так как становится теплее и появляются насекомые. Назовите какие? 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птиц бывает разная окраска: есть желтые, коричневые, оранжевые и даже красные птицы. Раньше с птицами передавали информацию с помощью писем, донесения.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вместе украсим провода птицами. Создание условий для организации практической деятельности воспитанников по изготовлению рисунка "Перелетные птицы".</w:t>
      </w:r>
    </w:p>
    <w:p w:rsidR="00364285" w:rsidRPr="000D374B" w:rsidRDefault="00364285" w:rsidP="00B76D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091586" cy="4381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72" cy="438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285" w:rsidRPr="000D374B" w:rsidRDefault="00364285" w:rsidP="00B76D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Материалы, необходимые для создания </w:t>
      </w:r>
      <w:proofErr w:type="gramStart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изображения: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 А4,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</w:t>
      </w:r>
      <w:proofErr w:type="spellEnd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8-ми цветов,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кисти (белка 2, 8),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палитра,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непроливайка.</w:t>
      </w:r>
    </w:p>
    <w:p w:rsidR="00364285" w:rsidRPr="000D374B" w:rsidRDefault="00364285" w:rsidP="00B76D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285" w:rsidRPr="000D374B" w:rsidRDefault="00364285" w:rsidP="00B76D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285" w:rsidRPr="000D374B" w:rsidRDefault="00364285" w:rsidP="00B76D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Разомнём ручки и для этого вспомним пальчиковую гимнастику «Перелётные птицы»</w:t>
      </w:r>
    </w:p>
    <w:p w:rsidR="00364285" w:rsidRPr="000D374B" w:rsidRDefault="00364285" w:rsidP="00B76D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285" w:rsidRPr="000D374B" w:rsidRDefault="00364285" w:rsidP="00B76DB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74B">
        <w:rPr>
          <w:rFonts w:ascii="Times New Roman" w:hAnsi="Times New Roman" w:cs="Times New Roman"/>
          <w:b/>
          <w:bCs/>
          <w:sz w:val="24"/>
          <w:szCs w:val="24"/>
        </w:rPr>
        <w:t>Перелетные птицы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374B">
        <w:rPr>
          <w:rFonts w:ascii="Times New Roman" w:hAnsi="Times New Roman" w:cs="Times New Roman"/>
          <w:sz w:val="24"/>
          <w:szCs w:val="24"/>
        </w:rPr>
        <w:lastRenderedPageBreak/>
        <w:t>Тили-</w:t>
      </w:r>
      <w:proofErr w:type="spellStart"/>
      <w:r w:rsidRPr="000D374B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 w:rsidRPr="000D374B">
        <w:rPr>
          <w:rFonts w:ascii="Times New Roman" w:hAnsi="Times New Roman" w:cs="Times New Roman"/>
          <w:sz w:val="24"/>
          <w:szCs w:val="24"/>
        </w:rPr>
        <w:t>, тили-</w:t>
      </w:r>
      <w:proofErr w:type="spellStart"/>
      <w:r w:rsidRPr="000D374B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 w:rsidRPr="000D374B">
        <w:rPr>
          <w:rFonts w:ascii="Times New Roman" w:hAnsi="Times New Roman" w:cs="Times New Roman"/>
          <w:sz w:val="24"/>
          <w:szCs w:val="24"/>
        </w:rPr>
        <w:t xml:space="preserve"> -</w:t>
      </w:r>
      <w:r w:rsidRPr="000D374B">
        <w:rPr>
          <w:rFonts w:ascii="Times New Roman" w:hAnsi="Times New Roman" w:cs="Times New Roman"/>
          <w:sz w:val="24"/>
          <w:szCs w:val="24"/>
        </w:rPr>
        <w:tab/>
      </w:r>
      <w:r w:rsidRPr="000D374B">
        <w:rPr>
          <w:rFonts w:ascii="Times New Roman" w:hAnsi="Times New Roman" w:cs="Times New Roman"/>
          <w:sz w:val="24"/>
          <w:szCs w:val="24"/>
        </w:rPr>
        <w:tab/>
        <w:t>Скрестить большие пальцы,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374B">
        <w:rPr>
          <w:rFonts w:ascii="Times New Roman" w:hAnsi="Times New Roman" w:cs="Times New Roman"/>
          <w:sz w:val="24"/>
          <w:szCs w:val="24"/>
        </w:rPr>
        <w:t>С юга птицы прилетели!</w:t>
      </w:r>
      <w:r w:rsidRPr="000D374B">
        <w:rPr>
          <w:rFonts w:ascii="Times New Roman" w:hAnsi="Times New Roman" w:cs="Times New Roman"/>
          <w:sz w:val="24"/>
          <w:szCs w:val="24"/>
        </w:rPr>
        <w:tab/>
      </w:r>
      <w:r w:rsidRPr="000D374B">
        <w:rPr>
          <w:rFonts w:ascii="Times New Roman" w:hAnsi="Times New Roman" w:cs="Times New Roman"/>
          <w:sz w:val="24"/>
          <w:szCs w:val="24"/>
        </w:rPr>
        <w:tab/>
        <w:t>Помахать ладошками.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374B">
        <w:rPr>
          <w:rFonts w:ascii="Times New Roman" w:hAnsi="Times New Roman" w:cs="Times New Roman"/>
          <w:sz w:val="24"/>
          <w:szCs w:val="24"/>
        </w:rPr>
        <w:t xml:space="preserve">Прилетел к нам </w:t>
      </w:r>
      <w:proofErr w:type="gramStart"/>
      <w:r w:rsidRPr="000D374B">
        <w:rPr>
          <w:rFonts w:ascii="Times New Roman" w:hAnsi="Times New Roman" w:cs="Times New Roman"/>
          <w:sz w:val="24"/>
          <w:szCs w:val="24"/>
        </w:rPr>
        <w:t>скворушка-</w:t>
      </w:r>
      <w:r w:rsidRPr="000D374B">
        <w:rPr>
          <w:rFonts w:ascii="Times New Roman" w:hAnsi="Times New Roman" w:cs="Times New Roman"/>
          <w:sz w:val="24"/>
          <w:szCs w:val="24"/>
        </w:rPr>
        <w:tab/>
        <w:t>Поочередно</w:t>
      </w:r>
      <w:proofErr w:type="gramEnd"/>
      <w:r w:rsidRPr="000D374B">
        <w:rPr>
          <w:rFonts w:ascii="Times New Roman" w:hAnsi="Times New Roman" w:cs="Times New Roman"/>
          <w:sz w:val="24"/>
          <w:szCs w:val="24"/>
        </w:rPr>
        <w:t xml:space="preserve"> сгибать пальцы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374B">
        <w:rPr>
          <w:rFonts w:ascii="Times New Roman" w:hAnsi="Times New Roman" w:cs="Times New Roman"/>
          <w:sz w:val="24"/>
          <w:szCs w:val="24"/>
        </w:rPr>
        <w:t>Серенькое перышко.</w:t>
      </w:r>
      <w:r w:rsidRPr="000D374B">
        <w:rPr>
          <w:rFonts w:ascii="Times New Roman" w:hAnsi="Times New Roman" w:cs="Times New Roman"/>
          <w:sz w:val="24"/>
          <w:szCs w:val="24"/>
        </w:rPr>
        <w:tab/>
      </w:r>
      <w:r w:rsidRPr="000D374B">
        <w:rPr>
          <w:rFonts w:ascii="Times New Roman" w:hAnsi="Times New Roman" w:cs="Times New Roman"/>
          <w:sz w:val="24"/>
          <w:szCs w:val="24"/>
        </w:rPr>
        <w:tab/>
        <w:t>На обеих руках, начиная с мизинца левой руки.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374B">
        <w:rPr>
          <w:rFonts w:ascii="Times New Roman" w:hAnsi="Times New Roman" w:cs="Times New Roman"/>
          <w:sz w:val="24"/>
          <w:szCs w:val="24"/>
        </w:rPr>
        <w:t>Жаворонок, соловей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374B">
        <w:rPr>
          <w:rFonts w:ascii="Times New Roman" w:hAnsi="Times New Roman" w:cs="Times New Roman"/>
          <w:sz w:val="24"/>
          <w:szCs w:val="24"/>
        </w:rPr>
        <w:t>Торопились: кто скорей.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374B">
        <w:rPr>
          <w:rFonts w:ascii="Times New Roman" w:hAnsi="Times New Roman" w:cs="Times New Roman"/>
          <w:sz w:val="24"/>
          <w:szCs w:val="24"/>
        </w:rPr>
        <w:t>Цапля, лебедь, утка, стриж,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374B">
        <w:rPr>
          <w:rFonts w:ascii="Times New Roman" w:hAnsi="Times New Roman" w:cs="Times New Roman"/>
          <w:sz w:val="24"/>
          <w:szCs w:val="24"/>
        </w:rPr>
        <w:t>Аист, ласточки и чиж-</w:t>
      </w:r>
      <w:r w:rsidRPr="000D374B">
        <w:rPr>
          <w:rFonts w:ascii="Times New Roman" w:hAnsi="Times New Roman" w:cs="Times New Roman"/>
          <w:sz w:val="24"/>
          <w:szCs w:val="24"/>
        </w:rPr>
        <w:tab/>
      </w:r>
      <w:r w:rsidRPr="000D374B">
        <w:rPr>
          <w:rFonts w:ascii="Times New Roman" w:hAnsi="Times New Roman" w:cs="Times New Roman"/>
          <w:sz w:val="24"/>
          <w:szCs w:val="24"/>
        </w:rPr>
        <w:tab/>
        <w:t>Снова, скрестив большие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374B">
        <w:rPr>
          <w:rFonts w:ascii="Times New Roman" w:hAnsi="Times New Roman" w:cs="Times New Roman"/>
          <w:sz w:val="24"/>
          <w:szCs w:val="24"/>
        </w:rPr>
        <w:t xml:space="preserve">Все вернулись, </w:t>
      </w:r>
      <w:proofErr w:type="gramStart"/>
      <w:r w:rsidRPr="000D374B">
        <w:rPr>
          <w:rFonts w:ascii="Times New Roman" w:hAnsi="Times New Roman" w:cs="Times New Roman"/>
          <w:sz w:val="24"/>
          <w:szCs w:val="24"/>
        </w:rPr>
        <w:t>прилетели,</w:t>
      </w:r>
      <w:r w:rsidRPr="000D374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D374B">
        <w:rPr>
          <w:rFonts w:ascii="Times New Roman" w:hAnsi="Times New Roman" w:cs="Times New Roman"/>
          <w:sz w:val="24"/>
          <w:szCs w:val="24"/>
        </w:rPr>
        <w:t>пальцы, помахать ладошками.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374B">
        <w:rPr>
          <w:rFonts w:ascii="Times New Roman" w:hAnsi="Times New Roman" w:cs="Times New Roman"/>
          <w:sz w:val="24"/>
          <w:szCs w:val="24"/>
        </w:rPr>
        <w:t>Песни звонкие запели!</w:t>
      </w:r>
      <w:r w:rsidRPr="000D374B">
        <w:rPr>
          <w:rFonts w:ascii="Times New Roman" w:hAnsi="Times New Roman" w:cs="Times New Roman"/>
          <w:sz w:val="24"/>
          <w:szCs w:val="24"/>
        </w:rPr>
        <w:tab/>
      </w:r>
      <w:r w:rsidRPr="000D374B">
        <w:rPr>
          <w:rFonts w:ascii="Times New Roman" w:hAnsi="Times New Roman" w:cs="Times New Roman"/>
          <w:sz w:val="24"/>
          <w:szCs w:val="24"/>
        </w:rPr>
        <w:tab/>
        <w:t>Указательным и большим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374B">
        <w:rPr>
          <w:rFonts w:ascii="Times New Roman" w:hAnsi="Times New Roman" w:cs="Times New Roman"/>
          <w:sz w:val="24"/>
          <w:szCs w:val="24"/>
        </w:rPr>
        <w:tab/>
      </w:r>
      <w:r w:rsidRPr="000D374B">
        <w:rPr>
          <w:rFonts w:ascii="Times New Roman" w:hAnsi="Times New Roman" w:cs="Times New Roman"/>
          <w:sz w:val="24"/>
          <w:szCs w:val="24"/>
        </w:rPr>
        <w:tab/>
      </w:r>
      <w:r w:rsidRPr="000D374B">
        <w:rPr>
          <w:rFonts w:ascii="Times New Roman" w:hAnsi="Times New Roman" w:cs="Times New Roman"/>
          <w:sz w:val="24"/>
          <w:szCs w:val="24"/>
        </w:rPr>
        <w:tab/>
      </w:r>
      <w:r w:rsidRPr="000D374B">
        <w:rPr>
          <w:rFonts w:ascii="Times New Roman" w:hAnsi="Times New Roman" w:cs="Times New Roman"/>
          <w:sz w:val="24"/>
          <w:szCs w:val="24"/>
        </w:rPr>
        <w:tab/>
      </w:r>
      <w:r w:rsidRPr="000D374B">
        <w:rPr>
          <w:rFonts w:ascii="Times New Roman" w:hAnsi="Times New Roman" w:cs="Times New Roman"/>
          <w:sz w:val="24"/>
          <w:szCs w:val="24"/>
        </w:rPr>
        <w:tab/>
        <w:t>Пальцами сделать «клюв» -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374B">
        <w:rPr>
          <w:rFonts w:ascii="Times New Roman" w:hAnsi="Times New Roman" w:cs="Times New Roman"/>
          <w:sz w:val="24"/>
          <w:szCs w:val="24"/>
        </w:rPr>
        <w:tab/>
      </w:r>
      <w:r w:rsidRPr="000D374B">
        <w:rPr>
          <w:rFonts w:ascii="Times New Roman" w:hAnsi="Times New Roman" w:cs="Times New Roman"/>
          <w:sz w:val="24"/>
          <w:szCs w:val="24"/>
        </w:rPr>
        <w:tab/>
      </w:r>
      <w:r w:rsidRPr="000D374B">
        <w:rPr>
          <w:rFonts w:ascii="Times New Roman" w:hAnsi="Times New Roman" w:cs="Times New Roman"/>
          <w:sz w:val="24"/>
          <w:szCs w:val="24"/>
        </w:rPr>
        <w:tab/>
      </w:r>
      <w:r w:rsidRPr="000D374B">
        <w:rPr>
          <w:rFonts w:ascii="Times New Roman" w:hAnsi="Times New Roman" w:cs="Times New Roman"/>
          <w:sz w:val="24"/>
          <w:szCs w:val="24"/>
        </w:rPr>
        <w:tab/>
      </w:r>
      <w:r w:rsidRPr="000D374B">
        <w:rPr>
          <w:rFonts w:ascii="Times New Roman" w:hAnsi="Times New Roman" w:cs="Times New Roman"/>
          <w:sz w:val="24"/>
          <w:szCs w:val="24"/>
        </w:rPr>
        <w:tab/>
        <w:t>«птицы поют».</w:t>
      </w:r>
    </w:p>
    <w:p w:rsidR="00364285" w:rsidRPr="000D374B" w:rsidRDefault="00364285" w:rsidP="00B76D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285" w:rsidRPr="000D374B" w:rsidRDefault="00364285" w:rsidP="00B76DB3">
      <w:pPr>
        <w:shd w:val="clear" w:color="auto" w:fill="EEF2F5"/>
        <w:spacing w:after="0" w:line="240" w:lineRule="auto"/>
        <w:ind w:right="2400"/>
        <w:contextualSpacing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В ПОМОЩЬ РОДИТЕЛЯМ ДЛЯ БЕСЕДЫ С ДЕТЬМИ О ПТИЦАХ (ПЕРЕЛЕТНЫХ)</w:t>
      </w:r>
    </w:p>
    <w:p w:rsidR="00364285" w:rsidRPr="000D374B" w:rsidRDefault="00364285" w:rsidP="00B76DB3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64285" w:rsidRPr="000D374B" w:rsidRDefault="00364285" w:rsidP="00B76DB3">
      <w:pPr>
        <w:shd w:val="clear" w:color="auto" w:fill="FFFFFF"/>
        <w:spacing w:before="15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Чтобы закрепить знания детей по этой теме, рекомендуем Вам по возможности во время прогулок с детьми понаблюдать за жизнью птиц весной, за их поведением.</w:t>
      </w: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  <w:t>Вспомнить перелетных птиц, которые прилетают к нам весной – ласточка, грач, скворец, журавль, утки. Рассмотрите на иллюстрациях их внешний вид, отличительные признаки. Уточнить, почему их называют перелетными. Расскажите, куда и когда они улетают, какую пользу приносят.</w:t>
      </w:r>
    </w:p>
    <w:p w:rsidR="00364285" w:rsidRPr="000D374B" w:rsidRDefault="00364285" w:rsidP="00B76DB3">
      <w:pPr>
        <w:shd w:val="clear" w:color="auto" w:fill="FFFFFF"/>
        <w:spacing w:before="15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Поиграйте с детьми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Игровое упражнение "Улетает - не улетает".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называет какую-</w:t>
      </w:r>
      <w:proofErr w:type="gramStart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нибудь  птицу</w:t>
      </w:r>
      <w:proofErr w:type="gramEnd"/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(воробей, ласточка, голубь, сорока, грач...), а ребёнок отвечает – улетает она на зиму или нет. 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Усложняя игру, предложите сказать, перелетная птица или зимующая.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"Назови ласково"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образование слов с помощью уменьшительно-ласкательных суффиксов.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 – воробушек,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скворец – скворушка,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соловей - соловушка,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журавль - </w:t>
      </w:r>
      <w:proofErr w:type="spellStart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журавушка</w:t>
      </w:r>
      <w:proofErr w:type="spellEnd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4285" w:rsidRPr="000D374B" w:rsidRDefault="00364285" w:rsidP="00866F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6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"Кто у кого"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образование супплетивных форм существительных.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грача - грачонок и грачата.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скворца - скворчонок и скворчата.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далее.</w:t>
      </w:r>
    </w:p>
    <w:p w:rsidR="00364285" w:rsidRPr="000D374B" w:rsidRDefault="00364285" w:rsidP="00866F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866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"Один - много"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употребление родительного падежа мн. числа.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грач - много грачей, один скворец - много скворцов и т.д.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"Посчитай"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согласование числительных с существительным.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грач, 2 грача, 3 ..., 4 ..., 5 ... и т.д. </w:t>
      </w:r>
    </w:p>
    <w:p w:rsidR="00364285" w:rsidRPr="000D374B" w:rsidRDefault="00364285" w:rsidP="00B76DB3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"Подбирай, называй"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подбор признаков и действий к предметам.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Кукушка (какая?) пестрая, ...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 (какой?) важный, ...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Ласточка (какая?) быстрокрылая, ...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"Кто что делает?"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подбор глаголов к существительным.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весной (что делают?) вьют гнезда, выводят птенцов и т.д.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"Скажи наоборот"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(учимся подбирать антонимы).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 большой, а соловей - ...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аиста длинная шея, а у кукушки - ...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 белый, а грач - ...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скворца чёрная грудка, а у ласточки - ...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Учимся употреблять предлоги (в, на, по, к, над, из).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 вылетел (из) гнезда.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 прилетел ... гнездо.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 подлетел ... гнезду.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 кружит ... гнездом.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 сел ... гнездо.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 ходит ... пашне.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 "Скажи одним словом"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образование сложных слов.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аиста ноги длинные, поэтому его называют длинноногим.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соловья звонкий голос, поэтому его называют ... (звонкоголосым)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ласточки длинный хвост, поэтому ее называют ... (длиннохвостой)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Игровое упражнение "Закончи предложение"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связной речи.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дереве гнездо, а на деревьях - ... (гнезда)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ветке сук, а на ветках - ...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гнезде птенец, а в гнездах - ...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Загадайте детям загадки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проворна, легкокрыла,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раздвоен, словно вилы.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летаю низко,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дождик где-то близко...   </w:t>
      </w: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(ласточка)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шесте - веселый дом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круглым маленьким окном.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уснули дети,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качает ветер. На крыльце поет отец -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 летчик, и певец...    </w:t>
      </w: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(скворец)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весне к нам с юга мчится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Черная, как ворон, птица.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деревьев наших врач –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букашек разных </w:t>
      </w:r>
      <w:r w:rsidRPr="000D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     (грач)</w:t>
      </w:r>
    </w:p>
    <w:p w:rsidR="00364285" w:rsidRPr="000D374B" w:rsidRDefault="00364285" w:rsidP="00B76DB3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Поговорите о строении птиц:</w:t>
      </w:r>
    </w:p>
    <w:p w:rsidR="00364285" w:rsidRPr="000D374B" w:rsidRDefault="00364285" w:rsidP="00B76DB3">
      <w:pPr>
        <w:shd w:val="clear" w:color="auto" w:fill="FFFFFF"/>
        <w:spacing w:before="15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птиц есть головка с клювом, туловище с двумя крыльями, две лапки с когтями, хвост и оперенье.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noProof/>
          <w:color w:val="696969"/>
          <w:sz w:val="24"/>
          <w:szCs w:val="24"/>
          <w:lang w:eastAsia="ru-RU"/>
        </w:rPr>
        <w:drawing>
          <wp:inline distT="0" distB="0" distL="0" distR="0">
            <wp:extent cx="6019800" cy="4514850"/>
            <wp:effectExtent l="0" t="0" r="0" b="0"/>
            <wp:docPr id="3" name="Рисунок 3" descr="0010-010-Stroenie-ptits (700x525, 102Kb)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010-010-Stroenie-ptits (700x525, 102Kb)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ДЕТИ ДОЛЖНЫ УМЕТЬ ОПРЕДЕЛЯТЬ ЛИШНЕЕ И ОБЪЯСНЯТЬ : ПОЧЕМУ?</w:t>
      </w:r>
      <w:r w:rsidRPr="000D3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Сорока, ворона, синица, ласточка (ласточка – перелётная птица, остальные зимующие).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Жаворонок, воробей, грач, скворец.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Ворона, утка, голубь, воробей.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Грач, синица, ласточка, кукушка.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Сорока, воробей, дятел, стриж.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Голубь, лебедь, цапля, журавль.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Жук, бабочка, птенец, комар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(птенец – птица, остальные насекомые).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ПРАВИЛЬНО НАЗЫВАТЬ ПТЕНЦОВ:</w:t>
      </w:r>
      <w:r w:rsidRPr="000D3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Журавли – журавлята.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Грачи – грачата.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Гуси – гусята.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Скворцы – скворчата.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Утки - ... 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Кукушки - ... 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Стрижи - ... 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ПРАВИЛЬНО ОТВЕЧАТЬ НА ВОПРОСЫ: ЧЕЙ? ЧЬЯ? ЧЬЁ? ЧЬИ?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Чей клюв?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журавля – журавлиный.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гуся – гусиный.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утки -... 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кукушки -... 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грача -... 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- МНОГО.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Кукушка – кукушки.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Журавль - журавли.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Скворец - скворцы.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Соловей - соловьи.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Жаворонок – жаворонки.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Лебедь - лебеди.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Грач - грачи.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Утка - утки.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Ласточка – ласточки.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Грачонок – грачата.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Аист – аисты.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Гусенок – гусята.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КАК ГОЛОС ПОДАЁТ: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Кукушка – кукует.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Ласточка – щебечет.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Скворец – поет.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Утка – крякает.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Гусь – гогочет.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ОПИСЫВАТЬ И СРАВНИВАТЬ ПТИЦ ПО ПЛАНУ: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Зимующая или перелётная птица?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их так называют?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Внешний вид (хвост, голова, крылья, туловище, клюв, перья, расцветка…)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питается?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живёт – дупло, скворечник, гнездо…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СОСТАВЛЕНИЕ ОПИСАТЕЛЬНОГО РАССКАЗА.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Грач – птица черного цвета с белым клювом. У грача есть голова, туловище, крылья, хвост, лапы. Все тело птицы покрыто перьями. Весной грачи прилетают из теплых стран, строят гнезда и выводят птенцов – грачат. Грачи питаются насекомыми, червями и семенами растений. Осенью, когда становится холодно, грачи собираются в стаи и улетают в теплые страны до весны. Грачи помогают человеку, они уничтожают насекомых и гусениц – вредителей полей и огородов.</w:t>
      </w: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285" w:rsidRPr="000D374B" w:rsidRDefault="00364285" w:rsidP="00B76DB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Травка зеленеет, солнышко блестит,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Ласточка с весною в сени к нам летит.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нею солнце краше и весна милей...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Прощебечь</w:t>
      </w:r>
      <w:proofErr w:type="spellEnd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дороги нам привет скорей.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Дам тебе я зерен, а ты песню спой,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из стран далеких принесла с собой.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(А. Плещеев)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ПОДСКАЖИ СЛОВЕЧКО.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шесте — дворец, во дворце — певец, а зовут его — ... (скворец).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НАЗОВИ ЛАСКОВО :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Соловей — соловушка.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Журавль — </w:t>
      </w:r>
      <w:proofErr w:type="spellStart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журавушка</w:t>
      </w:r>
      <w:proofErr w:type="spellEnd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Лебедь — лебедушка ... 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- КТО?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кукушки – кукушонок, кукушата.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журавля - журавленок, журавлята.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скворца - скворчонок, скворчата.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лебедя - лебеденок, лебедята.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грача - грачонок, грачата.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утки - утенок, утята.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аиста – аистенок, аистята.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гуся – гусенок, гусята.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ЗАКОНЧИ ПРЕДЛОЖЕНИЕ СЛОВАМИ "ДЛИННОНОГИЙ ЖУРАВЛЬ":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поле я увидел ... (длинноногого журавля). Я долго наблюдал за ... (длинноногим журавлем). Мне очень понравился этот красивый и стройный ... (длинноногий журавль). Я хотел подойти к ... (длинноногому журавлю). Но он испугался и улетел. Красиво летел, расправив крылья, и кружась в небе ... (длинноногий журавль). Я рассказал маме о ... (длинноногом журавле). Мама сказала, что нельзя подходить и пугать ... (длинноногого журавля). Я обещал маме больше не подходить к ... (длинноногому журавлю). Теперь я буду только издалека наблюдать за ... (длинноногим журавлем</w:t>
      </w:r>
      <w:proofErr w:type="gramStart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ПОДБЕРИ</w:t>
      </w:r>
      <w:proofErr w:type="gramEnd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НУЖНЫЙ ПО СМЫСЛУ ПРЕДЛОГ (ИЗ, В, К, НАД, НА, ПО):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Грач вылетел ... гнезда. Грач прилетел ... гнездо. Грач подлетел ... гнезду. Грач кружит ... гнездом. Грач сел ... ветку. Грач ходит ... пашне.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СОВЕРШЕНСТВУЕМ УМЕНИЕ ПЕРЕСКАЗЫВАТЬ.</w:t>
      </w:r>
      <w:r w:rsidRPr="000D3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ПЕРЕСКАЖИ РАССКАЗ ПО </w:t>
      </w:r>
      <w:proofErr w:type="gramStart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ВОПРОСАМ: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</w:t>
      </w:r>
      <w:proofErr w:type="gramEnd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грачи.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Первыми прилетают грачи. Еще кругом снег, а они уже тут. Отдохнут грачи и начинают гнезда вить. Вьют гнезда грачи на вершине высокого дерева. Грачи птенцов своих выводят раньше, чем другие птицы.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птицы прилетают весной первыми?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сразу начинают делать грачи?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они вьют гнезда?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они выводят птенцов?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Предвестники весны.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Прошла холодная зима. Наступает весна. Солнышко поднимается выше. Оно греет сильнее. Прилетели грачи. Увидели их дети и закричали: «Грачи прилетели! Грачи прилетели</w:t>
      </w:r>
      <w:proofErr w:type="gramStart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Какая</w:t>
      </w:r>
      <w:proofErr w:type="gramEnd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зима?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наступает после зимы?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греет солнышко весной?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прилетел?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Кого увидели дети?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они закричали?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ПЕРЕСКАЖИ РАССКАЗ ОТ ПЕРВОГО ЛИЦА:</w:t>
      </w:r>
      <w:r w:rsidRPr="000D3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 решил сделать скворечник. Он взял доски, пилу, напилил дощечек. Из них он сколотил скворечник. Скворечник повесили на дерево. Пусть у скворцов будет хороший дом.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ЗАКОНЧИ ПРЕДЛОЖЕНИЕ: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дереве гнездо, а на деревьях ... (гнезда).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ветке сук, а на ветках ... 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гнезде птенец, а в гнездах — ... 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дворе дерево, а в лесу — ... 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ОТГАДАЙТЕ ЗАГАДКИ: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Без рук, без </w:t>
      </w:r>
      <w:proofErr w:type="spellStart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топорёнка</w:t>
      </w:r>
      <w:proofErr w:type="spellEnd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Построена избёнка.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(Гнездо.)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Явился в жёлтой шубке,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Прощайте, две скорлупки.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(Птенец.)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шесте дворец,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дворе певец,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зовут его…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(Скворец.)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Белоклювый</w:t>
      </w:r>
      <w:proofErr w:type="spellEnd"/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черноглазый,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за плугом важно ходит,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Червяков, жуков находит.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Верный сторож, друг полей.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Первый вестник тёплых дней.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(Грач.)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ПРОЧИТАЙТЕ СТИХИ О ПТИЦАХ, ВЫУЧИТЕ ОДНО ИЗ НИХ НАИЗУСТЬ.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Скворцы.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вставали ночью даже,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окна смотрели в сад: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когда же, ну когда же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гости прилетят?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сегодня поглядели –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ольхе сидит скворец.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Прилетели, прилетели, </w:t>
      </w:r>
      <w:r w:rsidRPr="000D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Прилетели, наконец!</w:t>
      </w: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285" w:rsidRPr="000D374B" w:rsidRDefault="00364285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119B" w:rsidRPr="000D374B" w:rsidRDefault="00B8119B" w:rsidP="00B7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8119B" w:rsidRPr="000D374B" w:rsidSect="00866F2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5"/>
    <w:rsid w:val="000D374B"/>
    <w:rsid w:val="00227E6E"/>
    <w:rsid w:val="00364285"/>
    <w:rsid w:val="00866F2D"/>
    <w:rsid w:val="00B76DB3"/>
    <w:rsid w:val="00B8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7FBDE-F9F3-4C5E-8F1B-E3092D06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http://img1.liveinternet.ru/images/attach/c/5/85/869/85869183_large_0010010Stroenieptits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3527</Words>
  <Characters>20104</Characters>
  <Application>Microsoft Office Word</Application>
  <DocSecurity>0</DocSecurity>
  <Lines>167</Lines>
  <Paragraphs>47</Paragraphs>
  <ScaleCrop>false</ScaleCrop>
  <Company/>
  <LinksUpToDate>false</LinksUpToDate>
  <CharactersWithSpaces>23584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2020-04-18T10:29:00Z</dcterms:created>
  <dcterms:modified xsi:type="dcterms:W3CDTF">2020-04-19T10:20:00Z</dcterms:modified>
</cp:coreProperties>
</file>