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0B" w:rsidRPr="00515F8C" w:rsidRDefault="00E31C0B" w:rsidP="00E31C0B">
      <w:r>
        <w:t xml:space="preserve">           </w:t>
      </w:r>
      <w:r w:rsidRPr="00515F8C">
        <w:t>М</w:t>
      </w:r>
      <w:r>
        <w:t>униципальное  дошкольное</w:t>
      </w:r>
      <w:r w:rsidRPr="00515F8C">
        <w:t xml:space="preserve"> </w:t>
      </w:r>
      <w:r>
        <w:t xml:space="preserve"> образовательное учреждение                                         </w:t>
      </w:r>
    </w:p>
    <w:p w:rsidR="00E31C0B" w:rsidRDefault="00E31C0B" w:rsidP="00E31C0B">
      <w:r>
        <w:t xml:space="preserve">                         «Детский сад № 104» города Ярославля</w:t>
      </w:r>
    </w:p>
    <w:p w:rsidR="00E31C0B" w:rsidRPr="00515F8C" w:rsidRDefault="00E31C0B" w:rsidP="00E31C0B">
      <w:r>
        <w:t xml:space="preserve">         </w:t>
      </w:r>
    </w:p>
    <w:p w:rsidR="00E31C0B" w:rsidRPr="00515F8C" w:rsidRDefault="00E31C0B" w:rsidP="00E31C0B"/>
    <w:p w:rsidR="00392A8C" w:rsidRDefault="00392A8C" w:rsidP="004351FF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392A8C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392A8C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392A8C">
      <w:pPr>
        <w:pStyle w:val="c6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351FF" w:rsidRPr="00E31C0B" w:rsidRDefault="00E31C0B" w:rsidP="00E31C0B">
      <w:pPr>
        <w:pStyle w:val="c6"/>
        <w:spacing w:before="0" w:beforeAutospacing="0" w:after="0" w:afterAutospacing="0"/>
        <w:rPr>
          <w:rStyle w:val="c0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                    </w:t>
      </w:r>
      <w:r w:rsidR="00EB3C04">
        <w:rPr>
          <w:rStyle w:val="c0"/>
          <w:color w:val="000000"/>
          <w:sz w:val="40"/>
          <w:szCs w:val="40"/>
        </w:rPr>
        <w:t xml:space="preserve">  </w:t>
      </w:r>
      <w:r>
        <w:rPr>
          <w:rStyle w:val="c0"/>
          <w:color w:val="000000"/>
          <w:sz w:val="40"/>
          <w:szCs w:val="40"/>
        </w:rPr>
        <w:t xml:space="preserve"> </w:t>
      </w:r>
      <w:r w:rsidR="00EB3C04">
        <w:rPr>
          <w:rStyle w:val="c0"/>
          <w:color w:val="000000"/>
          <w:sz w:val="40"/>
          <w:szCs w:val="40"/>
        </w:rPr>
        <w:t xml:space="preserve"> </w:t>
      </w:r>
      <w:r>
        <w:rPr>
          <w:rStyle w:val="c0"/>
          <w:color w:val="000000"/>
          <w:sz w:val="40"/>
          <w:szCs w:val="40"/>
        </w:rPr>
        <w:t>План-</w:t>
      </w:r>
      <w:r w:rsidR="00392A8C" w:rsidRPr="00E31C0B">
        <w:rPr>
          <w:rStyle w:val="c0"/>
          <w:color w:val="000000"/>
          <w:sz w:val="40"/>
          <w:szCs w:val="40"/>
        </w:rPr>
        <w:t>Конспект</w:t>
      </w:r>
    </w:p>
    <w:p w:rsidR="00E31C0B" w:rsidRPr="00E31C0B" w:rsidRDefault="00E31C0B" w:rsidP="00E31C0B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E31C0B" w:rsidRDefault="00E31C0B" w:rsidP="00E31C0B">
      <w:pPr>
        <w:spacing w:line="360" w:lineRule="auto"/>
        <w:rPr>
          <w:b/>
          <w:i/>
        </w:rPr>
      </w:pPr>
      <w:r>
        <w:rPr>
          <w:b/>
          <w:i/>
        </w:rPr>
        <w:t xml:space="preserve">           </w:t>
      </w:r>
      <w:r w:rsidR="00EB3C04">
        <w:rPr>
          <w:b/>
          <w:i/>
        </w:rPr>
        <w:t xml:space="preserve"> </w:t>
      </w:r>
      <w:r w:rsidR="00392A8C" w:rsidRPr="00E31C0B">
        <w:rPr>
          <w:b/>
          <w:i/>
        </w:rPr>
        <w:t>Экскурсия по детскому саду</w:t>
      </w:r>
      <w:r w:rsidRPr="00E31C0B">
        <w:rPr>
          <w:b/>
          <w:i/>
        </w:rPr>
        <w:t xml:space="preserve"> «Кто о нас заботится?»</w:t>
      </w:r>
    </w:p>
    <w:p w:rsidR="00EB3C04" w:rsidRPr="00EB3C04" w:rsidRDefault="00EB3C04" w:rsidP="00E31C0B">
      <w:pPr>
        <w:spacing w:line="360" w:lineRule="auto"/>
      </w:pPr>
      <w:r>
        <w:rPr>
          <w:b/>
          <w:i/>
        </w:rPr>
        <w:t xml:space="preserve">                                         </w:t>
      </w:r>
      <w:r w:rsidRPr="00EB3C04">
        <w:t>(</w:t>
      </w:r>
      <w:r>
        <w:t>М</w:t>
      </w:r>
      <w:r w:rsidRPr="00EB3C04">
        <w:t>ладшая группа)</w:t>
      </w:r>
    </w:p>
    <w:p w:rsidR="00E31C0B" w:rsidRPr="006E3D90" w:rsidRDefault="00E31C0B" w:rsidP="00392A8C">
      <w:pPr>
        <w:spacing w:line="360" w:lineRule="auto"/>
        <w:jc w:val="center"/>
      </w:pPr>
    </w:p>
    <w:p w:rsidR="004351FF" w:rsidRDefault="004351FF" w:rsidP="004351FF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392A8C" w:rsidRDefault="004351FF" w:rsidP="00392A8C">
      <w:pPr>
        <w:spacing w:line="360" w:lineRule="auto"/>
        <w:jc w:val="right"/>
        <w:rPr>
          <w:rStyle w:val="c0"/>
          <w:color w:val="000000"/>
        </w:rPr>
      </w:pPr>
      <w:r>
        <w:rPr>
          <w:rStyle w:val="c0"/>
          <w:color w:val="000000"/>
        </w:rPr>
        <w:t xml:space="preserve">                                                  </w:t>
      </w:r>
    </w:p>
    <w:p w:rsidR="00392A8C" w:rsidRDefault="00392A8C" w:rsidP="00392A8C">
      <w:pPr>
        <w:spacing w:line="360" w:lineRule="auto"/>
        <w:jc w:val="right"/>
        <w:rPr>
          <w:rStyle w:val="c0"/>
          <w:color w:val="000000"/>
        </w:rPr>
      </w:pPr>
    </w:p>
    <w:p w:rsidR="00392A8C" w:rsidRDefault="00392A8C" w:rsidP="00392A8C">
      <w:pPr>
        <w:spacing w:line="360" w:lineRule="auto"/>
        <w:jc w:val="right"/>
        <w:rPr>
          <w:rStyle w:val="c0"/>
          <w:color w:val="000000"/>
        </w:rPr>
      </w:pPr>
    </w:p>
    <w:p w:rsidR="00392A8C" w:rsidRPr="006E3D90" w:rsidRDefault="004351FF" w:rsidP="00392A8C">
      <w:pPr>
        <w:spacing w:line="360" w:lineRule="auto"/>
        <w:jc w:val="right"/>
      </w:pPr>
      <w:r>
        <w:rPr>
          <w:rStyle w:val="c0"/>
          <w:color w:val="000000"/>
        </w:rPr>
        <w:t> </w:t>
      </w:r>
    </w:p>
    <w:p w:rsidR="00392A8C" w:rsidRPr="006E3D90" w:rsidRDefault="00392A8C" w:rsidP="00392A8C">
      <w:pPr>
        <w:spacing w:line="360" w:lineRule="auto"/>
        <w:jc w:val="right"/>
      </w:pPr>
      <w:r w:rsidRPr="006E3D90">
        <w:t xml:space="preserve">                         </w:t>
      </w:r>
    </w:p>
    <w:p w:rsidR="004351FF" w:rsidRDefault="004351FF" w:rsidP="004351FF">
      <w:pPr>
        <w:pStyle w:val="c9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392A8C" w:rsidRDefault="00392A8C" w:rsidP="004351FF">
      <w:pPr>
        <w:pStyle w:val="c10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10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10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10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E31C0B" w:rsidP="004351FF">
      <w:pPr>
        <w:pStyle w:val="c10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Воспитатель  </w:t>
      </w:r>
      <w:proofErr w:type="spellStart"/>
      <w:r>
        <w:rPr>
          <w:rStyle w:val="c0"/>
          <w:color w:val="000000"/>
          <w:sz w:val="28"/>
          <w:szCs w:val="28"/>
        </w:rPr>
        <w:t>Горулева</w:t>
      </w:r>
      <w:proofErr w:type="spellEnd"/>
      <w:r>
        <w:rPr>
          <w:rStyle w:val="c0"/>
          <w:color w:val="000000"/>
          <w:sz w:val="28"/>
          <w:szCs w:val="28"/>
        </w:rPr>
        <w:t xml:space="preserve"> Е.Н.</w:t>
      </w:r>
    </w:p>
    <w:p w:rsidR="00392A8C" w:rsidRDefault="00392A8C" w:rsidP="004351FF">
      <w:pPr>
        <w:pStyle w:val="c10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10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10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10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392A8C" w:rsidP="004351FF">
      <w:pPr>
        <w:pStyle w:val="c10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92A8C" w:rsidRDefault="00E31C0B" w:rsidP="00E31C0B">
      <w:pPr>
        <w:pStyle w:val="c10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Ярославль</w:t>
      </w:r>
    </w:p>
    <w:p w:rsidR="004351FF" w:rsidRDefault="00E31C0B" w:rsidP="00E31C0B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2016</w:t>
      </w:r>
      <w:r w:rsidR="0058134D">
        <w:rPr>
          <w:rStyle w:val="c0"/>
          <w:color w:val="000000"/>
          <w:sz w:val="28"/>
          <w:szCs w:val="28"/>
        </w:rPr>
        <w:t xml:space="preserve"> г.</w:t>
      </w:r>
    </w:p>
    <w:p w:rsidR="00E00589" w:rsidRPr="006E3D90" w:rsidRDefault="00E00589" w:rsidP="006E3D90">
      <w:pPr>
        <w:spacing w:line="360" w:lineRule="auto"/>
        <w:jc w:val="both"/>
      </w:pPr>
    </w:p>
    <w:p w:rsidR="00634DB6" w:rsidRDefault="00634DB6" w:rsidP="0015111F">
      <w:pPr>
        <w:spacing w:before="58" w:after="58" w:line="288" w:lineRule="atLeast"/>
        <w:ind w:firstLine="184"/>
        <w:rPr>
          <w:b/>
        </w:rPr>
      </w:pPr>
    </w:p>
    <w:p w:rsidR="00634DB6" w:rsidRDefault="00634DB6" w:rsidP="0015111F">
      <w:pPr>
        <w:spacing w:before="58" w:after="58" w:line="288" w:lineRule="atLeast"/>
        <w:ind w:firstLine="184"/>
        <w:rPr>
          <w:b/>
        </w:rPr>
      </w:pPr>
    </w:p>
    <w:p w:rsidR="00C44DB5" w:rsidRDefault="00C44DB5" w:rsidP="0015111F">
      <w:pPr>
        <w:spacing w:before="58" w:after="58" w:line="288" w:lineRule="atLeast"/>
        <w:ind w:firstLine="184"/>
        <w:rPr>
          <w:b/>
        </w:rPr>
      </w:pPr>
    </w:p>
    <w:p w:rsidR="00C44DB5" w:rsidRDefault="00C44DB5" w:rsidP="0015111F">
      <w:pPr>
        <w:spacing w:before="58" w:after="58" w:line="288" w:lineRule="atLeast"/>
        <w:ind w:firstLine="184"/>
        <w:rPr>
          <w:b/>
        </w:rPr>
      </w:pPr>
    </w:p>
    <w:p w:rsidR="00C44DB5" w:rsidRDefault="00C44DB5" w:rsidP="0015111F">
      <w:pPr>
        <w:spacing w:before="58" w:after="58" w:line="288" w:lineRule="atLeast"/>
        <w:ind w:firstLine="184"/>
        <w:rPr>
          <w:b/>
        </w:rPr>
      </w:pPr>
    </w:p>
    <w:p w:rsidR="0015111F" w:rsidRPr="005F2449" w:rsidRDefault="00634DB6" w:rsidP="0015111F">
      <w:pPr>
        <w:spacing w:before="58" w:after="58" w:line="288" w:lineRule="atLeast"/>
        <w:ind w:firstLine="184"/>
        <w:rPr>
          <w:b/>
        </w:rPr>
      </w:pPr>
      <w:r>
        <w:rPr>
          <w:b/>
        </w:rPr>
        <w:t>З</w:t>
      </w:r>
      <w:r w:rsidR="005F2449" w:rsidRPr="005F2449">
        <w:rPr>
          <w:b/>
        </w:rPr>
        <w:t>адачи:</w:t>
      </w:r>
    </w:p>
    <w:p w:rsidR="0015111F" w:rsidRDefault="00634DB6" w:rsidP="00634DB6">
      <w:pPr>
        <w:jc w:val="both"/>
      </w:pPr>
      <w:r w:rsidRPr="00634DB6">
        <w:rPr>
          <w:rFonts w:ascii="Verdana" w:hAnsi="Verdana"/>
          <w:b/>
          <w:color w:val="464646"/>
          <w:sz w:val="19"/>
          <w:szCs w:val="19"/>
        </w:rPr>
        <w:t>1.</w:t>
      </w:r>
      <w:r>
        <w:t xml:space="preserve"> Ф</w:t>
      </w:r>
      <w:r w:rsidR="0015111F" w:rsidRPr="005F2449">
        <w:t>ормировать знания о своем детском саде, умение ориентироваться в некоторых помещениях дошкольного учреждения; воспитывать доброжелательное отношение, уважение к работникам дошкольного учреждения, аккуратность,</w:t>
      </w:r>
      <w:r w:rsidR="005F2449">
        <w:t xml:space="preserve"> бережное отношение к предметам;</w:t>
      </w:r>
    </w:p>
    <w:p w:rsidR="00634DB6" w:rsidRPr="00634DB6" w:rsidRDefault="00634DB6" w:rsidP="00634DB6">
      <w:pPr>
        <w:rPr>
          <w:rFonts w:ascii="Verdana" w:hAnsi="Verdana"/>
          <w:color w:val="464646"/>
          <w:sz w:val="19"/>
          <w:szCs w:val="19"/>
        </w:rPr>
      </w:pPr>
    </w:p>
    <w:p w:rsidR="0015111F" w:rsidRPr="005F2449" w:rsidRDefault="005F2449" w:rsidP="00634DB6">
      <w:pPr>
        <w:pStyle w:val="a4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  <w:r>
        <w:t xml:space="preserve">2. </w:t>
      </w:r>
      <w:r w:rsidR="0015111F" w:rsidRPr="005F2449">
        <w:rPr>
          <w:sz w:val="28"/>
          <w:szCs w:val="28"/>
        </w:rPr>
        <w:t>Расширять у детей представления о мире взрослых, пробуждать интерес к их профессиональной деятельности.</w:t>
      </w:r>
      <w:r w:rsidR="00634DB6" w:rsidRPr="00634DB6">
        <w:rPr>
          <w:rFonts w:ascii="Verdana" w:hAnsi="Verdana"/>
          <w:color w:val="000000"/>
          <w:sz w:val="21"/>
          <w:szCs w:val="21"/>
        </w:rPr>
        <w:t xml:space="preserve"> </w:t>
      </w:r>
      <w:r w:rsidR="00634DB6" w:rsidRPr="00634DB6">
        <w:rPr>
          <w:sz w:val="28"/>
          <w:szCs w:val="28"/>
        </w:rPr>
        <w:t>Узнавать и называть по имени и отчеству сотрудников детского сада;</w:t>
      </w:r>
    </w:p>
    <w:p w:rsidR="0015111F" w:rsidRPr="005F2449" w:rsidRDefault="005F2449" w:rsidP="005F2449">
      <w:pPr>
        <w:spacing w:before="100" w:beforeAutospacing="1" w:after="100" w:afterAutospacing="1" w:line="288" w:lineRule="atLeast"/>
      </w:pPr>
      <w:r>
        <w:t xml:space="preserve">3. </w:t>
      </w:r>
      <w:r w:rsidR="0015111F" w:rsidRPr="005F2449">
        <w:t>Формировать уважения к труду сотрудников детского сада </w:t>
      </w:r>
      <w:proofErr w:type="gramStart"/>
      <w:r w:rsidR="0033489B">
        <w:rPr>
          <w:i/>
          <w:iCs/>
        </w:rPr>
        <w:t xml:space="preserve">( </w:t>
      </w:r>
      <w:proofErr w:type="gramEnd"/>
      <w:r w:rsidR="0033489B">
        <w:rPr>
          <w:i/>
          <w:iCs/>
        </w:rPr>
        <w:t>воспитатель,  помощник воспитателя</w:t>
      </w:r>
      <w:r w:rsidR="0015111F" w:rsidRPr="005F2449">
        <w:rPr>
          <w:i/>
          <w:iCs/>
        </w:rPr>
        <w:t>, повар, медсестра,</w:t>
      </w:r>
      <w:r>
        <w:rPr>
          <w:i/>
          <w:iCs/>
        </w:rPr>
        <w:t xml:space="preserve"> </w:t>
      </w:r>
      <w:r w:rsidR="0015111F" w:rsidRPr="005F2449">
        <w:rPr>
          <w:i/>
          <w:iCs/>
        </w:rPr>
        <w:t>кастелянша,</w:t>
      </w:r>
      <w:r>
        <w:rPr>
          <w:i/>
          <w:iCs/>
        </w:rPr>
        <w:t xml:space="preserve"> </w:t>
      </w:r>
      <w:r w:rsidR="0015111F" w:rsidRPr="005F2449">
        <w:rPr>
          <w:i/>
          <w:iCs/>
        </w:rPr>
        <w:t>столяр)</w:t>
      </w:r>
      <w:r w:rsidR="00634DB6">
        <w:rPr>
          <w:i/>
          <w:iCs/>
        </w:rPr>
        <w:t>;</w:t>
      </w:r>
    </w:p>
    <w:p w:rsidR="005F2449" w:rsidRDefault="005F2449" w:rsidP="005F2449">
      <w:pPr>
        <w:rPr>
          <w:b/>
        </w:rPr>
      </w:pPr>
      <w:r>
        <w:t xml:space="preserve">4. </w:t>
      </w:r>
      <w:proofErr w:type="gramStart"/>
      <w:r w:rsidR="0015111F" w:rsidRPr="005F2449">
        <w:t xml:space="preserve">Обогащать словарный запас глаголами: учить, заниматься, варить, </w:t>
      </w:r>
      <w:r>
        <w:t xml:space="preserve">жарить, печь, мыть, </w:t>
      </w:r>
      <w:r w:rsidR="0015111F" w:rsidRPr="005F2449">
        <w:t xml:space="preserve">лечить, готовить, </w:t>
      </w:r>
      <w:r>
        <w:t xml:space="preserve">шить, стирать, гладить, заботиться, </w:t>
      </w:r>
      <w:r w:rsidR="00634DB6">
        <w:t>ремонтировать, строгать, пилить и т.д.)</w:t>
      </w:r>
      <w:r>
        <w:t xml:space="preserve"> </w:t>
      </w:r>
      <w:proofErr w:type="gramEnd"/>
    </w:p>
    <w:p w:rsidR="005F2449" w:rsidRDefault="005F2449" w:rsidP="005F2449">
      <w:pPr>
        <w:spacing w:line="360" w:lineRule="auto"/>
        <w:rPr>
          <w:b/>
        </w:rPr>
      </w:pPr>
    </w:p>
    <w:p w:rsidR="005F2449" w:rsidRDefault="005F2449" w:rsidP="005F2449">
      <w:r w:rsidRPr="006E3D90">
        <w:rPr>
          <w:b/>
        </w:rPr>
        <w:t>Планируемые результаты развития ин</w:t>
      </w:r>
      <w:r w:rsidR="00634DB6">
        <w:rPr>
          <w:b/>
        </w:rPr>
        <w:t>тегративных качеств детей</w:t>
      </w:r>
      <w:r w:rsidRPr="006E3D90">
        <w:rPr>
          <w:b/>
        </w:rPr>
        <w:t>:</w:t>
      </w:r>
      <w:r w:rsidRPr="006E3D90">
        <w:t xml:space="preserve"> </w:t>
      </w:r>
      <w:r>
        <w:t xml:space="preserve"> </w:t>
      </w:r>
      <w:r w:rsidR="00634DB6">
        <w:t>отвечают на вопросы педагога, участвуют</w:t>
      </w:r>
      <w:r w:rsidRPr="006E3D90">
        <w:t xml:space="preserve"> в разговорах во время экскурсии по детскому саду, знакомство с некоторыми професс</w:t>
      </w:r>
      <w:r>
        <w:t>иями,</w:t>
      </w:r>
      <w:r w:rsidR="00634DB6">
        <w:t xml:space="preserve"> имеют</w:t>
      </w:r>
      <w:r w:rsidRPr="006E3D90">
        <w:t xml:space="preserve"> простейшие навыки организованного поведения в детском саду.</w:t>
      </w:r>
    </w:p>
    <w:p w:rsidR="005F2449" w:rsidRPr="006E3D90" w:rsidRDefault="005F2449" w:rsidP="005F2449"/>
    <w:p w:rsidR="0015111F" w:rsidRDefault="005F2449" w:rsidP="00634DB6">
      <w:r w:rsidRPr="006E3D90">
        <w:rPr>
          <w:b/>
        </w:rPr>
        <w:t>Материалы и оборудование:</w:t>
      </w:r>
      <w:r w:rsidRPr="006E3D90">
        <w:t xml:space="preserve"> письмо с приглашением на экскурсию по детскому саду.</w:t>
      </w:r>
    </w:p>
    <w:p w:rsidR="00634DB6" w:rsidRPr="005F2449" w:rsidRDefault="00634DB6" w:rsidP="00634DB6"/>
    <w:p w:rsidR="0015111F" w:rsidRPr="00634DB6" w:rsidRDefault="0015111F" w:rsidP="00634DB6">
      <w:pPr>
        <w:spacing w:before="58" w:after="58" w:line="288" w:lineRule="atLeast"/>
        <w:rPr>
          <w:b/>
        </w:rPr>
      </w:pPr>
      <w:r w:rsidRPr="00634DB6">
        <w:rPr>
          <w:b/>
        </w:rPr>
        <w:t>Предварительная работа:</w:t>
      </w:r>
    </w:p>
    <w:p w:rsidR="0015111F" w:rsidRPr="00634DB6" w:rsidRDefault="0015111F" w:rsidP="0015111F">
      <w:pPr>
        <w:numPr>
          <w:ilvl w:val="0"/>
          <w:numId w:val="4"/>
        </w:numPr>
        <w:spacing w:before="100" w:beforeAutospacing="1" w:after="100" w:afterAutospacing="1" w:line="288" w:lineRule="atLeast"/>
      </w:pPr>
      <w:r w:rsidRPr="00634DB6">
        <w:t>Беседы о професс</w:t>
      </w:r>
      <w:r w:rsidR="00634DB6">
        <w:t>иях с использованием наглядных пособий;</w:t>
      </w:r>
    </w:p>
    <w:p w:rsidR="0015111F" w:rsidRPr="00634DB6" w:rsidRDefault="0015111F" w:rsidP="0015111F">
      <w:pPr>
        <w:numPr>
          <w:ilvl w:val="0"/>
          <w:numId w:val="4"/>
        </w:numPr>
        <w:spacing w:before="100" w:beforeAutospacing="1" w:after="100" w:afterAutospacing="1" w:line="288" w:lineRule="atLeast"/>
      </w:pPr>
      <w:r w:rsidRPr="00634DB6">
        <w:t>Сюжетно-ролевые игры: «Детский сад», «Семья», «Больница»;</w:t>
      </w:r>
    </w:p>
    <w:p w:rsidR="0015111F" w:rsidRDefault="0015111F" w:rsidP="0015111F">
      <w:pPr>
        <w:numPr>
          <w:ilvl w:val="0"/>
          <w:numId w:val="4"/>
        </w:numPr>
        <w:spacing w:before="100" w:beforeAutospacing="1" w:after="100" w:afterAutospacing="1" w:line="288" w:lineRule="atLeast"/>
      </w:pPr>
      <w:r w:rsidRPr="00634DB6">
        <w:t>Чтение художественной литературы: «Все работы хороши», «Я иду в детский сад» и др.</w:t>
      </w:r>
    </w:p>
    <w:p w:rsidR="00EC7433" w:rsidRPr="00EC7433" w:rsidRDefault="00EC7433" w:rsidP="00EC7433">
      <w:pPr>
        <w:numPr>
          <w:ilvl w:val="0"/>
          <w:numId w:val="4"/>
        </w:numPr>
        <w:spacing w:before="100" w:beforeAutospacing="1" w:after="100" w:afterAutospacing="1" w:line="288" w:lineRule="atLeast"/>
      </w:pPr>
      <w:r w:rsidRPr="00EC7433">
        <w:t>Рассказывание родителей о своем месте работы.</w:t>
      </w:r>
    </w:p>
    <w:p w:rsidR="00EC7433" w:rsidRPr="00EC7433" w:rsidRDefault="00EC7433" w:rsidP="00EC7433">
      <w:pPr>
        <w:spacing w:before="100" w:beforeAutospacing="1" w:after="100" w:afterAutospacing="1" w:line="288" w:lineRule="atLeast"/>
        <w:ind w:left="360"/>
      </w:pPr>
    </w:p>
    <w:p w:rsidR="0015111F" w:rsidRDefault="0015111F" w:rsidP="0015111F"/>
    <w:p w:rsidR="00AE69D1" w:rsidRPr="006E3D90" w:rsidRDefault="00AE69D1" w:rsidP="006E3D90">
      <w:pPr>
        <w:spacing w:line="360" w:lineRule="auto"/>
        <w:jc w:val="both"/>
      </w:pPr>
      <w:r w:rsidRPr="006E3D90">
        <w:br w:type="page"/>
      </w:r>
    </w:p>
    <w:p w:rsidR="0033489B" w:rsidRDefault="0033489B" w:rsidP="006E3D90">
      <w:pPr>
        <w:spacing w:line="360" w:lineRule="auto"/>
        <w:jc w:val="center"/>
        <w:rPr>
          <w:b/>
          <w:i/>
        </w:rPr>
      </w:pPr>
    </w:p>
    <w:p w:rsidR="00AE69D1" w:rsidRPr="006E3D90" w:rsidRDefault="00AE69D1" w:rsidP="006E3D90">
      <w:pPr>
        <w:spacing w:line="360" w:lineRule="auto"/>
        <w:jc w:val="center"/>
        <w:rPr>
          <w:b/>
          <w:i/>
        </w:rPr>
      </w:pPr>
      <w:r w:rsidRPr="006E3D90">
        <w:rPr>
          <w:b/>
          <w:i/>
        </w:rPr>
        <w:t>Содержание организованной деятельности детей</w:t>
      </w:r>
    </w:p>
    <w:p w:rsidR="00AE69D1" w:rsidRPr="006E3D90" w:rsidRDefault="00AE69D1" w:rsidP="006E3D90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6E3D90">
        <w:rPr>
          <w:b/>
        </w:rPr>
        <w:t>Организационный момент.</w:t>
      </w:r>
    </w:p>
    <w:p w:rsidR="00AE69D1" w:rsidRDefault="00AE69D1" w:rsidP="00107D70">
      <w:pPr>
        <w:ind w:left="357" w:firstLine="346"/>
        <w:jc w:val="both"/>
      </w:pPr>
      <w:r w:rsidRPr="006E3D90">
        <w:t xml:space="preserve">Воспитатель зачитывает детям письмо от сотрудников детского сада, которые приглашают их на экскурсию по детскому саду, напоминает детям, как надо вести себя в гостях (скромно, не кричать, вежливо здороваться с хозяевами, благодарить за приглашение и т.д.). </w:t>
      </w:r>
      <w:r w:rsidR="00570B44" w:rsidRPr="006E3D90">
        <w:t>Предлагает отправиться в путешествие по детскому саду.</w:t>
      </w:r>
    </w:p>
    <w:p w:rsidR="00107D70" w:rsidRPr="006E3D90" w:rsidRDefault="00107D70" w:rsidP="00107D70">
      <w:pPr>
        <w:ind w:left="357" w:firstLine="346"/>
        <w:jc w:val="both"/>
      </w:pPr>
    </w:p>
    <w:p w:rsidR="00570B44" w:rsidRDefault="00570B44" w:rsidP="006E3D90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6E3D90">
        <w:rPr>
          <w:b/>
        </w:rPr>
        <w:t>Путешествие по детскому саду:</w:t>
      </w:r>
    </w:p>
    <w:p w:rsidR="00972369" w:rsidRPr="00B755C0" w:rsidRDefault="00972369" w:rsidP="00B755C0">
      <w:pPr>
        <w:pStyle w:val="a3"/>
        <w:numPr>
          <w:ilvl w:val="0"/>
          <w:numId w:val="2"/>
        </w:numPr>
        <w:rPr>
          <w:b/>
          <w:u w:val="single"/>
        </w:rPr>
      </w:pPr>
      <w:r w:rsidRPr="00B755C0">
        <w:rPr>
          <w:b/>
          <w:u w:val="single"/>
        </w:rPr>
        <w:t>Профессия Воспитатель</w:t>
      </w:r>
    </w:p>
    <w:p w:rsidR="00EE1DC4" w:rsidRDefault="00EE1DC4" w:rsidP="00B755C0">
      <w:pPr>
        <w:pStyle w:val="a3"/>
        <w:ind w:left="1080"/>
      </w:pPr>
      <w:r w:rsidRPr="00EE1DC4">
        <w:t>Свое путешествие мы с вами начнем с нашей группы</w:t>
      </w:r>
      <w:r>
        <w:t>. Кто из детей правильно скажет, кем я работаю? (</w:t>
      </w:r>
      <w:r w:rsidRPr="00EE1DC4">
        <w:rPr>
          <w:i/>
        </w:rPr>
        <w:t>Воспитателем</w:t>
      </w:r>
      <w:r>
        <w:t>). А что же я (воспитатель) делаю в течение всего дня? (</w:t>
      </w:r>
      <w:r>
        <w:rPr>
          <w:i/>
        </w:rPr>
        <w:t>О</w:t>
      </w:r>
      <w:r w:rsidRPr="00EE1DC4">
        <w:rPr>
          <w:i/>
        </w:rPr>
        <w:t>тветы детей</w:t>
      </w:r>
      <w:r>
        <w:t>).</w:t>
      </w:r>
    </w:p>
    <w:p w:rsidR="00972369" w:rsidRDefault="00F7673F" w:rsidP="00972369">
      <w:pPr>
        <w:pStyle w:val="a3"/>
        <w:ind w:left="1080"/>
      </w:pPr>
      <w:proofErr w:type="gramStart"/>
      <w:r>
        <w:t xml:space="preserve">Правильно: </w:t>
      </w:r>
      <w:r w:rsidR="00D01693">
        <w:t xml:space="preserve">встречает, </w:t>
      </w:r>
      <w:r>
        <w:t xml:space="preserve">кормит, одевает, учит, </w:t>
      </w:r>
      <w:r w:rsidR="00D01693">
        <w:t>воспитывает, помогает, заботится,</w:t>
      </w:r>
      <w:r w:rsidR="00F4695B">
        <w:t xml:space="preserve"> играет, читает, проводит занятия, проводит праздники.</w:t>
      </w:r>
      <w:r w:rsidR="00972369">
        <w:t xml:space="preserve"> </w:t>
      </w:r>
      <w:proofErr w:type="gramEnd"/>
    </w:p>
    <w:p w:rsidR="00F7673F" w:rsidRDefault="00972369" w:rsidP="00972369">
      <w:pPr>
        <w:pStyle w:val="a3"/>
        <w:ind w:left="1080"/>
      </w:pPr>
      <w:proofErr w:type="gramStart"/>
      <w:r>
        <w:t>Какая</w:t>
      </w:r>
      <w:proofErr w:type="gramEnd"/>
      <w:r>
        <w:t xml:space="preserve"> воспитатель (</w:t>
      </w:r>
      <w:r w:rsidRPr="00972369">
        <w:rPr>
          <w:i/>
        </w:rPr>
        <w:t xml:space="preserve">Заботливая, добрая, умная, </w:t>
      </w:r>
      <w:r w:rsidR="00107D70">
        <w:rPr>
          <w:i/>
        </w:rPr>
        <w:t xml:space="preserve">внимательная, </w:t>
      </w:r>
      <w:r w:rsidRPr="00972369">
        <w:rPr>
          <w:i/>
        </w:rPr>
        <w:t>любящая</w:t>
      </w:r>
      <w:r>
        <w:t>)</w:t>
      </w:r>
    </w:p>
    <w:p w:rsidR="00EE1DC4" w:rsidRPr="00EE1DC4" w:rsidRDefault="00F7673F" w:rsidP="00EE1DC4">
      <w:pPr>
        <w:pStyle w:val="a3"/>
        <w:shd w:val="clear" w:color="auto" w:fill="FCEBFB"/>
        <w:ind w:left="1080" w:right="75"/>
        <w:jc w:val="center"/>
        <w:rPr>
          <w:rStyle w:val="a5"/>
          <w:shd w:val="clear" w:color="auto" w:fill="2ECDE5"/>
        </w:rPr>
      </w:pPr>
      <w:r w:rsidRPr="0019242E">
        <w:rPr>
          <w:rStyle w:val="a5"/>
          <w:highlight w:val="yellow"/>
          <w:shd w:val="clear" w:color="auto" w:fill="2ECDE5"/>
        </w:rPr>
        <w:t>Стихи о воспитателе</w:t>
      </w:r>
    </w:p>
    <w:p w:rsidR="00EE1DC4" w:rsidRPr="00107D70" w:rsidRDefault="00EE1DC4" w:rsidP="00107D70">
      <w:pPr>
        <w:pStyle w:val="a3"/>
        <w:shd w:val="clear" w:color="auto" w:fill="FCEBFB"/>
        <w:ind w:left="1077" w:right="74"/>
        <w:jc w:val="center"/>
        <w:rPr>
          <w:sz w:val="24"/>
          <w:szCs w:val="24"/>
          <w:highlight w:val="yellow"/>
          <w:shd w:val="clear" w:color="auto" w:fill="2ECDE5"/>
        </w:rPr>
      </w:pPr>
      <w:r w:rsidRPr="00EE1DC4">
        <w:rPr>
          <w:highlight w:val="yellow"/>
        </w:rPr>
        <w:br/>
      </w:r>
      <w:r w:rsidRPr="00107D70">
        <w:rPr>
          <w:highlight w:val="yellow"/>
          <w:shd w:val="clear" w:color="auto" w:fill="2ECDE5"/>
        </w:rPr>
        <w:t>Мама ходит на работу.</w:t>
      </w:r>
      <w:r w:rsidRPr="00107D70">
        <w:rPr>
          <w:highlight w:val="yellow"/>
        </w:rPr>
        <w:br/>
      </w:r>
      <w:r w:rsidRPr="00107D70">
        <w:rPr>
          <w:highlight w:val="yellow"/>
          <w:shd w:val="clear" w:color="auto" w:fill="2ECDE5"/>
        </w:rPr>
        <w:t>И у папы много дел.</w:t>
      </w:r>
      <w:r w:rsidRPr="00107D70">
        <w:rPr>
          <w:highlight w:val="yellow"/>
        </w:rPr>
        <w:br/>
      </w:r>
      <w:r w:rsidRPr="00107D70">
        <w:rPr>
          <w:highlight w:val="yellow"/>
          <w:shd w:val="clear" w:color="auto" w:fill="2ECDE5"/>
        </w:rPr>
        <w:t>Значит надо, чтобы кто-то</w:t>
      </w:r>
      <w:proofErr w:type="gramStart"/>
      <w:r w:rsidRPr="00107D70">
        <w:rPr>
          <w:highlight w:val="yellow"/>
        </w:rPr>
        <w:br/>
      </w:r>
      <w:r w:rsidRPr="00107D70">
        <w:rPr>
          <w:highlight w:val="yellow"/>
          <w:shd w:val="clear" w:color="auto" w:fill="2ECDE5"/>
        </w:rPr>
        <w:t>И</w:t>
      </w:r>
      <w:proofErr w:type="gramEnd"/>
      <w:r w:rsidRPr="00107D70">
        <w:rPr>
          <w:highlight w:val="yellow"/>
          <w:shd w:val="clear" w:color="auto" w:fill="2ECDE5"/>
        </w:rPr>
        <w:t xml:space="preserve"> за нами приглядел!</w:t>
      </w:r>
      <w:r w:rsidRPr="00107D70">
        <w:rPr>
          <w:highlight w:val="yellow"/>
        </w:rPr>
        <w:br/>
      </w:r>
      <w:r w:rsidRPr="00107D70">
        <w:rPr>
          <w:highlight w:val="yellow"/>
        </w:rPr>
        <w:br/>
      </w:r>
      <w:r w:rsidRPr="00107D70">
        <w:rPr>
          <w:highlight w:val="yellow"/>
          <w:shd w:val="clear" w:color="auto" w:fill="2ECDE5"/>
        </w:rPr>
        <w:t>Кто накормит кашей с ложки,</w:t>
      </w:r>
      <w:r w:rsidRPr="00107D70">
        <w:rPr>
          <w:highlight w:val="yellow"/>
        </w:rPr>
        <w:br/>
      </w:r>
      <w:r w:rsidRPr="00107D70">
        <w:rPr>
          <w:highlight w:val="yellow"/>
          <w:shd w:val="clear" w:color="auto" w:fill="2ECDE5"/>
        </w:rPr>
        <w:t>Кто нам сказку почитает,</w:t>
      </w:r>
      <w:r w:rsidRPr="00107D70">
        <w:rPr>
          <w:highlight w:val="yellow"/>
        </w:rPr>
        <w:br/>
      </w:r>
      <w:r w:rsidRPr="00107D70">
        <w:rPr>
          <w:highlight w:val="yellow"/>
          <w:shd w:val="clear" w:color="auto" w:fill="2ECDE5"/>
        </w:rPr>
        <w:t>Кто наденет нам сапожки,</w:t>
      </w:r>
      <w:r w:rsidRPr="00107D70">
        <w:rPr>
          <w:highlight w:val="yellow"/>
        </w:rPr>
        <w:br/>
      </w:r>
      <w:r w:rsidRPr="00107D70">
        <w:rPr>
          <w:highlight w:val="yellow"/>
          <w:shd w:val="clear" w:color="auto" w:fill="2ECDE5"/>
        </w:rPr>
        <w:t>Кто стихи и песни знает?</w:t>
      </w:r>
      <w:r w:rsidRPr="00107D70">
        <w:rPr>
          <w:highlight w:val="yellow"/>
        </w:rPr>
        <w:br/>
      </w:r>
      <w:r w:rsidRPr="00107D70">
        <w:rPr>
          <w:highlight w:val="yellow"/>
        </w:rPr>
        <w:br/>
      </w:r>
      <w:r w:rsidRPr="00107D70">
        <w:rPr>
          <w:highlight w:val="yellow"/>
          <w:shd w:val="clear" w:color="auto" w:fill="2ECDE5"/>
        </w:rPr>
        <w:t>Кто помирит, кто подскажет,</w:t>
      </w:r>
      <w:r w:rsidRPr="00107D70">
        <w:rPr>
          <w:highlight w:val="yellow"/>
        </w:rPr>
        <w:br/>
      </w:r>
      <w:r w:rsidRPr="00107D70">
        <w:rPr>
          <w:highlight w:val="yellow"/>
          <w:shd w:val="clear" w:color="auto" w:fill="2ECDE5"/>
        </w:rPr>
        <w:t>Ну, конечно, воспитатель!</w:t>
      </w:r>
    </w:p>
    <w:p w:rsidR="00972369" w:rsidRPr="00EE1DC4" w:rsidRDefault="00972369" w:rsidP="00EE1DC4">
      <w:pPr>
        <w:pStyle w:val="a3"/>
        <w:shd w:val="clear" w:color="auto" w:fill="FCEBFB"/>
        <w:ind w:left="1080" w:right="75"/>
        <w:jc w:val="center"/>
        <w:rPr>
          <w:highlight w:val="yellow"/>
          <w:shd w:val="clear" w:color="auto" w:fill="2ECDE5"/>
        </w:rPr>
      </w:pPr>
    </w:p>
    <w:p w:rsidR="00EE1DC4" w:rsidRPr="00972369" w:rsidRDefault="00972369" w:rsidP="00B755C0">
      <w:pPr>
        <w:pStyle w:val="a3"/>
        <w:numPr>
          <w:ilvl w:val="0"/>
          <w:numId w:val="2"/>
        </w:numPr>
        <w:spacing w:line="360" w:lineRule="auto"/>
        <w:jc w:val="both"/>
        <w:rPr>
          <w:b/>
          <w:u w:val="single"/>
        </w:rPr>
      </w:pPr>
      <w:r w:rsidRPr="00972369">
        <w:rPr>
          <w:b/>
          <w:u w:val="single"/>
        </w:rPr>
        <w:t>Профессия помощник воспитателя (няня)</w:t>
      </w:r>
    </w:p>
    <w:p w:rsidR="00934B59" w:rsidRPr="00972369" w:rsidRDefault="00F4695B" w:rsidP="00B755C0">
      <w:pPr>
        <w:pStyle w:val="a3"/>
        <w:ind w:left="1080"/>
        <w:jc w:val="both"/>
      </w:pPr>
      <w:r>
        <w:t>Давайте теперь посмотрим, кто же еще заботится о нас в нашей группе? (</w:t>
      </w:r>
      <w:r w:rsidRPr="00F4695B">
        <w:rPr>
          <w:i/>
        </w:rPr>
        <w:t>Помощник воспитателя, няня) (Дети называют имя)</w:t>
      </w:r>
    </w:p>
    <w:p w:rsidR="00972369" w:rsidRDefault="00972369" w:rsidP="00972369">
      <w:pPr>
        <w:pStyle w:val="a3"/>
        <w:ind w:left="1080"/>
        <w:jc w:val="both"/>
      </w:pPr>
      <w:r w:rsidRPr="00972369">
        <w:t>Что делает помощник воспитателя?</w:t>
      </w:r>
      <w:r>
        <w:t xml:space="preserve"> (</w:t>
      </w:r>
      <w:r w:rsidRPr="00972369">
        <w:rPr>
          <w:i/>
        </w:rPr>
        <w:t>Ответы детей</w:t>
      </w:r>
      <w:r>
        <w:t>)</w:t>
      </w:r>
    </w:p>
    <w:p w:rsidR="00972369" w:rsidRDefault="00972369" w:rsidP="00972369">
      <w:pPr>
        <w:pStyle w:val="a3"/>
        <w:ind w:left="1080"/>
        <w:jc w:val="both"/>
        <w:rPr>
          <w:i/>
        </w:rPr>
      </w:pPr>
      <w:r>
        <w:t>Моет посуду, пол, вытирает пыль, помогает одеваться, приносит с кухни завтрак, обед и ужин, заботиться. Какая у нас няня? (</w:t>
      </w:r>
      <w:r w:rsidRPr="00972369">
        <w:rPr>
          <w:i/>
        </w:rPr>
        <w:t>Добрая, заботливая, трудолюбивая)</w:t>
      </w:r>
    </w:p>
    <w:p w:rsidR="0033489B" w:rsidRDefault="0033489B" w:rsidP="00972369">
      <w:pPr>
        <w:pStyle w:val="a3"/>
        <w:ind w:left="1080"/>
        <w:jc w:val="both"/>
        <w:rPr>
          <w:i/>
        </w:rPr>
      </w:pPr>
    </w:p>
    <w:p w:rsidR="0033489B" w:rsidRDefault="0033489B" w:rsidP="00972369">
      <w:pPr>
        <w:pStyle w:val="a3"/>
        <w:ind w:left="1080"/>
        <w:jc w:val="both"/>
        <w:rPr>
          <w:i/>
        </w:rPr>
      </w:pPr>
    </w:p>
    <w:p w:rsidR="0033489B" w:rsidRDefault="0033489B" w:rsidP="00972369">
      <w:pPr>
        <w:pStyle w:val="a3"/>
        <w:ind w:left="1080"/>
        <w:jc w:val="both"/>
        <w:rPr>
          <w:i/>
        </w:rPr>
      </w:pPr>
    </w:p>
    <w:p w:rsidR="00107D70" w:rsidRDefault="00107D70" w:rsidP="00972369">
      <w:pPr>
        <w:pStyle w:val="a3"/>
        <w:ind w:left="1080"/>
        <w:jc w:val="both"/>
        <w:rPr>
          <w:i/>
        </w:rPr>
      </w:pPr>
    </w:p>
    <w:p w:rsidR="00972369" w:rsidRPr="00816826" w:rsidRDefault="00972369" w:rsidP="00972369">
      <w:pPr>
        <w:jc w:val="center"/>
        <w:rPr>
          <w:b/>
        </w:rPr>
      </w:pPr>
      <w:r>
        <w:rPr>
          <w:b/>
        </w:rPr>
        <w:t>Стихи о п</w:t>
      </w:r>
      <w:r w:rsidRPr="00816826">
        <w:rPr>
          <w:b/>
        </w:rPr>
        <w:t>омощник</w:t>
      </w:r>
      <w:r>
        <w:rPr>
          <w:b/>
        </w:rPr>
        <w:t>е</w:t>
      </w:r>
      <w:r w:rsidRPr="00816826">
        <w:rPr>
          <w:b/>
        </w:rPr>
        <w:t xml:space="preserve"> воспитателя</w:t>
      </w:r>
    </w:p>
    <w:p w:rsidR="00972369" w:rsidRDefault="00972369" w:rsidP="00972369">
      <w:pPr>
        <w:shd w:val="clear" w:color="auto" w:fill="FCEBFB"/>
        <w:ind w:left="74" w:right="74" w:firstLine="527"/>
        <w:jc w:val="center"/>
      </w:pPr>
      <w:r w:rsidRPr="00816826">
        <w:t>Хорошее слово "помощник":</w:t>
      </w:r>
      <w:r w:rsidRPr="00816826">
        <w:br/>
        <w:t>Игрушки поможет собрать</w:t>
      </w:r>
      <w:proofErr w:type="gramStart"/>
      <w:r w:rsidRPr="00816826">
        <w:br/>
        <w:t>П</w:t>
      </w:r>
      <w:proofErr w:type="gramEnd"/>
      <w:r w:rsidRPr="00816826">
        <w:t>оможет ребятам раздеться</w:t>
      </w:r>
      <w:r w:rsidRPr="00816826">
        <w:br/>
        <w:t>Тихонько уложит в кровать.</w:t>
      </w:r>
    </w:p>
    <w:p w:rsidR="00F0618D" w:rsidRDefault="00972369" w:rsidP="00972369">
      <w:pPr>
        <w:shd w:val="clear" w:color="auto" w:fill="FCEBFB"/>
        <w:ind w:left="74" w:right="74" w:firstLine="527"/>
        <w:jc w:val="center"/>
      </w:pPr>
      <w:r w:rsidRPr="00816826">
        <w:t>С зорьки ясной до темна</w:t>
      </w:r>
      <w:proofErr w:type="gramStart"/>
      <w:r w:rsidRPr="00816826">
        <w:br/>
        <w:t>В</w:t>
      </w:r>
      <w:proofErr w:type="gramEnd"/>
      <w:r w:rsidRPr="00816826">
        <w:t xml:space="preserve"> нашем садике она.</w:t>
      </w:r>
      <w:r w:rsidRPr="00816826">
        <w:br/>
        <w:t>Кто обед нам принесёт</w:t>
      </w:r>
      <w:proofErr w:type="gramStart"/>
      <w:r w:rsidRPr="00816826">
        <w:br/>
        <w:t>И</w:t>
      </w:r>
      <w:proofErr w:type="gramEnd"/>
      <w:r w:rsidRPr="00816826">
        <w:t xml:space="preserve"> посуду приберёт?</w:t>
      </w:r>
      <w:r w:rsidRPr="00816826">
        <w:br/>
        <w:t xml:space="preserve">Нашей группы </w:t>
      </w:r>
      <w:proofErr w:type="gramStart"/>
      <w:r w:rsidRPr="00816826">
        <w:t>нету</w:t>
      </w:r>
      <w:proofErr w:type="gramEnd"/>
      <w:r w:rsidRPr="00816826">
        <w:t xml:space="preserve"> краше.</w:t>
      </w:r>
      <w:r w:rsidRPr="00816826">
        <w:br/>
        <w:t>Чисто и светло вокруг!</w:t>
      </w:r>
      <w:r w:rsidRPr="00816826">
        <w:br/>
        <w:t>Может быть у няни нашей,</w:t>
      </w:r>
      <w:r w:rsidRPr="00816826">
        <w:br/>
        <w:t>И не две, а десять рук?</w:t>
      </w:r>
    </w:p>
    <w:p w:rsidR="00F0618D" w:rsidRDefault="00F0618D" w:rsidP="00972369">
      <w:pPr>
        <w:shd w:val="clear" w:color="auto" w:fill="FCEBFB"/>
        <w:ind w:left="74" w:right="74" w:firstLine="527"/>
        <w:jc w:val="center"/>
      </w:pPr>
    </w:p>
    <w:p w:rsidR="00EE1DC4" w:rsidRDefault="00F0618D" w:rsidP="00F0618D">
      <w:pPr>
        <w:shd w:val="clear" w:color="auto" w:fill="FCEBFB"/>
        <w:ind w:left="74" w:right="74" w:firstLine="527"/>
      </w:pPr>
      <w:r>
        <w:t>А теперь начнем путешествие по детскому саду.</w:t>
      </w:r>
    </w:p>
    <w:p w:rsidR="00F0618D" w:rsidRPr="00EE1DC4" w:rsidRDefault="00F0618D" w:rsidP="00F0618D">
      <w:pPr>
        <w:shd w:val="clear" w:color="auto" w:fill="FCEBFB"/>
        <w:ind w:left="74" w:right="74" w:firstLine="527"/>
      </w:pPr>
    </w:p>
    <w:p w:rsidR="00107D70" w:rsidRDefault="00570B44" w:rsidP="002D1830">
      <w:pPr>
        <w:pStyle w:val="a3"/>
        <w:numPr>
          <w:ilvl w:val="0"/>
          <w:numId w:val="2"/>
        </w:numPr>
        <w:ind w:left="1077"/>
        <w:jc w:val="both"/>
        <w:rPr>
          <w:b/>
          <w:i/>
        </w:rPr>
      </w:pPr>
      <w:r w:rsidRPr="00F0618D">
        <w:rPr>
          <w:b/>
          <w:i/>
        </w:rPr>
        <w:t>Первая остановка</w:t>
      </w:r>
      <w:r w:rsidRPr="00F0618D">
        <w:rPr>
          <w:i/>
        </w:rPr>
        <w:t>.</w:t>
      </w:r>
      <w:r w:rsidR="00F0618D">
        <w:rPr>
          <w:i/>
        </w:rPr>
        <w:t xml:space="preserve"> </w:t>
      </w:r>
      <w:r w:rsidR="00107D70" w:rsidRPr="00107D70">
        <w:rPr>
          <w:b/>
          <w:u w:val="single"/>
        </w:rPr>
        <w:t>Профессия кастелянша</w:t>
      </w:r>
      <w:r w:rsidR="00107D70">
        <w:rPr>
          <w:b/>
          <w:i/>
        </w:rPr>
        <w:t>.</w:t>
      </w:r>
    </w:p>
    <w:p w:rsidR="0019242E" w:rsidRDefault="002D1830" w:rsidP="002D1830">
      <w:pPr>
        <w:pStyle w:val="a3"/>
        <w:ind w:left="1077"/>
        <w:jc w:val="both"/>
      </w:pPr>
      <w:r>
        <w:t xml:space="preserve">Посмотрите, это кабинет </w:t>
      </w:r>
      <w:proofErr w:type="gramStart"/>
      <w:r>
        <w:t>нашей</w:t>
      </w:r>
      <w:proofErr w:type="gramEnd"/>
      <w:r w:rsidR="00A003BA">
        <w:t xml:space="preserve"> </w:t>
      </w:r>
      <w:r>
        <w:t xml:space="preserve"> </w:t>
      </w:r>
      <w:proofErr w:type="spellStart"/>
      <w:r>
        <w:t>кастеляншы</w:t>
      </w:r>
      <w:proofErr w:type="spellEnd"/>
      <w:r>
        <w:t>. Видите табличку?</w:t>
      </w:r>
    </w:p>
    <w:p w:rsidR="002D1830" w:rsidRDefault="002D1830" w:rsidP="002D1830">
      <w:pPr>
        <w:pStyle w:val="a3"/>
        <w:ind w:left="1077"/>
        <w:jc w:val="both"/>
      </w:pPr>
      <w:r>
        <w:t>Нашу кастеляншу зовут Галина Васильевна. Чем же она занимается?</w:t>
      </w:r>
    </w:p>
    <w:p w:rsidR="0019242E" w:rsidRDefault="002D1830" w:rsidP="00A003BA">
      <w:pPr>
        <w:pStyle w:val="a3"/>
        <w:ind w:left="1077"/>
        <w:jc w:val="both"/>
        <w:rPr>
          <w:u w:val="single"/>
        </w:rPr>
      </w:pPr>
      <w:r>
        <w:t>У окна стоит швейная машина, значит она шьет</w:t>
      </w:r>
      <w:proofErr w:type="gramStart"/>
      <w:r>
        <w:t>.</w:t>
      </w:r>
      <w:proofErr w:type="gramEnd"/>
      <w:r>
        <w:t xml:space="preserve"> А вот гладильная доска и утюг. </w:t>
      </w:r>
      <w:proofErr w:type="gramStart"/>
      <w:r>
        <w:t xml:space="preserve">Зачем это нужно? </w:t>
      </w:r>
      <w:proofErr w:type="gramEnd"/>
      <w:r>
        <w:t>(</w:t>
      </w:r>
      <w:r w:rsidRPr="002D1830">
        <w:rPr>
          <w:i/>
        </w:rPr>
        <w:t>Ответы детей</w:t>
      </w:r>
      <w:r>
        <w:t>). Галина В</w:t>
      </w:r>
      <w:r w:rsidR="00A003BA">
        <w:t>асильевна</w:t>
      </w:r>
      <w:r w:rsidR="00A003BA" w:rsidRPr="006E3D90">
        <w:t xml:space="preserve"> гладит постельное белье, фартуки, халаты, скатерти</w:t>
      </w:r>
      <w:r w:rsidR="00A003BA">
        <w:t xml:space="preserve">, </w:t>
      </w:r>
      <w:r>
        <w:t>хранит и выдает одежду, ведет учет белья, отвечает за их стирку и чистку</w:t>
      </w:r>
      <w:r w:rsidR="00A003BA">
        <w:t xml:space="preserve">. </w:t>
      </w:r>
      <w:r>
        <w:t xml:space="preserve">А </w:t>
      </w:r>
      <w:proofErr w:type="gramStart"/>
      <w:r>
        <w:t>какая</w:t>
      </w:r>
      <w:proofErr w:type="gramEnd"/>
      <w:r w:rsidR="00A003BA">
        <w:t xml:space="preserve"> у нас</w:t>
      </w:r>
      <w:r>
        <w:t xml:space="preserve"> </w:t>
      </w:r>
      <w:proofErr w:type="spellStart"/>
      <w:r>
        <w:t>кателянша</w:t>
      </w:r>
      <w:proofErr w:type="spellEnd"/>
      <w:r>
        <w:t xml:space="preserve">? ( </w:t>
      </w:r>
      <w:r w:rsidRPr="002D1830">
        <w:rPr>
          <w:i/>
        </w:rPr>
        <w:t>Хозяйственная, чистоплотн</w:t>
      </w:r>
      <w:r w:rsidR="00A003BA">
        <w:rPr>
          <w:i/>
        </w:rPr>
        <w:t>ая, трудолюбивая, ответственная, умелая, заботливая).</w:t>
      </w:r>
    </w:p>
    <w:p w:rsidR="00A003BA" w:rsidRDefault="00107D70" w:rsidP="00A003BA">
      <w:pPr>
        <w:shd w:val="clear" w:color="auto" w:fill="FCEBFB"/>
        <w:ind w:left="993" w:hanging="993"/>
        <w:rPr>
          <w:i/>
        </w:rPr>
      </w:pPr>
      <w:r w:rsidRPr="006E3D90">
        <w:t xml:space="preserve"> </w:t>
      </w:r>
      <w:r w:rsidR="00A003BA">
        <w:t xml:space="preserve">              </w:t>
      </w:r>
      <w:r w:rsidRPr="006E3D90">
        <w:t xml:space="preserve">Как можно </w:t>
      </w:r>
      <w:r w:rsidR="00A003BA">
        <w:t>ей помочь</w:t>
      </w:r>
      <w:r w:rsidRPr="006E3D90">
        <w:t xml:space="preserve">? </w:t>
      </w:r>
      <w:r w:rsidRPr="004351FF">
        <w:rPr>
          <w:i/>
        </w:rPr>
        <w:t xml:space="preserve">(Мыть руки после прогулки,  чтобы не </w:t>
      </w:r>
      <w:r w:rsidR="00A003BA">
        <w:rPr>
          <w:i/>
        </w:rPr>
        <w:t xml:space="preserve">  пачкать полотенца).</w:t>
      </w:r>
    </w:p>
    <w:p w:rsidR="00A003BA" w:rsidRDefault="00A003BA" w:rsidP="00A003BA">
      <w:pPr>
        <w:shd w:val="clear" w:color="auto" w:fill="FCEBFB"/>
        <w:ind w:left="993" w:hanging="993"/>
      </w:pPr>
      <w:r>
        <w:rPr>
          <w:i/>
        </w:rPr>
        <w:t xml:space="preserve">              </w:t>
      </w:r>
      <w:r>
        <w:t>Давайте заглянем в другую</w:t>
      </w:r>
      <w:r w:rsidRPr="00A003BA">
        <w:t xml:space="preserve"> комнату. </w:t>
      </w:r>
      <w:r>
        <w:t>Здесь мы видим большую ванну, стиральные машины.</w:t>
      </w:r>
      <w:r w:rsidRPr="00A003BA">
        <w:t xml:space="preserve">  </w:t>
      </w:r>
      <w:proofErr w:type="gramStart"/>
      <w:r>
        <w:t xml:space="preserve">Зачем это нужно? </w:t>
      </w:r>
      <w:proofErr w:type="gramEnd"/>
      <w:r>
        <w:t>(</w:t>
      </w:r>
      <w:r w:rsidRPr="00A003BA">
        <w:rPr>
          <w:i/>
        </w:rPr>
        <w:t>Ответы детей</w:t>
      </w:r>
      <w:r>
        <w:t xml:space="preserve">).           </w:t>
      </w:r>
    </w:p>
    <w:p w:rsidR="00A003BA" w:rsidRDefault="00A003BA" w:rsidP="00A003BA">
      <w:pPr>
        <w:shd w:val="clear" w:color="auto" w:fill="FCEBFB"/>
        <w:ind w:left="993" w:hanging="993"/>
      </w:pPr>
      <w:r>
        <w:t xml:space="preserve">               </w:t>
      </w:r>
      <w:r w:rsidR="009E7DE4">
        <w:t>Вот видите, сколько нужно кажд</w:t>
      </w:r>
      <w:r w:rsidR="0033489B">
        <w:t>ый день трудиться!</w:t>
      </w:r>
    </w:p>
    <w:p w:rsidR="00B755C0" w:rsidRPr="00A003BA" w:rsidRDefault="00A003BA" w:rsidP="00A003BA">
      <w:pPr>
        <w:shd w:val="clear" w:color="auto" w:fill="FCEBFB"/>
        <w:ind w:left="993" w:hanging="993"/>
      </w:pPr>
      <w:r>
        <w:t xml:space="preserve">        </w:t>
      </w:r>
      <w:r w:rsidR="009E7DE4">
        <w:t xml:space="preserve">       Давайте поблагодарим нашу кастеляншу</w:t>
      </w:r>
      <w:r w:rsidR="0033489B">
        <w:t xml:space="preserve"> за усердный труд и</w:t>
      </w:r>
      <w:r w:rsidR="009E7DE4">
        <w:t xml:space="preserve"> заботу.</w:t>
      </w:r>
      <w:r>
        <w:t xml:space="preserve">  </w:t>
      </w:r>
      <w:r w:rsidRPr="00A003BA">
        <w:t xml:space="preserve">                                          </w:t>
      </w:r>
    </w:p>
    <w:p w:rsidR="00B755C0" w:rsidRDefault="00B755C0" w:rsidP="00B755C0">
      <w:pPr>
        <w:shd w:val="clear" w:color="auto" w:fill="FCEBFB"/>
        <w:ind w:firstLine="527"/>
      </w:pPr>
    </w:p>
    <w:p w:rsidR="00B755C0" w:rsidRPr="00B755C0" w:rsidRDefault="00B755C0" w:rsidP="00B755C0">
      <w:pPr>
        <w:shd w:val="clear" w:color="auto" w:fill="FCEBFB"/>
        <w:ind w:firstLine="527"/>
        <w:jc w:val="center"/>
        <w:rPr>
          <w:b/>
        </w:rPr>
      </w:pPr>
      <w:r>
        <w:rPr>
          <w:b/>
        </w:rPr>
        <w:t>Стихи о кастелянше</w:t>
      </w:r>
    </w:p>
    <w:p w:rsidR="00B755C0" w:rsidRPr="00816826" w:rsidRDefault="00B755C0" w:rsidP="00B755C0">
      <w:pPr>
        <w:shd w:val="clear" w:color="auto" w:fill="FCEBFB"/>
        <w:ind w:firstLine="527"/>
        <w:jc w:val="center"/>
      </w:pPr>
      <w:r w:rsidRPr="00816826">
        <w:t>За дело браться не боится</w:t>
      </w:r>
    </w:p>
    <w:p w:rsidR="00B755C0" w:rsidRPr="00816826" w:rsidRDefault="00B755C0" w:rsidP="00B755C0">
      <w:pPr>
        <w:shd w:val="clear" w:color="auto" w:fill="FCEBFB"/>
        <w:jc w:val="center"/>
      </w:pPr>
      <w:r w:rsidRPr="00816826">
        <w:t>иголок, ниток мастерица,</w:t>
      </w:r>
    </w:p>
    <w:p w:rsidR="00B755C0" w:rsidRPr="00816826" w:rsidRDefault="00B755C0" w:rsidP="00B755C0">
      <w:pPr>
        <w:shd w:val="clear" w:color="auto" w:fill="FCEBFB"/>
        <w:jc w:val="center"/>
      </w:pPr>
      <w:r w:rsidRPr="00816826">
        <w:t>наряды к праздникам сошьет,</w:t>
      </w:r>
    </w:p>
    <w:p w:rsidR="00B755C0" w:rsidRPr="00816826" w:rsidRDefault="00B755C0" w:rsidP="00B755C0">
      <w:pPr>
        <w:shd w:val="clear" w:color="auto" w:fill="FCEBFB"/>
        <w:jc w:val="center"/>
      </w:pPr>
      <w:r w:rsidRPr="00816826">
        <w:t>никто их краше не найдет.</w:t>
      </w:r>
    </w:p>
    <w:p w:rsidR="00B755C0" w:rsidRPr="00816826" w:rsidRDefault="00B755C0" w:rsidP="00B755C0">
      <w:pPr>
        <w:shd w:val="clear" w:color="auto" w:fill="FCEBFB"/>
        <w:jc w:val="center"/>
      </w:pPr>
      <w:r w:rsidRPr="00816826">
        <w:t>И не знают покоя и скуки</w:t>
      </w:r>
    </w:p>
    <w:p w:rsidR="00B755C0" w:rsidRPr="00816826" w:rsidRDefault="00B755C0" w:rsidP="00B755C0">
      <w:pPr>
        <w:shd w:val="clear" w:color="auto" w:fill="FCEBFB"/>
        <w:jc w:val="center"/>
      </w:pPr>
      <w:r w:rsidRPr="00816826">
        <w:t>золотые ее руки,</w:t>
      </w:r>
    </w:p>
    <w:p w:rsidR="00B755C0" w:rsidRDefault="00B755C0" w:rsidP="00B755C0">
      <w:pPr>
        <w:shd w:val="clear" w:color="auto" w:fill="FCEBFB"/>
        <w:jc w:val="center"/>
      </w:pPr>
      <w:r>
        <w:t xml:space="preserve">она всегда </w:t>
      </w:r>
      <w:r w:rsidRPr="00816826">
        <w:t xml:space="preserve">что-то отутюжит, </w:t>
      </w:r>
    </w:p>
    <w:p w:rsidR="00B755C0" w:rsidRPr="00816826" w:rsidRDefault="00B755C0" w:rsidP="00B755C0">
      <w:pPr>
        <w:shd w:val="clear" w:color="auto" w:fill="FCEBFB"/>
        <w:jc w:val="center"/>
      </w:pPr>
      <w:r>
        <w:t xml:space="preserve">она всегда что-то </w:t>
      </w:r>
      <w:r w:rsidRPr="00816826">
        <w:t>шьет</w:t>
      </w:r>
    </w:p>
    <w:p w:rsidR="00B755C0" w:rsidRDefault="00B755C0" w:rsidP="00B755C0">
      <w:pPr>
        <w:shd w:val="clear" w:color="auto" w:fill="FCEBFB"/>
        <w:jc w:val="center"/>
      </w:pPr>
      <w:r w:rsidRPr="00816826">
        <w:t>всегда работа ее ждет.</w:t>
      </w:r>
    </w:p>
    <w:p w:rsidR="00107D70" w:rsidRDefault="00107D70" w:rsidP="00B755C0">
      <w:pPr>
        <w:spacing w:line="360" w:lineRule="auto"/>
        <w:ind w:left="720" w:firstLine="360"/>
        <w:rPr>
          <w:i/>
        </w:rPr>
      </w:pPr>
    </w:p>
    <w:p w:rsidR="00107D70" w:rsidRDefault="00107D70" w:rsidP="00107D70">
      <w:pPr>
        <w:spacing w:line="360" w:lineRule="auto"/>
        <w:ind w:left="720" w:firstLine="360"/>
        <w:jc w:val="both"/>
        <w:rPr>
          <w:i/>
        </w:rPr>
      </w:pPr>
    </w:p>
    <w:p w:rsidR="00107D70" w:rsidRDefault="00281BAB" w:rsidP="00B755C0">
      <w:pPr>
        <w:pStyle w:val="a3"/>
        <w:numPr>
          <w:ilvl w:val="0"/>
          <w:numId w:val="2"/>
        </w:numPr>
        <w:spacing w:line="360" w:lineRule="auto"/>
        <w:ind w:firstLine="54"/>
      </w:pPr>
      <w:r w:rsidRPr="004351FF">
        <w:rPr>
          <w:b/>
          <w:i/>
        </w:rPr>
        <w:lastRenderedPageBreak/>
        <w:t>Вторая остановка.</w:t>
      </w:r>
      <w:r w:rsidR="00F0618D">
        <w:rPr>
          <w:b/>
          <w:i/>
        </w:rPr>
        <w:t xml:space="preserve">  </w:t>
      </w:r>
      <w:r w:rsidR="00107D70" w:rsidRPr="00F0618D">
        <w:rPr>
          <w:b/>
          <w:u w:val="single"/>
        </w:rPr>
        <w:t>Профессия повар</w:t>
      </w:r>
      <w:r w:rsidR="00107D70" w:rsidRPr="00F0618D">
        <w:rPr>
          <w:u w:val="single"/>
        </w:rPr>
        <w:t>.</w:t>
      </w:r>
    </w:p>
    <w:p w:rsidR="00107D70" w:rsidRDefault="00107D70" w:rsidP="00107D70">
      <w:pPr>
        <w:pStyle w:val="a3"/>
        <w:spacing w:line="360" w:lineRule="auto"/>
        <w:ind w:left="1080"/>
        <w:jc w:val="both"/>
        <w:rPr>
          <w:i/>
        </w:rPr>
      </w:pPr>
      <w:r w:rsidRPr="006E3D90">
        <w:t xml:space="preserve">Как вкусно пахнет! Догадались, что это </w:t>
      </w:r>
      <w:proofErr w:type="gramStart"/>
      <w:r w:rsidRPr="006E3D90">
        <w:t>за место</w:t>
      </w:r>
      <w:proofErr w:type="gramEnd"/>
      <w:r w:rsidRPr="006E3D90">
        <w:t xml:space="preserve">? </w:t>
      </w:r>
      <w:r w:rsidRPr="00F0618D">
        <w:rPr>
          <w:i/>
        </w:rPr>
        <w:t>(Кухня)</w:t>
      </w:r>
    </w:p>
    <w:p w:rsidR="00107D70" w:rsidRPr="006E3D90" w:rsidRDefault="00107D70" w:rsidP="00107D70">
      <w:pPr>
        <w:pStyle w:val="a3"/>
        <w:ind w:left="1080"/>
        <w:jc w:val="both"/>
      </w:pPr>
      <w:r>
        <w:t xml:space="preserve">Отгадайте загадку:    </w:t>
      </w:r>
      <w:r w:rsidRPr="006E3D90">
        <w:t>Поскорей ответьте, дети,</w:t>
      </w:r>
    </w:p>
    <w:p w:rsidR="00107D70" w:rsidRPr="006E3D90" w:rsidRDefault="00107D70" w:rsidP="00107D70">
      <w:pPr>
        <w:ind w:left="12" w:firstLine="708"/>
        <w:jc w:val="center"/>
      </w:pPr>
      <w:r>
        <w:t xml:space="preserve">           </w:t>
      </w:r>
      <w:r w:rsidRPr="006E3D90">
        <w:t>Кто же лучше всех на свете</w:t>
      </w:r>
    </w:p>
    <w:p w:rsidR="00107D70" w:rsidRPr="006E3D90" w:rsidRDefault="00107D70" w:rsidP="00107D70">
      <w:pPr>
        <w:ind w:firstLine="12"/>
        <w:jc w:val="center"/>
      </w:pPr>
      <w:r>
        <w:t xml:space="preserve">           </w:t>
      </w:r>
      <w:r w:rsidRPr="006E3D90">
        <w:t>Вас сумеет угостить –</w:t>
      </w:r>
    </w:p>
    <w:p w:rsidR="00107D70" w:rsidRDefault="00107D70" w:rsidP="00107D70">
      <w:pPr>
        <w:ind w:firstLine="12"/>
        <w:jc w:val="center"/>
      </w:pPr>
      <w:r>
        <w:t xml:space="preserve">            </w:t>
      </w:r>
      <w:r w:rsidRPr="006E3D90">
        <w:t>Напоить и накормить?</w:t>
      </w:r>
    </w:p>
    <w:p w:rsidR="00107D70" w:rsidRPr="006E3D90" w:rsidRDefault="00107D70" w:rsidP="00107D70">
      <w:pPr>
        <w:ind w:firstLine="12"/>
        <w:jc w:val="center"/>
      </w:pPr>
    </w:p>
    <w:p w:rsidR="00107D70" w:rsidRDefault="00107D70" w:rsidP="00107D70">
      <w:pPr>
        <w:ind w:firstLine="708"/>
        <w:jc w:val="both"/>
      </w:pPr>
      <w:r w:rsidRPr="006E3D90">
        <w:t xml:space="preserve">О ком эта загадка? </w:t>
      </w:r>
      <w:r w:rsidRPr="004351FF">
        <w:rPr>
          <w:i/>
        </w:rPr>
        <w:t>(О поваре.)</w:t>
      </w:r>
      <w:r w:rsidRPr="006E3D90">
        <w:t xml:space="preserve"> Что делают повара? </w:t>
      </w:r>
      <w:r w:rsidRPr="004351FF">
        <w:rPr>
          <w:i/>
        </w:rPr>
        <w:t>(Повар готовит еду, варит, жарит, печет, моет, режет.)</w:t>
      </w:r>
      <w:r w:rsidRPr="006E3D90">
        <w:t xml:space="preserve"> </w:t>
      </w:r>
      <w:r>
        <w:t xml:space="preserve"> Как зовут наших поваров? </w:t>
      </w:r>
      <w:r w:rsidRPr="004351FF">
        <w:rPr>
          <w:i/>
        </w:rPr>
        <w:t>(Говорят имена поваров.)</w:t>
      </w:r>
      <w:r>
        <w:t xml:space="preserve"> Кухня находится на первом этаже. </w:t>
      </w:r>
      <w:r w:rsidRPr="006E3D90">
        <w:t xml:space="preserve">Как можно найти кухню? </w:t>
      </w:r>
      <w:r w:rsidRPr="004351FF">
        <w:rPr>
          <w:i/>
        </w:rPr>
        <w:t>(По запаху, по табличке на двери…)</w:t>
      </w:r>
      <w:r w:rsidRPr="006E3D90">
        <w:t xml:space="preserve"> Повара очень старательные, умелые, готовят вкусную пищу, поэтому следует съедать все, что они для вас приготовили, и всегда благодарит</w:t>
      </w:r>
      <w:r>
        <w:t>ь</w:t>
      </w:r>
      <w:r w:rsidRPr="006E3D90">
        <w:t xml:space="preserve"> их.</w:t>
      </w:r>
    </w:p>
    <w:p w:rsidR="00107D70" w:rsidRDefault="00107D70" w:rsidP="00107D70">
      <w:pPr>
        <w:ind w:firstLine="708"/>
        <w:jc w:val="both"/>
      </w:pPr>
    </w:p>
    <w:p w:rsidR="00107D70" w:rsidRDefault="00107D70" w:rsidP="00107D70">
      <w:pPr>
        <w:shd w:val="clear" w:color="auto" w:fill="FCEBFB"/>
        <w:ind w:left="75" w:right="75" w:firstLine="525"/>
        <w:jc w:val="center"/>
        <w:rPr>
          <w:b/>
        </w:rPr>
      </w:pPr>
      <w:r>
        <w:rPr>
          <w:b/>
        </w:rPr>
        <w:t>Стихи о поваре</w:t>
      </w:r>
    </w:p>
    <w:p w:rsidR="00107D70" w:rsidRPr="00816826" w:rsidRDefault="00107D70" w:rsidP="00107D70">
      <w:pPr>
        <w:shd w:val="clear" w:color="auto" w:fill="FCEBFB"/>
        <w:ind w:left="75" w:right="75" w:firstLine="525"/>
        <w:jc w:val="center"/>
      </w:pPr>
      <w:r w:rsidRPr="00816826">
        <w:t>Кто пришел в детсад с утра?</w:t>
      </w:r>
    </w:p>
    <w:p w:rsidR="00107D70" w:rsidRPr="00816826" w:rsidRDefault="00107D70" w:rsidP="00107D70">
      <w:pPr>
        <w:shd w:val="clear" w:color="auto" w:fill="FCEBFB"/>
        <w:ind w:firstLine="527"/>
        <w:jc w:val="center"/>
      </w:pPr>
      <w:r w:rsidRPr="00816826">
        <w:t>Это наши повара.</w:t>
      </w:r>
    </w:p>
    <w:p w:rsidR="00107D70" w:rsidRPr="00816826" w:rsidRDefault="00107D70" w:rsidP="00107D70">
      <w:pPr>
        <w:shd w:val="clear" w:color="auto" w:fill="FCEBFB"/>
        <w:ind w:firstLine="527"/>
        <w:jc w:val="center"/>
      </w:pPr>
      <w:r w:rsidRPr="00816826">
        <w:t>Каша к завтраку готова,</w:t>
      </w:r>
    </w:p>
    <w:p w:rsidR="00107D70" w:rsidRPr="00816826" w:rsidRDefault="00107D70" w:rsidP="00107D70">
      <w:pPr>
        <w:shd w:val="clear" w:color="auto" w:fill="FCEBFB"/>
        <w:ind w:firstLine="527"/>
        <w:jc w:val="center"/>
      </w:pPr>
      <w:r w:rsidRPr="00816826">
        <w:t>Каша сварена. Ура!</w:t>
      </w:r>
    </w:p>
    <w:p w:rsidR="00107D70" w:rsidRPr="00816826" w:rsidRDefault="00107D70" w:rsidP="00107D70">
      <w:pPr>
        <w:shd w:val="clear" w:color="auto" w:fill="FCEBFB"/>
        <w:ind w:firstLine="527"/>
        <w:jc w:val="center"/>
      </w:pPr>
      <w:r w:rsidRPr="00816826">
        <w:t>Кто сварил душистый суп</w:t>
      </w:r>
    </w:p>
    <w:p w:rsidR="00107D70" w:rsidRPr="00816826" w:rsidRDefault="00107D70" w:rsidP="00107D70">
      <w:pPr>
        <w:shd w:val="clear" w:color="auto" w:fill="FCEBFB"/>
        <w:ind w:firstLine="527"/>
        <w:jc w:val="center"/>
      </w:pPr>
      <w:r w:rsidRPr="00816826">
        <w:t>И гарнир из разных круп?</w:t>
      </w:r>
    </w:p>
    <w:p w:rsidR="00107D70" w:rsidRPr="00816826" w:rsidRDefault="00107D70" w:rsidP="00107D70">
      <w:pPr>
        <w:shd w:val="clear" w:color="auto" w:fill="FCEBFB"/>
        <w:ind w:firstLine="527"/>
        <w:jc w:val="center"/>
      </w:pPr>
      <w:r w:rsidRPr="00816826">
        <w:t>Кто нам булочки испек</w:t>
      </w:r>
    </w:p>
    <w:p w:rsidR="00107D70" w:rsidRPr="00816826" w:rsidRDefault="00107D70" w:rsidP="00107D70">
      <w:pPr>
        <w:shd w:val="clear" w:color="auto" w:fill="FCEBFB"/>
        <w:ind w:firstLine="527"/>
        <w:jc w:val="center"/>
      </w:pPr>
      <w:r w:rsidRPr="00816826">
        <w:t>Или яблочный пирог?</w:t>
      </w:r>
    </w:p>
    <w:p w:rsidR="00107D70" w:rsidRPr="00816826" w:rsidRDefault="00107D70" w:rsidP="00107D70">
      <w:pPr>
        <w:shd w:val="clear" w:color="auto" w:fill="FCEBFB"/>
        <w:ind w:firstLine="527"/>
        <w:jc w:val="center"/>
      </w:pPr>
      <w:r w:rsidRPr="00816826">
        <w:t>Это наши повара</w:t>
      </w:r>
    </w:p>
    <w:p w:rsidR="00107D70" w:rsidRPr="00816826" w:rsidRDefault="00107D70" w:rsidP="00107D70">
      <w:pPr>
        <w:shd w:val="clear" w:color="auto" w:fill="FCEBFB"/>
        <w:ind w:firstLine="527"/>
        <w:jc w:val="center"/>
      </w:pPr>
      <w:r w:rsidRPr="00816826">
        <w:t>Трудятся с шести утра.</w:t>
      </w:r>
    </w:p>
    <w:p w:rsidR="00107D70" w:rsidRPr="00816826" w:rsidRDefault="00107D70" w:rsidP="00107D70">
      <w:pPr>
        <w:shd w:val="clear" w:color="auto" w:fill="FCEBFB"/>
        <w:ind w:firstLine="527"/>
        <w:jc w:val="center"/>
      </w:pPr>
      <w:r w:rsidRPr="00816826">
        <w:t>Дорогие повара,</w:t>
      </w:r>
    </w:p>
    <w:p w:rsidR="00107D70" w:rsidRPr="00816826" w:rsidRDefault="00107D70" w:rsidP="00107D70">
      <w:pPr>
        <w:shd w:val="clear" w:color="auto" w:fill="FCEBFB"/>
        <w:ind w:firstLine="527"/>
        <w:jc w:val="center"/>
      </w:pPr>
      <w:r w:rsidRPr="00816826">
        <w:t>Взрослые и детвора</w:t>
      </w:r>
    </w:p>
    <w:p w:rsidR="00107D70" w:rsidRPr="00816826" w:rsidRDefault="00107D70" w:rsidP="00107D70">
      <w:pPr>
        <w:shd w:val="clear" w:color="auto" w:fill="FCEBFB"/>
        <w:ind w:firstLine="527"/>
        <w:jc w:val="center"/>
      </w:pPr>
      <w:r w:rsidRPr="00816826">
        <w:t>Вам спасибо говорят,</w:t>
      </w:r>
    </w:p>
    <w:p w:rsidR="00107D70" w:rsidRPr="00816826" w:rsidRDefault="00107D70" w:rsidP="00107D70">
      <w:pPr>
        <w:shd w:val="clear" w:color="auto" w:fill="FCEBFB"/>
        <w:ind w:left="75" w:right="75" w:firstLine="525"/>
        <w:jc w:val="center"/>
      </w:pPr>
      <w:r w:rsidRPr="00816826">
        <w:t>От души благодарят</w:t>
      </w:r>
    </w:p>
    <w:p w:rsidR="00107D70" w:rsidRPr="00816826" w:rsidRDefault="00107D70" w:rsidP="00107D70">
      <w:pPr>
        <w:shd w:val="clear" w:color="auto" w:fill="FCEBFB"/>
        <w:ind w:left="75" w:right="75" w:firstLine="525"/>
        <w:jc w:val="center"/>
      </w:pPr>
      <w:r w:rsidRPr="00816826">
        <w:t>За борщи, котлеты, кашу...</w:t>
      </w:r>
    </w:p>
    <w:p w:rsidR="00107D70" w:rsidRDefault="00107D70" w:rsidP="00107D70">
      <w:pPr>
        <w:shd w:val="clear" w:color="auto" w:fill="FCEBFB"/>
        <w:ind w:left="75" w:right="75" w:firstLine="525"/>
        <w:jc w:val="center"/>
      </w:pPr>
      <w:r w:rsidRPr="00816826">
        <w:t>Ценим мы работу вашу!</w:t>
      </w:r>
    </w:p>
    <w:p w:rsidR="004351FF" w:rsidRPr="006E3D90" w:rsidRDefault="004351FF" w:rsidP="006E3D90">
      <w:pPr>
        <w:spacing w:line="360" w:lineRule="auto"/>
        <w:ind w:left="720"/>
        <w:jc w:val="both"/>
      </w:pPr>
    </w:p>
    <w:p w:rsidR="00107D70" w:rsidRPr="004351FF" w:rsidRDefault="00647090" w:rsidP="00107D70">
      <w:pPr>
        <w:pStyle w:val="a3"/>
        <w:numPr>
          <w:ilvl w:val="0"/>
          <w:numId w:val="2"/>
        </w:numPr>
        <w:spacing w:line="360" w:lineRule="auto"/>
        <w:jc w:val="both"/>
        <w:rPr>
          <w:b/>
          <w:i/>
        </w:rPr>
      </w:pPr>
      <w:r w:rsidRPr="004351FF">
        <w:rPr>
          <w:b/>
          <w:i/>
        </w:rPr>
        <w:t>Третья остановка.</w:t>
      </w:r>
      <w:r w:rsidR="00107D70">
        <w:rPr>
          <w:b/>
          <w:i/>
        </w:rPr>
        <w:t xml:space="preserve"> </w:t>
      </w:r>
      <w:r w:rsidR="00107D70" w:rsidRPr="00F0618D">
        <w:rPr>
          <w:b/>
          <w:u w:val="single"/>
        </w:rPr>
        <w:t>Профессия медсестра.</w:t>
      </w:r>
    </w:p>
    <w:p w:rsidR="00107D70" w:rsidRDefault="00107D70" w:rsidP="00107D70">
      <w:pPr>
        <w:ind w:left="720"/>
        <w:jc w:val="both"/>
        <w:rPr>
          <w:i/>
        </w:rPr>
      </w:pPr>
      <w:r w:rsidRPr="006E3D90">
        <w:t xml:space="preserve">Кто работает в этом кабинете? </w:t>
      </w:r>
      <w:r w:rsidRPr="004351FF">
        <w:rPr>
          <w:i/>
        </w:rPr>
        <w:t>(Медсестра.)</w:t>
      </w:r>
      <w:r>
        <w:t xml:space="preserve"> Как зовут нашу медсестру? </w:t>
      </w:r>
      <w:r>
        <w:rPr>
          <w:i/>
        </w:rPr>
        <w:t>(Елена Леонидовна</w:t>
      </w:r>
      <w:r w:rsidRPr="004351FF">
        <w:rPr>
          <w:i/>
        </w:rPr>
        <w:t>)</w:t>
      </w:r>
      <w:r>
        <w:t xml:space="preserve">. </w:t>
      </w:r>
      <w:r w:rsidRPr="006E3D90">
        <w:t>Как называется это</w:t>
      </w:r>
      <w:r>
        <w:t>т</w:t>
      </w:r>
      <w:r w:rsidRPr="006E3D90">
        <w:t xml:space="preserve"> кабинет? </w:t>
      </w:r>
      <w:r w:rsidRPr="004351FF">
        <w:rPr>
          <w:i/>
        </w:rPr>
        <w:t>(Это медицинский  кабинет.)</w:t>
      </w:r>
      <w:r w:rsidRPr="006E3D90">
        <w:t xml:space="preserve"> Что делает медсестра? </w:t>
      </w:r>
      <w:r w:rsidRPr="004351FF">
        <w:rPr>
          <w:i/>
        </w:rPr>
        <w:t xml:space="preserve">(Лечит, дает лекарство, смазывает ранки зеленкой, </w:t>
      </w:r>
      <w:r>
        <w:rPr>
          <w:i/>
        </w:rPr>
        <w:t xml:space="preserve">делает </w:t>
      </w:r>
      <w:r w:rsidRPr="004351FF">
        <w:rPr>
          <w:i/>
        </w:rPr>
        <w:t xml:space="preserve">уколы…)  (Медсестра может  пригласить детей прийти в кабинет, показать, как обрабатывать царапину: промывает, смазывает зеленкой, заклеивает пластырем.) </w:t>
      </w:r>
      <w:r w:rsidRPr="006E3D90">
        <w:t>Какая у</w:t>
      </w:r>
      <w:r>
        <w:t xml:space="preserve"> </w:t>
      </w:r>
      <w:r w:rsidRPr="006E3D90">
        <w:t xml:space="preserve">нас медсестра? </w:t>
      </w:r>
      <w:r w:rsidRPr="004351FF">
        <w:rPr>
          <w:i/>
        </w:rPr>
        <w:t>(Заботливая, внимательная, умелая, добрая.)</w:t>
      </w:r>
    </w:p>
    <w:p w:rsidR="0033489B" w:rsidRDefault="00107D70" w:rsidP="00107D70">
      <w:pPr>
        <w:shd w:val="clear" w:color="auto" w:fill="FCEBFB"/>
        <w:ind w:left="75" w:right="75" w:firstLine="527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                                 </w:t>
      </w:r>
    </w:p>
    <w:p w:rsidR="0033489B" w:rsidRDefault="0033489B" w:rsidP="00107D70">
      <w:pPr>
        <w:shd w:val="clear" w:color="auto" w:fill="FCEBFB"/>
        <w:ind w:left="75" w:right="75" w:firstLine="527"/>
        <w:rPr>
          <w:b/>
          <w:shd w:val="clear" w:color="auto" w:fill="FFFFFF"/>
        </w:rPr>
      </w:pPr>
    </w:p>
    <w:p w:rsidR="0033489B" w:rsidRDefault="0033489B" w:rsidP="00107D70">
      <w:pPr>
        <w:shd w:val="clear" w:color="auto" w:fill="FCEBFB"/>
        <w:ind w:left="75" w:right="75" w:firstLine="527"/>
        <w:rPr>
          <w:b/>
          <w:shd w:val="clear" w:color="auto" w:fill="FFFFFF"/>
        </w:rPr>
      </w:pPr>
    </w:p>
    <w:p w:rsidR="00107D70" w:rsidRDefault="0033489B" w:rsidP="00107D70">
      <w:pPr>
        <w:shd w:val="clear" w:color="auto" w:fill="FCEBFB"/>
        <w:ind w:left="75" w:right="75" w:firstLine="527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 xml:space="preserve">                                        </w:t>
      </w:r>
      <w:r w:rsidR="00107D70" w:rsidRPr="00AB1539">
        <w:rPr>
          <w:b/>
          <w:shd w:val="clear" w:color="auto" w:fill="FFFFFF"/>
        </w:rPr>
        <w:t>Стихи о медсестре</w:t>
      </w:r>
    </w:p>
    <w:p w:rsidR="00107D70" w:rsidRPr="00AB1539" w:rsidRDefault="00107D70" w:rsidP="00107D70">
      <w:pPr>
        <w:shd w:val="clear" w:color="auto" w:fill="FCEBFB"/>
        <w:ind w:left="75" w:right="75" w:firstLine="527"/>
        <w:rPr>
          <w:b/>
          <w:shd w:val="clear" w:color="auto" w:fill="FFFFFF"/>
        </w:rPr>
      </w:pPr>
    </w:p>
    <w:p w:rsidR="00107D70" w:rsidRPr="006738A3" w:rsidRDefault="00107D70" w:rsidP="00107D70">
      <w:pPr>
        <w:shd w:val="clear" w:color="auto" w:fill="FCEBFB"/>
        <w:ind w:left="75" w:right="75" w:hanging="75"/>
        <w:jc w:val="center"/>
        <w:rPr>
          <w:highlight w:val="yellow"/>
          <w:shd w:val="clear" w:color="auto" w:fill="FFFFFF"/>
        </w:rPr>
      </w:pPr>
      <w:r w:rsidRPr="006738A3">
        <w:rPr>
          <w:highlight w:val="yellow"/>
          <w:shd w:val="clear" w:color="auto" w:fill="FFFFFF"/>
        </w:rPr>
        <w:t>Чтоб прививки были в срок,</w:t>
      </w:r>
      <w:r w:rsidRPr="006738A3">
        <w:rPr>
          <w:highlight w:val="yellow"/>
        </w:rPr>
        <w:br/>
      </w:r>
      <w:r w:rsidRPr="006738A3">
        <w:rPr>
          <w:highlight w:val="yellow"/>
          <w:shd w:val="clear" w:color="auto" w:fill="FFFFFF"/>
        </w:rPr>
        <w:t>Гигиены дать урок,</w:t>
      </w:r>
      <w:r w:rsidRPr="006738A3">
        <w:rPr>
          <w:highlight w:val="yellow"/>
        </w:rPr>
        <w:br/>
      </w:r>
      <w:r w:rsidRPr="006738A3">
        <w:rPr>
          <w:highlight w:val="yellow"/>
          <w:shd w:val="clear" w:color="auto" w:fill="FFFFFF"/>
        </w:rPr>
        <w:t>Чтобы были наши дети</w:t>
      </w:r>
      <w:r w:rsidRPr="006738A3">
        <w:rPr>
          <w:highlight w:val="yellow"/>
        </w:rPr>
        <w:br/>
      </w:r>
      <w:r w:rsidRPr="006738A3">
        <w:rPr>
          <w:highlight w:val="yellow"/>
          <w:shd w:val="clear" w:color="auto" w:fill="FFFFFF"/>
        </w:rPr>
        <w:t>Здоровее всех на свете -</w:t>
      </w:r>
      <w:r w:rsidRPr="006738A3">
        <w:rPr>
          <w:highlight w:val="yellow"/>
        </w:rPr>
        <w:br/>
      </w:r>
      <w:r w:rsidRPr="006738A3">
        <w:rPr>
          <w:highlight w:val="yellow"/>
          <w:shd w:val="clear" w:color="auto" w:fill="FFFFFF"/>
        </w:rPr>
        <w:t>На посту уже с утра</w:t>
      </w:r>
    </w:p>
    <w:p w:rsidR="00107D70" w:rsidRPr="006738A3" w:rsidRDefault="00107D70" w:rsidP="00107D70">
      <w:pPr>
        <w:shd w:val="clear" w:color="auto" w:fill="FCEBFB"/>
        <w:ind w:left="75" w:right="75" w:firstLine="67"/>
        <w:jc w:val="center"/>
        <w:rPr>
          <w:highlight w:val="yellow"/>
          <w:shd w:val="clear" w:color="auto" w:fill="2ECDE5"/>
        </w:rPr>
      </w:pPr>
      <w:r w:rsidRPr="006738A3">
        <w:rPr>
          <w:highlight w:val="yellow"/>
          <w:shd w:val="clear" w:color="auto" w:fill="FFFFFF"/>
        </w:rPr>
        <w:t>медицинская сестра!</w:t>
      </w:r>
    </w:p>
    <w:p w:rsidR="00107D70" w:rsidRDefault="00107D70" w:rsidP="00107D70">
      <w:pPr>
        <w:shd w:val="clear" w:color="auto" w:fill="FCEBFB"/>
        <w:ind w:left="75" w:right="75" w:firstLine="67"/>
        <w:jc w:val="center"/>
      </w:pPr>
      <w:r w:rsidRPr="006738A3">
        <w:rPr>
          <w:highlight w:val="yellow"/>
          <w:shd w:val="clear" w:color="auto" w:fill="2ECDE5"/>
        </w:rPr>
        <w:t>Мы совсем не без причины</w:t>
      </w:r>
      <w:proofErr w:type="gramStart"/>
      <w:r w:rsidRPr="006738A3">
        <w:rPr>
          <w:highlight w:val="yellow"/>
        </w:rPr>
        <w:br/>
      </w:r>
      <w:r w:rsidRPr="006738A3">
        <w:rPr>
          <w:highlight w:val="yellow"/>
          <w:shd w:val="clear" w:color="auto" w:fill="2ECDE5"/>
        </w:rPr>
        <w:t>О</w:t>
      </w:r>
      <w:proofErr w:type="gramEnd"/>
      <w:r w:rsidRPr="006738A3">
        <w:rPr>
          <w:highlight w:val="yellow"/>
          <w:shd w:val="clear" w:color="auto" w:fill="2ECDE5"/>
        </w:rPr>
        <w:t>чень любим витамины.</w:t>
      </w:r>
      <w:r w:rsidRPr="006738A3">
        <w:rPr>
          <w:highlight w:val="yellow"/>
        </w:rPr>
        <w:br/>
      </w:r>
      <w:r w:rsidRPr="006738A3">
        <w:rPr>
          <w:highlight w:val="yellow"/>
          <w:shd w:val="clear" w:color="auto" w:fill="2ECDE5"/>
        </w:rPr>
        <w:t>Пить коктейль пора, ура!</w:t>
      </w:r>
      <w:r w:rsidRPr="006738A3">
        <w:rPr>
          <w:highlight w:val="yellow"/>
        </w:rPr>
        <w:br/>
      </w:r>
      <w:r w:rsidRPr="006738A3">
        <w:rPr>
          <w:highlight w:val="yellow"/>
          <w:shd w:val="clear" w:color="auto" w:fill="2ECDE5"/>
        </w:rPr>
        <w:t>Вызывает медсестра!</w:t>
      </w:r>
    </w:p>
    <w:p w:rsidR="00107D70" w:rsidRPr="006E3D90" w:rsidRDefault="00107D70" w:rsidP="00107D70">
      <w:pPr>
        <w:spacing w:line="360" w:lineRule="auto"/>
        <w:ind w:left="720"/>
        <w:jc w:val="both"/>
      </w:pPr>
    </w:p>
    <w:p w:rsidR="00F7496A" w:rsidRDefault="00F7496A" w:rsidP="00107D70">
      <w:pPr>
        <w:pStyle w:val="a3"/>
        <w:spacing w:line="360" w:lineRule="auto"/>
        <w:ind w:left="1080"/>
        <w:jc w:val="both"/>
        <w:rPr>
          <w:i/>
        </w:rPr>
      </w:pPr>
    </w:p>
    <w:p w:rsidR="00B755C0" w:rsidRDefault="00F7496A" w:rsidP="00B755C0">
      <w:pPr>
        <w:pStyle w:val="a3"/>
        <w:numPr>
          <w:ilvl w:val="0"/>
          <w:numId w:val="2"/>
        </w:numPr>
        <w:shd w:val="clear" w:color="auto" w:fill="FCEBFB"/>
        <w:spacing w:before="100" w:beforeAutospacing="1" w:after="100" w:afterAutospacing="1"/>
        <w:ind w:right="75"/>
        <w:jc w:val="both"/>
        <w:rPr>
          <w:b/>
          <w:i/>
        </w:rPr>
      </w:pPr>
      <w:r w:rsidRPr="00B755C0">
        <w:rPr>
          <w:b/>
          <w:i/>
        </w:rPr>
        <w:t>Четвер</w:t>
      </w:r>
      <w:r w:rsidR="00107D70" w:rsidRPr="00B755C0">
        <w:rPr>
          <w:b/>
          <w:i/>
        </w:rPr>
        <w:t xml:space="preserve">тая остановка. </w:t>
      </w:r>
      <w:r w:rsidR="00107D70" w:rsidRPr="00B755C0">
        <w:rPr>
          <w:b/>
          <w:u w:val="single"/>
        </w:rPr>
        <w:t>Профессия столяр</w:t>
      </w:r>
      <w:r w:rsidR="00107D70" w:rsidRPr="00B755C0">
        <w:rPr>
          <w:b/>
          <w:i/>
        </w:rPr>
        <w:t>.</w:t>
      </w:r>
    </w:p>
    <w:p w:rsidR="0019242E" w:rsidRPr="0019242E" w:rsidRDefault="0019242E" w:rsidP="0019242E">
      <w:pPr>
        <w:pStyle w:val="a3"/>
        <w:shd w:val="clear" w:color="auto" w:fill="FCEBFB"/>
        <w:spacing w:before="100" w:beforeAutospacing="1" w:after="100" w:afterAutospacing="1"/>
        <w:ind w:left="1080" w:right="75"/>
        <w:jc w:val="both"/>
        <w:rPr>
          <w:i/>
        </w:rPr>
      </w:pPr>
      <w:r>
        <w:t>Посмотрите, дети, вот здесь работает наш Виталий Иванович. Он работает столяром. А это его мастерская. Каждое утро он приходит к нам и спрашивает, не сломалось ли что-нибудь. Если что-то нужно починить, он несет эту вещь в свою мастерскую и ремонтирует. Он мастер. У него тоже золотые руки. Посмотрите, как много у него необходимых  инструментов. Какой у нас столяр? (</w:t>
      </w:r>
      <w:r w:rsidRPr="0019242E">
        <w:rPr>
          <w:i/>
        </w:rPr>
        <w:t>трудолюбивый, умелый,</w:t>
      </w:r>
      <w:r>
        <w:rPr>
          <w:i/>
        </w:rPr>
        <w:t xml:space="preserve"> сильный,</w:t>
      </w:r>
      <w:r w:rsidRPr="0019242E">
        <w:rPr>
          <w:i/>
        </w:rPr>
        <w:t xml:space="preserve"> настоящий мужчина, мастер)</w:t>
      </w:r>
    </w:p>
    <w:p w:rsidR="0019242E" w:rsidRPr="0019242E" w:rsidRDefault="0019242E" w:rsidP="0019242E">
      <w:pPr>
        <w:shd w:val="clear" w:color="auto" w:fill="FCEBFB"/>
        <w:ind w:left="75" w:right="75" w:firstLine="527"/>
        <w:jc w:val="center"/>
        <w:rPr>
          <w:b/>
        </w:rPr>
      </w:pPr>
      <w:r w:rsidRPr="0019242E">
        <w:rPr>
          <w:b/>
        </w:rPr>
        <w:t>Стихи о столяре</w:t>
      </w:r>
    </w:p>
    <w:p w:rsidR="00B755C0" w:rsidRPr="00816826" w:rsidRDefault="00B755C0" w:rsidP="0019242E">
      <w:pPr>
        <w:shd w:val="clear" w:color="auto" w:fill="FCEBFB"/>
        <w:ind w:left="75" w:right="75" w:firstLine="527"/>
        <w:jc w:val="center"/>
      </w:pPr>
      <w:r w:rsidRPr="00816826">
        <w:t>Вы многое сделали для нашей группы,</w:t>
      </w:r>
    </w:p>
    <w:p w:rsidR="00B755C0" w:rsidRPr="00816826" w:rsidRDefault="00B755C0" w:rsidP="0019242E">
      <w:pPr>
        <w:shd w:val="clear" w:color="auto" w:fill="FCEBFB"/>
        <w:ind w:left="75" w:right="75" w:firstLine="527"/>
        <w:jc w:val="center"/>
      </w:pPr>
      <w:r w:rsidRPr="00816826">
        <w:t>У Вас под рукою стамеска, шурупы,</w:t>
      </w:r>
    </w:p>
    <w:p w:rsidR="00B755C0" w:rsidRPr="00816826" w:rsidRDefault="00B755C0" w:rsidP="0019242E">
      <w:pPr>
        <w:shd w:val="clear" w:color="auto" w:fill="FCEBFB"/>
        <w:ind w:left="75" w:right="75" w:firstLine="527"/>
        <w:jc w:val="center"/>
      </w:pPr>
      <w:r w:rsidRPr="00816826">
        <w:t>Гвозди, рубанок, ножовка, пила,</w:t>
      </w:r>
    </w:p>
    <w:p w:rsidR="00B755C0" w:rsidRPr="00816826" w:rsidRDefault="00B755C0" w:rsidP="0019242E">
      <w:pPr>
        <w:shd w:val="clear" w:color="auto" w:fill="FCEBFB"/>
        <w:ind w:left="75" w:right="75" w:firstLine="527"/>
        <w:jc w:val="center"/>
      </w:pPr>
      <w:r w:rsidRPr="00816826">
        <w:t>От этого кругом идёт голова.</w:t>
      </w:r>
    </w:p>
    <w:p w:rsidR="00B755C0" w:rsidRPr="00816826" w:rsidRDefault="00B755C0" w:rsidP="0019242E">
      <w:pPr>
        <w:shd w:val="clear" w:color="auto" w:fill="FCEBFB"/>
        <w:ind w:left="75" w:right="75" w:firstLine="527"/>
        <w:jc w:val="center"/>
      </w:pPr>
      <w:r w:rsidRPr="00816826">
        <w:t>Наладите полку и мягкий диван,</w:t>
      </w:r>
    </w:p>
    <w:p w:rsidR="00F7496A" w:rsidRPr="004351FF" w:rsidRDefault="00B755C0" w:rsidP="0019242E">
      <w:pPr>
        <w:shd w:val="clear" w:color="auto" w:fill="FCEBFB"/>
        <w:ind w:left="75" w:right="75" w:firstLine="527"/>
        <w:jc w:val="center"/>
        <w:rPr>
          <w:i/>
        </w:rPr>
      </w:pPr>
      <w:r w:rsidRPr="00816826">
        <w:t>Спасибо огромное скажем мы Вам!</w:t>
      </w:r>
    </w:p>
    <w:p w:rsidR="00E573AD" w:rsidRPr="006E3D90" w:rsidRDefault="00E573AD" w:rsidP="006E3D90">
      <w:pPr>
        <w:spacing w:line="360" w:lineRule="auto"/>
        <w:ind w:left="720"/>
        <w:jc w:val="both"/>
      </w:pPr>
    </w:p>
    <w:p w:rsidR="009E7DE4" w:rsidRPr="009E7DE4" w:rsidRDefault="00E573AD" w:rsidP="009E7DE4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8"/>
          <w:szCs w:val="28"/>
        </w:rPr>
      </w:pPr>
      <w:r w:rsidRPr="009E7DE4">
        <w:rPr>
          <w:sz w:val="28"/>
          <w:szCs w:val="28"/>
        </w:rPr>
        <w:t>Воспитатель подводит детей к выводу: при встрече нужно здороваться, называть взрослых по имени и отчеству</w:t>
      </w:r>
      <w:r w:rsidR="00F7496A" w:rsidRPr="009E7DE4">
        <w:rPr>
          <w:sz w:val="28"/>
          <w:szCs w:val="28"/>
        </w:rPr>
        <w:t>,</w:t>
      </w:r>
      <w:r w:rsidRPr="009E7DE4">
        <w:rPr>
          <w:sz w:val="28"/>
          <w:szCs w:val="28"/>
        </w:rPr>
        <w:t xml:space="preserve"> благодарить за их заботу, проявлять желание</w:t>
      </w:r>
      <w:r w:rsidR="006E3D90" w:rsidRPr="009E7DE4">
        <w:rPr>
          <w:sz w:val="28"/>
          <w:szCs w:val="28"/>
        </w:rPr>
        <w:t xml:space="preserve"> оказывать им посильную помощь. Дети благодарят взрослых </w:t>
      </w:r>
      <w:r w:rsidR="00F7496A" w:rsidRPr="009E7DE4">
        <w:rPr>
          <w:sz w:val="28"/>
          <w:szCs w:val="28"/>
        </w:rPr>
        <w:t>за путешествие по детскому саду и возвращаются в группу.</w:t>
      </w:r>
      <w:r w:rsidR="009E7DE4" w:rsidRPr="009E7DE4">
        <w:rPr>
          <w:rFonts w:ascii="Verdana" w:hAnsi="Verdana"/>
          <w:color w:val="000000"/>
          <w:sz w:val="28"/>
          <w:szCs w:val="28"/>
        </w:rPr>
        <w:t xml:space="preserve"> </w:t>
      </w:r>
    </w:p>
    <w:p w:rsidR="009E7DE4" w:rsidRPr="009E7DE4" w:rsidRDefault="009E7DE4" w:rsidP="009E7DE4">
      <w:pPr>
        <w:pStyle w:val="sfst"/>
        <w:shd w:val="clear" w:color="auto" w:fill="FFFFFF"/>
        <w:spacing w:line="336" w:lineRule="atLeast"/>
        <w:jc w:val="center"/>
        <w:rPr>
          <w:color w:val="000000"/>
          <w:sz w:val="28"/>
          <w:szCs w:val="28"/>
        </w:rPr>
      </w:pPr>
      <w:r w:rsidRPr="009E7DE4">
        <w:rPr>
          <w:color w:val="000000"/>
          <w:sz w:val="28"/>
          <w:szCs w:val="28"/>
        </w:rPr>
        <w:t xml:space="preserve">Ваша работа всегда </w:t>
      </w:r>
      <w:proofErr w:type="gramStart"/>
      <w:r w:rsidRPr="009E7DE4">
        <w:rPr>
          <w:color w:val="000000"/>
          <w:sz w:val="28"/>
          <w:szCs w:val="28"/>
        </w:rPr>
        <w:t>на</w:t>
      </w:r>
      <w:proofErr w:type="gramEnd"/>
      <w:r w:rsidRPr="009E7DE4">
        <w:rPr>
          <w:color w:val="000000"/>
          <w:sz w:val="28"/>
          <w:szCs w:val="28"/>
        </w:rPr>
        <w:t xml:space="preserve"> отлично,</w:t>
      </w:r>
      <w:r w:rsidRPr="009E7DE4">
        <w:rPr>
          <w:color w:val="000000"/>
          <w:sz w:val="28"/>
          <w:szCs w:val="28"/>
        </w:rPr>
        <w:br/>
      </w:r>
      <w:proofErr w:type="gramStart"/>
      <w:r w:rsidRPr="009E7DE4">
        <w:rPr>
          <w:color w:val="000000"/>
          <w:sz w:val="28"/>
          <w:szCs w:val="28"/>
        </w:rPr>
        <w:t>Достойна</w:t>
      </w:r>
      <w:proofErr w:type="gramEnd"/>
      <w:r w:rsidRPr="009E7DE4">
        <w:rPr>
          <w:color w:val="000000"/>
          <w:sz w:val="28"/>
          <w:szCs w:val="28"/>
        </w:rPr>
        <w:t xml:space="preserve"> она зарплаты приличной,</w:t>
      </w:r>
      <w:r w:rsidRPr="009E7DE4">
        <w:rPr>
          <w:color w:val="000000"/>
          <w:sz w:val="28"/>
          <w:szCs w:val="28"/>
        </w:rPr>
        <w:br/>
        <w:t>Благодарности</w:t>
      </w:r>
      <w:r>
        <w:rPr>
          <w:color w:val="000000"/>
          <w:sz w:val="28"/>
          <w:szCs w:val="28"/>
        </w:rPr>
        <w:t>,</w:t>
      </w:r>
      <w:r w:rsidRPr="009E7DE4">
        <w:rPr>
          <w:color w:val="000000"/>
          <w:sz w:val="28"/>
          <w:szCs w:val="28"/>
        </w:rPr>
        <w:t xml:space="preserve"> лучших слов,</w:t>
      </w:r>
      <w:r w:rsidRPr="009E7DE4">
        <w:rPr>
          <w:color w:val="000000"/>
          <w:sz w:val="28"/>
          <w:szCs w:val="28"/>
        </w:rPr>
        <w:br/>
        <w:t>Премий хороших и отпусков.</w:t>
      </w:r>
      <w:r w:rsidRPr="009E7DE4">
        <w:rPr>
          <w:color w:val="000000"/>
          <w:sz w:val="28"/>
          <w:szCs w:val="28"/>
        </w:rPr>
        <w:br/>
      </w:r>
      <w:r w:rsidRPr="009E7DE4">
        <w:rPr>
          <w:color w:val="000000"/>
          <w:sz w:val="28"/>
          <w:szCs w:val="28"/>
        </w:rPr>
        <w:br/>
      </w:r>
    </w:p>
    <w:p w:rsidR="006E3D90" w:rsidRPr="006E3D90" w:rsidRDefault="006E3D90" w:rsidP="00A003BA">
      <w:pPr>
        <w:ind w:left="720" w:firstLine="697"/>
        <w:jc w:val="both"/>
      </w:pPr>
    </w:p>
    <w:sectPr w:rsidR="006E3D90" w:rsidRPr="006E3D90" w:rsidSect="00F061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1F7A"/>
      </v:shape>
    </w:pict>
  </w:numPicBullet>
  <w:abstractNum w:abstractNumId="0">
    <w:nsid w:val="071A1433"/>
    <w:multiLevelType w:val="multilevel"/>
    <w:tmpl w:val="2D48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85A6E"/>
    <w:multiLevelType w:val="hybridMultilevel"/>
    <w:tmpl w:val="3F46CCF2"/>
    <w:lvl w:ilvl="0" w:tplc="889672D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464646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22757"/>
    <w:multiLevelType w:val="hybridMultilevel"/>
    <w:tmpl w:val="5BDC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67C6"/>
    <w:multiLevelType w:val="multilevel"/>
    <w:tmpl w:val="1ADA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51473"/>
    <w:multiLevelType w:val="multilevel"/>
    <w:tmpl w:val="4BF0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E2C8B"/>
    <w:multiLevelType w:val="hybridMultilevel"/>
    <w:tmpl w:val="E2A69D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00589"/>
    <w:rsid w:val="00107D70"/>
    <w:rsid w:val="0015111F"/>
    <w:rsid w:val="0019242E"/>
    <w:rsid w:val="00281BAB"/>
    <w:rsid w:val="002D1830"/>
    <w:rsid w:val="0033489B"/>
    <w:rsid w:val="00341308"/>
    <w:rsid w:val="00392A8C"/>
    <w:rsid w:val="004351FF"/>
    <w:rsid w:val="00495BF3"/>
    <w:rsid w:val="00570B44"/>
    <w:rsid w:val="0058134D"/>
    <w:rsid w:val="005F2449"/>
    <w:rsid w:val="00634DB6"/>
    <w:rsid w:val="00647090"/>
    <w:rsid w:val="006E3D90"/>
    <w:rsid w:val="00741E2B"/>
    <w:rsid w:val="0077234F"/>
    <w:rsid w:val="00934B59"/>
    <w:rsid w:val="0094020B"/>
    <w:rsid w:val="00972369"/>
    <w:rsid w:val="009E7DE4"/>
    <w:rsid w:val="00A003BA"/>
    <w:rsid w:val="00A21578"/>
    <w:rsid w:val="00AB1539"/>
    <w:rsid w:val="00AE69D1"/>
    <w:rsid w:val="00B755C0"/>
    <w:rsid w:val="00C44DB5"/>
    <w:rsid w:val="00CD46BC"/>
    <w:rsid w:val="00D01693"/>
    <w:rsid w:val="00E00589"/>
    <w:rsid w:val="00E31C0B"/>
    <w:rsid w:val="00E573AD"/>
    <w:rsid w:val="00EB3C04"/>
    <w:rsid w:val="00EC7433"/>
    <w:rsid w:val="00EE1DC4"/>
    <w:rsid w:val="00EE6279"/>
    <w:rsid w:val="00F0618D"/>
    <w:rsid w:val="00F4695B"/>
    <w:rsid w:val="00F7496A"/>
    <w:rsid w:val="00F7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2B"/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9D1"/>
    <w:pPr>
      <w:ind w:left="720"/>
      <w:contextualSpacing/>
    </w:pPr>
  </w:style>
  <w:style w:type="paragraph" w:customStyle="1" w:styleId="c6">
    <w:name w:val="c6"/>
    <w:basedOn w:val="a"/>
    <w:rsid w:val="004351FF"/>
    <w:pPr>
      <w:spacing w:before="100" w:beforeAutospacing="1" w:after="100" w:afterAutospacing="1"/>
    </w:pPr>
    <w:rPr>
      <w:bCs w:val="0"/>
      <w:sz w:val="24"/>
      <w:szCs w:val="24"/>
    </w:rPr>
  </w:style>
  <w:style w:type="character" w:customStyle="1" w:styleId="c0">
    <w:name w:val="c0"/>
    <w:basedOn w:val="a0"/>
    <w:rsid w:val="004351FF"/>
  </w:style>
  <w:style w:type="paragraph" w:customStyle="1" w:styleId="c9">
    <w:name w:val="c9"/>
    <w:basedOn w:val="a"/>
    <w:rsid w:val="004351FF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c10">
    <w:name w:val="c10"/>
    <w:basedOn w:val="a"/>
    <w:rsid w:val="004351FF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a4">
    <w:name w:val="Normal (Web)"/>
    <w:basedOn w:val="a"/>
    <w:uiPriority w:val="99"/>
    <w:unhideWhenUsed/>
    <w:rsid w:val="00392A8C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5">
    <w:name w:val="Strong"/>
    <w:basedOn w:val="a0"/>
    <w:uiPriority w:val="22"/>
    <w:qFormat/>
    <w:rsid w:val="00634DB6"/>
    <w:rPr>
      <w:b/>
      <w:bCs/>
    </w:rPr>
  </w:style>
  <w:style w:type="character" w:customStyle="1" w:styleId="apple-converted-space">
    <w:name w:val="apple-converted-space"/>
    <w:basedOn w:val="a0"/>
    <w:rsid w:val="00AB1539"/>
  </w:style>
  <w:style w:type="paragraph" w:customStyle="1" w:styleId="sfst">
    <w:name w:val="sfst"/>
    <w:basedOn w:val="a"/>
    <w:rsid w:val="009E7DE4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E7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Женя</cp:lastModifiedBy>
  <cp:revision>11</cp:revision>
  <cp:lastPrinted>2016-06-26T07:12:00Z</cp:lastPrinted>
  <dcterms:created xsi:type="dcterms:W3CDTF">2013-11-30T19:00:00Z</dcterms:created>
  <dcterms:modified xsi:type="dcterms:W3CDTF">2016-06-26T07:13:00Z</dcterms:modified>
</cp:coreProperties>
</file>